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450" w:rsidRDefault="00E93009" w:rsidP="00F7417C">
      <w:pPr>
        <w:pStyle w:val="Heading2"/>
        <w:spacing w:before="90"/>
        <w:ind w:left="0"/>
        <w:jc w:val="left"/>
      </w:pPr>
      <w:bookmarkStart w:id="0" w:name="_GoBack"/>
      <w:bookmarkEnd w:id="0"/>
      <w:r>
        <w:t>FORMAT</w:t>
      </w:r>
      <w:r>
        <w:rPr>
          <w:spacing w:val="-1"/>
        </w:rPr>
        <w:t xml:space="preserve"> </w:t>
      </w:r>
      <w:r>
        <w:t>PENULISAN</w:t>
      </w:r>
      <w:r>
        <w:rPr>
          <w:spacing w:val="-2"/>
        </w:rPr>
        <w:t xml:space="preserve"> </w:t>
      </w:r>
      <w:r>
        <w:t>KERTAS</w:t>
      </w:r>
      <w:r>
        <w:rPr>
          <w:spacing w:val="-2"/>
        </w:rPr>
        <w:t xml:space="preserve"> </w:t>
      </w:r>
      <w:r>
        <w:t>KONSEP</w:t>
      </w:r>
    </w:p>
    <w:p w:rsidR="00D90450" w:rsidRDefault="00E93009">
      <w:pPr>
        <w:pStyle w:val="ListParagraph"/>
        <w:numPr>
          <w:ilvl w:val="0"/>
          <w:numId w:val="2"/>
        </w:numPr>
        <w:tabs>
          <w:tab w:val="left" w:pos="821"/>
        </w:tabs>
        <w:spacing w:before="180"/>
        <w:ind w:hanging="361"/>
        <w:jc w:val="both"/>
        <w:rPr>
          <w:sz w:val="24"/>
        </w:rPr>
      </w:pPr>
      <w:r>
        <w:rPr>
          <w:sz w:val="24"/>
        </w:rPr>
        <w:t>Kertas</w:t>
      </w:r>
      <w:r>
        <w:rPr>
          <w:spacing w:val="-2"/>
          <w:sz w:val="24"/>
        </w:rPr>
        <w:t xml:space="preserve"> </w:t>
      </w:r>
      <w:r>
        <w:rPr>
          <w:sz w:val="24"/>
        </w:rPr>
        <w:t>kerja</w:t>
      </w:r>
      <w:r>
        <w:rPr>
          <w:spacing w:val="-3"/>
          <w:sz w:val="24"/>
        </w:rPr>
        <w:t xml:space="preserve"> </w:t>
      </w:r>
      <w:r>
        <w:rPr>
          <w:sz w:val="24"/>
        </w:rPr>
        <w:t>hendaklah</w:t>
      </w:r>
      <w:r>
        <w:rPr>
          <w:spacing w:val="-1"/>
          <w:sz w:val="24"/>
        </w:rPr>
        <w:t xml:space="preserve"> </w:t>
      </w:r>
      <w:r>
        <w:rPr>
          <w:sz w:val="24"/>
        </w:rPr>
        <w:t>ditulis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bentuk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Word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(97-2003</w:t>
      </w:r>
      <w:r>
        <w:rPr>
          <w:spacing w:val="-1"/>
          <w:sz w:val="24"/>
        </w:rPr>
        <w:t xml:space="preserve"> </w:t>
      </w:r>
      <w:r>
        <w:rPr>
          <w:sz w:val="24"/>
        </w:rPr>
        <w:t>ke atas).</w:t>
      </w:r>
    </w:p>
    <w:p w:rsidR="00D90450" w:rsidRDefault="00E93009">
      <w:pPr>
        <w:pStyle w:val="ListParagraph"/>
        <w:numPr>
          <w:ilvl w:val="0"/>
          <w:numId w:val="2"/>
        </w:numPr>
        <w:tabs>
          <w:tab w:val="left" w:pos="821"/>
        </w:tabs>
        <w:spacing w:before="21" w:line="259" w:lineRule="auto"/>
        <w:ind w:right="123"/>
        <w:jc w:val="both"/>
        <w:rPr>
          <w:sz w:val="24"/>
        </w:rPr>
      </w:pPr>
      <w:r>
        <w:rPr>
          <w:sz w:val="24"/>
        </w:rPr>
        <w:t>Kertas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ditulis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Bahasa</w:t>
      </w:r>
      <w:r>
        <w:rPr>
          <w:spacing w:val="1"/>
          <w:sz w:val="24"/>
        </w:rPr>
        <w:t xml:space="preserve"> </w:t>
      </w:r>
      <w:r>
        <w:rPr>
          <w:sz w:val="24"/>
        </w:rPr>
        <w:t>Melayu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Bahasa</w:t>
      </w:r>
      <w:r>
        <w:rPr>
          <w:spacing w:val="1"/>
          <w:sz w:val="24"/>
        </w:rPr>
        <w:t xml:space="preserve"> </w:t>
      </w:r>
      <w:r>
        <w:rPr>
          <w:sz w:val="24"/>
        </w:rPr>
        <w:t>Inggeris,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pernah</w:t>
      </w:r>
      <w:r>
        <w:rPr>
          <w:spacing w:val="1"/>
          <w:sz w:val="24"/>
        </w:rPr>
        <w:t xml:space="preserve"> </w:t>
      </w:r>
      <w:r>
        <w:rPr>
          <w:sz w:val="24"/>
        </w:rPr>
        <w:t>diterbitkan.</w:t>
      </w:r>
    </w:p>
    <w:p w:rsidR="00D90450" w:rsidRDefault="00E93009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right="116"/>
        <w:jc w:val="both"/>
        <w:rPr>
          <w:sz w:val="24"/>
        </w:rPr>
      </w:pPr>
      <w:r>
        <w:rPr>
          <w:sz w:val="24"/>
        </w:rPr>
        <w:t xml:space="preserve">Saiz tulisan 11, jenis tulisan Times New Roman, </w:t>
      </w:r>
      <w:r>
        <w:rPr>
          <w:i/>
          <w:sz w:val="24"/>
        </w:rPr>
        <w:t xml:space="preserve">justified alignment </w:t>
      </w:r>
      <w:r>
        <w:rPr>
          <w:sz w:val="24"/>
        </w:rPr>
        <w:t xml:space="preserve">dan </w:t>
      </w:r>
      <w:r>
        <w:rPr>
          <w:i/>
          <w:sz w:val="24"/>
        </w:rPr>
        <w:t>single-spaced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interline spacing </w:t>
      </w:r>
      <w:r>
        <w:rPr>
          <w:sz w:val="24"/>
        </w:rPr>
        <w:t>kecuali pada sesetengah aspek kertas konsep seperti tajuk besar dan</w:t>
      </w:r>
      <w:r>
        <w:rPr>
          <w:spacing w:val="1"/>
          <w:sz w:val="24"/>
        </w:rPr>
        <w:t xml:space="preserve"> </w:t>
      </w:r>
      <w:r>
        <w:rPr>
          <w:sz w:val="24"/>
        </w:rPr>
        <w:t>sebagainya (rujuk</w:t>
      </w:r>
      <w:r>
        <w:rPr>
          <w:spacing w:val="2"/>
          <w:sz w:val="24"/>
        </w:rPr>
        <w:t xml:space="preserve"> </w:t>
      </w:r>
      <w:r>
        <w:rPr>
          <w:sz w:val="24"/>
        </w:rPr>
        <w:t>Lampiran 1).</w:t>
      </w:r>
    </w:p>
    <w:p w:rsidR="00D90450" w:rsidRDefault="00E93009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Kertas</w:t>
      </w:r>
      <w:r>
        <w:rPr>
          <w:spacing w:val="-1"/>
          <w:sz w:val="24"/>
        </w:rPr>
        <w:t xml:space="preserve"> </w:t>
      </w:r>
      <w:r>
        <w:rPr>
          <w:sz w:val="24"/>
        </w:rPr>
        <w:t>kerja</w:t>
      </w:r>
      <w:r>
        <w:rPr>
          <w:spacing w:val="-3"/>
          <w:sz w:val="24"/>
        </w:rPr>
        <w:t xml:space="preserve"> </w:t>
      </w:r>
      <w:r>
        <w:rPr>
          <w:sz w:val="24"/>
        </w:rPr>
        <w:t>hendaklah ditulis</w:t>
      </w:r>
      <w:r>
        <w:rPr>
          <w:spacing w:val="-1"/>
          <w:sz w:val="24"/>
        </w:rPr>
        <w:t xml:space="preserve"> </w:t>
      </w:r>
      <w:r>
        <w:rPr>
          <w:sz w:val="24"/>
        </w:rPr>
        <w:t>dalam 6-8</w:t>
      </w:r>
      <w:r>
        <w:rPr>
          <w:spacing w:val="-1"/>
          <w:sz w:val="24"/>
        </w:rPr>
        <w:t xml:space="preserve"> </w:t>
      </w:r>
      <w:r>
        <w:rPr>
          <w:sz w:val="24"/>
        </w:rPr>
        <w:t>muka surat</w:t>
      </w:r>
      <w:r>
        <w:rPr>
          <w:spacing w:val="-1"/>
          <w:sz w:val="24"/>
        </w:rPr>
        <w:t xml:space="preserve"> </w:t>
      </w:r>
      <w:r>
        <w:rPr>
          <w:sz w:val="24"/>
        </w:rPr>
        <w:t>sahaja termasuk</w:t>
      </w:r>
      <w:r>
        <w:rPr>
          <w:spacing w:val="-1"/>
          <w:sz w:val="24"/>
        </w:rPr>
        <w:t xml:space="preserve"> </w:t>
      </w:r>
      <w:r>
        <w:rPr>
          <w:sz w:val="24"/>
        </w:rPr>
        <w:t>rujukan.</w:t>
      </w:r>
    </w:p>
    <w:p w:rsidR="00D90450" w:rsidRDefault="00E93009">
      <w:pPr>
        <w:pStyle w:val="ListParagraph"/>
        <w:numPr>
          <w:ilvl w:val="0"/>
          <w:numId w:val="2"/>
        </w:numPr>
        <w:tabs>
          <w:tab w:val="left" w:pos="821"/>
        </w:tabs>
        <w:spacing w:before="22"/>
        <w:ind w:hanging="361"/>
        <w:rPr>
          <w:sz w:val="24"/>
        </w:rPr>
      </w:pPr>
      <w:r>
        <w:rPr>
          <w:sz w:val="24"/>
        </w:rPr>
        <w:t>Margin:</w:t>
      </w:r>
      <w:r>
        <w:rPr>
          <w:spacing w:val="-1"/>
          <w:sz w:val="24"/>
        </w:rPr>
        <w:t xml:space="preserve"> </w:t>
      </w:r>
      <w:r>
        <w:rPr>
          <w:sz w:val="24"/>
        </w:rPr>
        <w:t>2.54</w:t>
      </w:r>
      <w:r>
        <w:rPr>
          <w:spacing w:val="-1"/>
          <w:sz w:val="24"/>
        </w:rPr>
        <w:t xml:space="preserve"> </w:t>
      </w:r>
      <w:r>
        <w:rPr>
          <w:sz w:val="24"/>
        </w:rPr>
        <w:t>cm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atas,</w:t>
      </w:r>
      <w:r>
        <w:rPr>
          <w:spacing w:val="-1"/>
          <w:sz w:val="24"/>
        </w:rPr>
        <w:t xml:space="preserve"> </w:t>
      </w:r>
      <w:r>
        <w:rPr>
          <w:sz w:val="24"/>
        </w:rPr>
        <w:t>bawah</w:t>
      </w:r>
      <w:r>
        <w:rPr>
          <w:spacing w:val="-1"/>
          <w:sz w:val="24"/>
        </w:rPr>
        <w:t xml:space="preserve"> </w:t>
      </w:r>
      <w:r>
        <w:rPr>
          <w:sz w:val="24"/>
        </w:rPr>
        <w:t>dan tepi.</w:t>
      </w:r>
    </w:p>
    <w:p w:rsidR="00D90450" w:rsidRDefault="00E93009">
      <w:pPr>
        <w:pStyle w:val="ListParagraph"/>
        <w:numPr>
          <w:ilvl w:val="0"/>
          <w:numId w:val="2"/>
        </w:numPr>
        <w:tabs>
          <w:tab w:val="left" w:pos="821"/>
        </w:tabs>
        <w:spacing w:before="22"/>
        <w:ind w:hanging="361"/>
        <w:rPr>
          <w:sz w:val="24"/>
        </w:rPr>
      </w:pP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perlu</w:t>
      </w:r>
      <w:r>
        <w:rPr>
          <w:spacing w:val="-1"/>
          <w:sz w:val="24"/>
        </w:rPr>
        <w:t xml:space="preserve"> </w:t>
      </w:r>
      <w:r>
        <w:rPr>
          <w:sz w:val="24"/>
        </w:rPr>
        <w:t>ada</w:t>
      </w:r>
      <w:r>
        <w:rPr>
          <w:spacing w:val="-2"/>
          <w:sz w:val="24"/>
        </w:rPr>
        <w:t xml:space="preserve"> </w:t>
      </w:r>
      <w:r>
        <w:rPr>
          <w:sz w:val="24"/>
        </w:rPr>
        <w:t>nombor</w:t>
      </w:r>
      <w:r>
        <w:rPr>
          <w:spacing w:val="1"/>
          <w:sz w:val="24"/>
        </w:rPr>
        <w:t xml:space="preserve"> </w:t>
      </w:r>
      <w:r>
        <w:rPr>
          <w:sz w:val="24"/>
        </w:rPr>
        <w:t>muka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surat, </w:t>
      </w:r>
      <w:r>
        <w:rPr>
          <w:i/>
          <w:sz w:val="24"/>
        </w:rPr>
        <w:t xml:space="preserve">header, footer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footnote</w:t>
      </w:r>
      <w:r>
        <w:rPr>
          <w:sz w:val="24"/>
        </w:rPr>
        <w:t>.</w:t>
      </w:r>
    </w:p>
    <w:p w:rsidR="00D90450" w:rsidRDefault="00E93009">
      <w:pPr>
        <w:pStyle w:val="ListParagraph"/>
        <w:numPr>
          <w:ilvl w:val="0"/>
          <w:numId w:val="2"/>
        </w:numPr>
        <w:tabs>
          <w:tab w:val="left" w:pos="821"/>
        </w:tabs>
        <w:spacing w:before="22" w:line="259" w:lineRule="auto"/>
        <w:ind w:right="119"/>
        <w:jc w:val="both"/>
        <w:rPr>
          <w:sz w:val="24"/>
        </w:rPr>
      </w:pPr>
      <w:r>
        <w:rPr>
          <w:sz w:val="24"/>
        </w:rPr>
        <w:t xml:space="preserve">Sila guna gaya/format </w:t>
      </w:r>
      <w:r>
        <w:rPr>
          <w:i/>
          <w:sz w:val="24"/>
        </w:rPr>
        <w:t xml:space="preserve">American Psychological Association (APA) </w:t>
      </w:r>
      <w:r>
        <w:rPr>
          <w:sz w:val="24"/>
        </w:rPr>
        <w:t>termasuk untuk format</w:t>
      </w:r>
      <w:r>
        <w:rPr>
          <w:spacing w:val="-57"/>
          <w:sz w:val="24"/>
        </w:rPr>
        <w:t xml:space="preserve"> </w:t>
      </w:r>
      <w:r>
        <w:rPr>
          <w:sz w:val="24"/>
        </w:rPr>
        <w:t>jadual,</w:t>
      </w:r>
      <w:r>
        <w:rPr>
          <w:spacing w:val="-1"/>
          <w:sz w:val="24"/>
        </w:rPr>
        <w:t xml:space="preserve"> </w:t>
      </w:r>
      <w:r>
        <w:rPr>
          <w:sz w:val="24"/>
        </w:rPr>
        <w:t>rajah dan rujukan.</w:t>
      </w:r>
    </w:p>
    <w:p w:rsidR="00D90450" w:rsidRDefault="00E93009">
      <w:pPr>
        <w:pStyle w:val="ListParagraph"/>
        <w:numPr>
          <w:ilvl w:val="0"/>
          <w:numId w:val="2"/>
        </w:numPr>
        <w:tabs>
          <w:tab w:val="left" w:pos="821"/>
        </w:tabs>
        <w:spacing w:line="256" w:lineRule="auto"/>
        <w:ind w:right="114"/>
        <w:jc w:val="both"/>
      </w:pPr>
      <w:r>
        <w:t>Untuk</w:t>
      </w:r>
      <w:r>
        <w:rPr>
          <w:spacing w:val="1"/>
        </w:rPr>
        <w:t xml:space="preserve"> </w:t>
      </w:r>
      <w:r>
        <w:rPr>
          <w:b/>
        </w:rPr>
        <w:t>jadual</w:t>
      </w:r>
      <w:r>
        <w:rPr>
          <w:b/>
          <w:spacing w:val="1"/>
        </w:rPr>
        <w:t xml:space="preserve"> </w:t>
      </w:r>
      <w:r>
        <w:rPr>
          <w:b/>
        </w:rPr>
        <w:t>dan</w:t>
      </w:r>
      <w:r>
        <w:rPr>
          <w:b/>
          <w:spacing w:val="1"/>
        </w:rPr>
        <w:t xml:space="preserve"> </w:t>
      </w:r>
      <w:r>
        <w:rPr>
          <w:b/>
        </w:rPr>
        <w:t>nombor</w:t>
      </w:r>
      <w:r>
        <w:t>,</w:t>
      </w:r>
      <w:r>
        <w:rPr>
          <w:spacing w:val="1"/>
        </w:rPr>
        <w:t xml:space="preserve"> </w:t>
      </w:r>
      <w:r>
        <w:t>saiz</w:t>
      </w:r>
      <w:r>
        <w:rPr>
          <w:spacing w:val="1"/>
        </w:rPr>
        <w:t xml:space="preserve"> </w:t>
      </w:r>
      <w:r>
        <w:rPr>
          <w:b/>
        </w:rPr>
        <w:t>font</w:t>
      </w:r>
      <w:r>
        <w:rPr>
          <w:b/>
          <w:spacing w:val="1"/>
        </w:rPr>
        <w:t xml:space="preserve"> </w:t>
      </w:r>
      <w:r>
        <w:rPr>
          <w:b/>
        </w:rPr>
        <w:t>11</w:t>
      </w:r>
      <w:r>
        <w:rPr>
          <w:b/>
          <w:spacing w:val="1"/>
        </w:rPr>
        <w:t xml:space="preserve"> </w:t>
      </w:r>
      <w:r>
        <w:t>digunakan.</w:t>
      </w:r>
      <w:r>
        <w:rPr>
          <w:spacing w:val="1"/>
        </w:rPr>
        <w:t xml:space="preserve"> </w:t>
      </w:r>
      <w:r>
        <w:rPr>
          <w:b/>
        </w:rPr>
        <w:t>Teks</w:t>
      </w:r>
      <w:r>
        <w:rPr>
          <w:b/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rajah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jadual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menggunakan</w:t>
      </w:r>
      <w:r>
        <w:rPr>
          <w:spacing w:val="-3"/>
        </w:rPr>
        <w:t xml:space="preserve"> </w:t>
      </w:r>
      <w:r>
        <w:t>font</w:t>
      </w:r>
      <w:r>
        <w:rPr>
          <w:spacing w:val="-2"/>
        </w:rPr>
        <w:t xml:space="preserve"> </w:t>
      </w:r>
      <w:r>
        <w:t>saiz</w:t>
      </w:r>
      <w:r>
        <w:rPr>
          <w:spacing w:val="-3"/>
        </w:rPr>
        <w:t xml:space="preserve"> </w:t>
      </w:r>
      <w:r>
        <w:rPr>
          <w:b/>
        </w:rPr>
        <w:t>11</w:t>
      </w:r>
      <w:r>
        <w:t>.</w:t>
      </w:r>
      <w:r>
        <w:rPr>
          <w:spacing w:val="-3"/>
        </w:rPr>
        <w:t xml:space="preserve"> </w:t>
      </w:r>
      <w:r>
        <w:t>Kedudukan</w:t>
      </w:r>
      <w:r>
        <w:rPr>
          <w:spacing w:val="-3"/>
        </w:rPr>
        <w:t xml:space="preserve"> </w:t>
      </w:r>
      <w:r>
        <w:t>rajah</w:t>
      </w:r>
      <w:r>
        <w:rPr>
          <w:spacing w:val="-2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jadual</w:t>
      </w:r>
      <w:r>
        <w:rPr>
          <w:spacing w:val="-2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rPr>
          <w:b/>
          <w:i/>
        </w:rPr>
        <w:t>centre</w:t>
      </w:r>
      <w:r>
        <w:t>.</w:t>
      </w:r>
      <w:r>
        <w:rPr>
          <w:spacing w:val="-5"/>
        </w:rPr>
        <w:t xml:space="preserve"> </w:t>
      </w:r>
      <w:r>
        <w:t>Jadual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rajah</w:t>
      </w:r>
      <w:r>
        <w:rPr>
          <w:spacing w:val="-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tidak</w:t>
      </w:r>
      <w:r>
        <w:rPr>
          <w:spacing w:val="-52"/>
        </w:rPr>
        <w:t xml:space="preserve"> </w:t>
      </w:r>
      <w:r>
        <w:rPr>
          <w:spacing w:val="-1"/>
        </w:rPr>
        <w:t>dipetik</w:t>
      </w:r>
      <w:r>
        <w:rPr>
          <w:spacing w:val="-10"/>
        </w:rPr>
        <w:t xml:space="preserve"> </w:t>
      </w:r>
      <w:r>
        <w:rPr>
          <w:spacing w:val="-1"/>
        </w:rPr>
        <w:t>dari</w:t>
      </w:r>
      <w:r>
        <w:rPr>
          <w:spacing w:val="-6"/>
        </w:rPr>
        <w:t xml:space="preserve"> </w:t>
      </w:r>
      <w:r>
        <w:rPr>
          <w:spacing w:val="-1"/>
        </w:rPr>
        <w:t>mana-mana</w:t>
      </w:r>
      <w:r>
        <w:rPr>
          <w:spacing w:val="-6"/>
        </w:rPr>
        <w:t xml:space="preserve"> </w:t>
      </w:r>
      <w:r>
        <w:t>sumber</w:t>
      </w:r>
      <w:r>
        <w:rPr>
          <w:spacing w:val="-5"/>
        </w:rPr>
        <w:t xml:space="preserve"> </w:t>
      </w:r>
      <w:r>
        <w:t>tidak</w:t>
      </w:r>
      <w:r>
        <w:rPr>
          <w:spacing w:val="-10"/>
        </w:rPr>
        <w:t xml:space="preserve"> </w:t>
      </w:r>
      <w:r>
        <w:t>boleh</w:t>
      </w:r>
      <w:r>
        <w:rPr>
          <w:spacing w:val="-9"/>
        </w:rPr>
        <w:t xml:space="preserve"> </w:t>
      </w:r>
      <w:r>
        <w:t>dimasukkan</w:t>
      </w:r>
      <w:r>
        <w:rPr>
          <w:spacing w:val="-13"/>
        </w:rPr>
        <w:t xml:space="preserve"> </w:t>
      </w:r>
      <w:r>
        <w:t>dalam</w:t>
      </w:r>
      <w:r>
        <w:rPr>
          <w:spacing w:val="-20"/>
        </w:rPr>
        <w:t xml:space="preserve"> </w:t>
      </w:r>
      <w:r>
        <w:t>penulisan.</w:t>
      </w:r>
      <w:r>
        <w:rPr>
          <w:spacing w:val="-6"/>
        </w:rPr>
        <w:t xml:space="preserve"> </w:t>
      </w:r>
      <w:r>
        <w:rPr>
          <w:b/>
        </w:rPr>
        <w:t>Tajuk</w:t>
      </w:r>
      <w:r>
        <w:rPr>
          <w:b/>
          <w:spacing w:val="-9"/>
        </w:rPr>
        <w:t xml:space="preserve"> </w:t>
      </w:r>
      <w:r>
        <w:rPr>
          <w:b/>
        </w:rPr>
        <w:t>jadual</w:t>
      </w:r>
      <w:r>
        <w:rPr>
          <w:b/>
          <w:spacing w:val="-6"/>
        </w:rPr>
        <w:t xml:space="preserve"> </w:t>
      </w:r>
      <w:r>
        <w:t>hendaklah</w:t>
      </w:r>
      <w:r>
        <w:rPr>
          <w:spacing w:val="-52"/>
        </w:rPr>
        <w:t xml:space="preserve"> </w:t>
      </w:r>
      <w:r>
        <w:t xml:space="preserve">diletakkan </w:t>
      </w:r>
      <w:r>
        <w:rPr>
          <w:b/>
        </w:rPr>
        <w:t>di atas jadual</w:t>
      </w:r>
      <w:r>
        <w:t xml:space="preserve">. Manakala </w:t>
      </w:r>
      <w:r>
        <w:rPr>
          <w:b/>
        </w:rPr>
        <w:t xml:space="preserve">tajuk rajah </w:t>
      </w:r>
      <w:r>
        <w:t xml:space="preserve">hendaklah diletakkan </w:t>
      </w:r>
      <w:r>
        <w:rPr>
          <w:b/>
        </w:rPr>
        <w:t>di bawah rajah</w:t>
      </w:r>
      <w:r>
        <w:t>. Contoh</w:t>
      </w:r>
      <w:r>
        <w:rPr>
          <w:spacing w:val="1"/>
        </w:rPr>
        <w:t xml:space="preserve"> </w:t>
      </w:r>
      <w:r>
        <w:t>penomboran</w:t>
      </w:r>
      <w:r>
        <w:rPr>
          <w:spacing w:val="-1"/>
        </w:rPr>
        <w:t xml:space="preserve"> </w:t>
      </w:r>
      <w:r>
        <w:t>bagi</w:t>
      </w:r>
      <w:r>
        <w:rPr>
          <w:spacing w:val="-2"/>
        </w:rPr>
        <w:t xml:space="preserve"> </w:t>
      </w:r>
      <w:r>
        <w:t>rajah dan</w:t>
      </w:r>
      <w:r>
        <w:rPr>
          <w:spacing w:val="-3"/>
        </w:rPr>
        <w:t xml:space="preserve"> </w:t>
      </w:r>
      <w:r>
        <w:t>jadual</w:t>
      </w:r>
      <w:r>
        <w:rPr>
          <w:spacing w:val="1"/>
        </w:rPr>
        <w:t xml:space="preserve"> </w:t>
      </w:r>
      <w:r>
        <w:t>adalah seperti berikut:</w:t>
      </w:r>
    </w:p>
    <w:p w:rsidR="00D90450" w:rsidRDefault="00D90450">
      <w:pPr>
        <w:pStyle w:val="BodyText"/>
        <w:rPr>
          <w:sz w:val="24"/>
        </w:rPr>
      </w:pPr>
    </w:p>
    <w:p w:rsidR="00D90450" w:rsidRDefault="00E93009">
      <w:pPr>
        <w:pStyle w:val="BodyText"/>
        <w:ind w:left="3213"/>
      </w:pPr>
      <w:r>
        <w:rPr>
          <w:b/>
        </w:rPr>
        <w:t>Jadual 1</w:t>
      </w:r>
      <w:r>
        <w:t>:</w:t>
      </w:r>
      <w:r>
        <w:rPr>
          <w:spacing w:val="-3"/>
        </w:rPr>
        <w:t xml:space="preserve"> </w:t>
      </w:r>
      <w:r>
        <w:t>Ketibaan</w:t>
      </w:r>
      <w:r>
        <w:rPr>
          <w:spacing w:val="-1"/>
        </w:rPr>
        <w:t xml:space="preserve"> </w:t>
      </w:r>
      <w:r>
        <w:t>Pelancong</w:t>
      </w:r>
      <w:r>
        <w:rPr>
          <w:spacing w:val="-4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Malaysia</w:t>
      </w:r>
    </w:p>
    <w:p w:rsidR="00D90450" w:rsidRDefault="00D90450">
      <w:pPr>
        <w:pStyle w:val="BodyText"/>
        <w:spacing w:before="7"/>
        <w:rPr>
          <w:sz w:val="17"/>
        </w:rPr>
      </w:pPr>
    </w:p>
    <w:tbl>
      <w:tblPr>
        <w:tblW w:w="0" w:type="auto"/>
        <w:tblInd w:w="2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3339"/>
      </w:tblGrid>
      <w:tr w:rsidR="00D90450">
        <w:trPr>
          <w:trHeight w:val="275"/>
        </w:trPr>
        <w:tc>
          <w:tcPr>
            <w:tcW w:w="1347" w:type="dxa"/>
            <w:tcBorders>
              <w:top w:val="single" w:sz="4" w:space="0" w:color="000000"/>
              <w:bottom w:val="single" w:sz="4" w:space="0" w:color="000000"/>
            </w:tcBorders>
          </w:tcPr>
          <w:p w:rsidR="00D90450" w:rsidRDefault="00E93009">
            <w:pPr>
              <w:pStyle w:val="TableParagraph"/>
              <w:spacing w:line="247" w:lineRule="exact"/>
              <w:ind w:left="115"/>
            </w:pPr>
            <w:r>
              <w:t>Tahun</w:t>
            </w:r>
          </w:p>
        </w:tc>
        <w:tc>
          <w:tcPr>
            <w:tcW w:w="3339" w:type="dxa"/>
            <w:tcBorders>
              <w:top w:val="single" w:sz="4" w:space="0" w:color="000000"/>
              <w:bottom w:val="single" w:sz="4" w:space="0" w:color="000000"/>
            </w:tcBorders>
          </w:tcPr>
          <w:p w:rsidR="00D90450" w:rsidRDefault="00E93009">
            <w:pPr>
              <w:pStyle w:val="TableParagraph"/>
              <w:spacing w:line="247" w:lineRule="exact"/>
              <w:ind w:left="650" w:right="515"/>
              <w:jc w:val="center"/>
            </w:pPr>
            <w:r>
              <w:t>Jumlah</w:t>
            </w:r>
            <w:r>
              <w:rPr>
                <w:spacing w:val="-2"/>
              </w:rPr>
              <w:t xml:space="preserve"> </w:t>
            </w:r>
            <w:r>
              <w:t>Pelancong</w:t>
            </w:r>
            <w:r>
              <w:rPr>
                <w:spacing w:val="-3"/>
              </w:rPr>
              <w:t xml:space="preserve"> </w:t>
            </w:r>
            <w:r>
              <w:t>(juta)</w:t>
            </w:r>
          </w:p>
        </w:tc>
      </w:tr>
      <w:tr w:rsidR="00D90450">
        <w:trPr>
          <w:trHeight w:val="251"/>
        </w:trPr>
        <w:tc>
          <w:tcPr>
            <w:tcW w:w="1347" w:type="dxa"/>
            <w:tcBorders>
              <w:top w:val="single" w:sz="4" w:space="0" w:color="000000"/>
            </w:tcBorders>
          </w:tcPr>
          <w:p w:rsidR="00D90450" w:rsidRDefault="00E93009">
            <w:pPr>
              <w:pStyle w:val="TableParagraph"/>
              <w:spacing w:line="232" w:lineRule="exact"/>
            </w:pPr>
            <w:r>
              <w:t>2016</w:t>
            </w:r>
          </w:p>
        </w:tc>
        <w:tc>
          <w:tcPr>
            <w:tcW w:w="3339" w:type="dxa"/>
            <w:tcBorders>
              <w:top w:val="single" w:sz="4" w:space="0" w:color="000000"/>
            </w:tcBorders>
          </w:tcPr>
          <w:p w:rsidR="00D90450" w:rsidRDefault="00E93009">
            <w:pPr>
              <w:pStyle w:val="TableParagraph"/>
              <w:spacing w:line="232" w:lineRule="exact"/>
              <w:ind w:left="650" w:right="512"/>
              <w:jc w:val="center"/>
            </w:pPr>
            <w:r>
              <w:t>26.8</w:t>
            </w:r>
          </w:p>
        </w:tc>
      </w:tr>
      <w:tr w:rsidR="00D90450">
        <w:trPr>
          <w:trHeight w:val="253"/>
        </w:trPr>
        <w:tc>
          <w:tcPr>
            <w:tcW w:w="1347" w:type="dxa"/>
          </w:tcPr>
          <w:p w:rsidR="00D90450" w:rsidRDefault="00E93009">
            <w:pPr>
              <w:pStyle w:val="TableParagraph"/>
            </w:pPr>
            <w:r>
              <w:t>2017</w:t>
            </w:r>
          </w:p>
        </w:tc>
        <w:tc>
          <w:tcPr>
            <w:tcW w:w="3339" w:type="dxa"/>
          </w:tcPr>
          <w:p w:rsidR="00D90450" w:rsidRDefault="00E93009">
            <w:pPr>
              <w:pStyle w:val="TableParagraph"/>
              <w:ind w:left="650" w:right="512"/>
              <w:jc w:val="center"/>
            </w:pPr>
            <w:r>
              <w:t>25.9</w:t>
            </w:r>
          </w:p>
        </w:tc>
      </w:tr>
      <w:tr w:rsidR="00D90450">
        <w:trPr>
          <w:trHeight w:val="253"/>
        </w:trPr>
        <w:tc>
          <w:tcPr>
            <w:tcW w:w="1347" w:type="dxa"/>
          </w:tcPr>
          <w:p w:rsidR="00D90450" w:rsidRDefault="00E93009">
            <w:pPr>
              <w:pStyle w:val="TableParagraph"/>
            </w:pPr>
            <w:r>
              <w:t>2018</w:t>
            </w:r>
          </w:p>
        </w:tc>
        <w:tc>
          <w:tcPr>
            <w:tcW w:w="3339" w:type="dxa"/>
          </w:tcPr>
          <w:p w:rsidR="00D90450" w:rsidRDefault="00E93009">
            <w:pPr>
              <w:pStyle w:val="TableParagraph"/>
              <w:ind w:left="650" w:right="512"/>
              <w:jc w:val="center"/>
            </w:pPr>
            <w:r>
              <w:t>25.8</w:t>
            </w:r>
          </w:p>
        </w:tc>
      </w:tr>
      <w:tr w:rsidR="00D90450">
        <w:trPr>
          <w:trHeight w:val="253"/>
        </w:trPr>
        <w:tc>
          <w:tcPr>
            <w:tcW w:w="1347" w:type="dxa"/>
          </w:tcPr>
          <w:p w:rsidR="00D90450" w:rsidRDefault="00E93009">
            <w:pPr>
              <w:pStyle w:val="TableParagraph"/>
            </w:pPr>
            <w:r>
              <w:t>2019</w:t>
            </w:r>
          </w:p>
        </w:tc>
        <w:tc>
          <w:tcPr>
            <w:tcW w:w="3339" w:type="dxa"/>
          </w:tcPr>
          <w:p w:rsidR="00D90450" w:rsidRDefault="00E93009">
            <w:pPr>
              <w:pStyle w:val="TableParagraph"/>
              <w:ind w:left="650" w:right="512"/>
              <w:jc w:val="center"/>
            </w:pPr>
            <w:r>
              <w:t>26.1</w:t>
            </w:r>
          </w:p>
        </w:tc>
      </w:tr>
      <w:tr w:rsidR="00D90450">
        <w:trPr>
          <w:trHeight w:val="255"/>
        </w:trPr>
        <w:tc>
          <w:tcPr>
            <w:tcW w:w="1347" w:type="dxa"/>
            <w:tcBorders>
              <w:bottom w:val="single" w:sz="4" w:space="0" w:color="000000"/>
            </w:tcBorders>
          </w:tcPr>
          <w:p w:rsidR="00D90450" w:rsidRDefault="00E93009">
            <w:pPr>
              <w:pStyle w:val="TableParagraph"/>
              <w:spacing w:line="235" w:lineRule="exact"/>
            </w:pPr>
            <w:r>
              <w:t>2020</w:t>
            </w:r>
          </w:p>
        </w:tc>
        <w:tc>
          <w:tcPr>
            <w:tcW w:w="3339" w:type="dxa"/>
            <w:tcBorders>
              <w:bottom w:val="single" w:sz="4" w:space="0" w:color="000000"/>
            </w:tcBorders>
          </w:tcPr>
          <w:p w:rsidR="00D90450" w:rsidRDefault="00E93009">
            <w:pPr>
              <w:pStyle w:val="TableParagraph"/>
              <w:spacing w:line="235" w:lineRule="exact"/>
              <w:ind w:left="648" w:right="515"/>
              <w:jc w:val="center"/>
            </w:pPr>
            <w:r>
              <w:t>4.3</w:t>
            </w:r>
          </w:p>
        </w:tc>
      </w:tr>
    </w:tbl>
    <w:p w:rsidR="00D90450" w:rsidRDefault="00E93009">
      <w:pPr>
        <w:pStyle w:val="BodyText"/>
        <w:spacing w:before="18"/>
        <w:ind w:left="2630"/>
      </w:pPr>
      <w:r>
        <w:t>Sumber :</w:t>
      </w:r>
      <w:r>
        <w:rPr>
          <w:spacing w:val="-2"/>
        </w:rPr>
        <w:t xml:space="preserve"> </w:t>
      </w:r>
      <w:r>
        <w:t>Tourism</w:t>
      </w:r>
      <w:r>
        <w:rPr>
          <w:spacing w:val="-5"/>
        </w:rPr>
        <w:t xml:space="preserve"> </w:t>
      </w:r>
      <w:r>
        <w:t>Malaysia (2021)</w:t>
      </w:r>
    </w:p>
    <w:p w:rsidR="00D90450" w:rsidRDefault="00D90450">
      <w:pPr>
        <w:pStyle w:val="BodyText"/>
        <w:rPr>
          <w:sz w:val="20"/>
        </w:rPr>
      </w:pPr>
    </w:p>
    <w:p w:rsidR="00D90450" w:rsidRDefault="00794D63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1931035</wp:posOffset>
                </wp:positionH>
                <wp:positionV relativeFrom="paragraph">
                  <wp:posOffset>153670</wp:posOffset>
                </wp:positionV>
                <wp:extent cx="4556760" cy="178308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6760" cy="1783080"/>
                          <a:chOff x="3041" y="242"/>
                          <a:chExt cx="7176" cy="2808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6" y="580"/>
                            <a:ext cx="6181" cy="2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043" y="244"/>
                            <a:ext cx="7172" cy="280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A7D4E" id="Group 2" o:spid="_x0000_s1026" style="position:absolute;margin-left:152.05pt;margin-top:12.1pt;width:358.8pt;height:140.4pt;z-index:-251658240;mso-wrap-distance-left:0;mso-wrap-distance-right:0;mso-position-horizontal-relative:page" coordorigin="3041,242" coordsize="7176,28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4cWLEQQAAHwKAAAOAAAAZHJzL2Uyb0RvYy54bWzkVttu4zYQfS/QfyD0&#10;7uhi2ZKF2AtXtoMFtm3QbT+AliiJWIlUSTpKWvTfO0NKtnNBN9j2rQai8DqcOefMkLcfHruWPDCl&#10;uRRrL7wJPMJEIUsu6rX326+HWeoRbagoaSsFW3tPTHsfNt9/dzv0GYtkI9uSKQJGhM6Gfu01xvSZ&#10;7+uiYR3VN7JnAiYrqTpqoKtqv1R0AOtd60dBsPQHqcpeyYJpDaM7N+ltrP2qYoX5uao0M6Rde+Cb&#10;sV9lv0f8+ptbmtWK9g0vRjfoN3jRUS7g0LOpHTWUnBR/ZarjhZJaVuamkJ0vq4oXzMYA0YTBi2ju&#10;lDz1NpY6G+r+DBNA+wKnbzZb/PRwrwgv117kEUE7oMieSiKEZujrDFbcqf5zf69cfND8JIsvGqb9&#10;l/PYr91ichx+lCWYoycjLTSPlerQBARNHi0DT2cG2KMhBQzGi8UyWQJRBcyFSToP0pGjogEicd88&#10;iEOPwHQUWx9pVjT7cXsSJku3N0qDFCPwaebOtb6Ovm1ue15k8DciCq1XiH5debDLnBTzRiPdu2x0&#10;VH059TMgv6eGH3nLzZMVMkCETomHe14g1Ni5kDOfyIFZPJTEGNy0xu2gGJGlhgiZN1TUbKt7yABA&#10;ErZPQ0rJoWG01DiMCD23YrvPvDi2vD/wtkXusD3GC0n0QoRvQOYEvpPFqWPCuIxVrIXQpdAN77VH&#10;VMa6IwMBqo9laIUCYvikDR6HsrBZ9GeUboNgFf0wyxdBPouDZD/bruJklgT7JA7iNMzD/C/cHcbZ&#10;STOAgba7no++wugrb99MmbG4uGS0SU0eqC0dTkvgkNXU5CLICyFBX7UqfgGwYR20jWKmaLBZAXLj&#10;OCw+T1iYL8giBxpS7KtZM1+gwkH9iykxECNMnWWYAs2YN1G4splx1j4oQ2lzx2RHsAFQg6MWavoA&#10;SLvQpiXotJBIuA1livSajFWw2qf7NJ7F0XIPZOx2s+0hj2fLQ5gsdvNdnu/CiYyGlyUTaO7fc2Gh&#10;lS0vJzlqVR/zVjmODvY3Jr2+LPNRExc3Jv6m/1Zqlg4kYMwH4AOrH9xJetI79N6nIbyR3qrmnxva&#10;M0AdzV4yO54yG0UCOdsyMscYxlVT3dWu6P5DGj/bgJ336SmIobbYampLiqMZ9QS1FK4Eq6c0sHP/&#10;iZ5aQQZbxFMrwCueMIWu6Azs7zWdNOu4gTdDy7u1l54X0QyL2l6UVrWG8ta1welWoHD+J0KemHcK&#10;OsryCaqKkpD0cKvCQw0ajVR/eGSAR8/a07+fKN5h7UcB8l6FcYyvJNuJF0kEHXU9c7yeoaIAU2vP&#10;eMQ1c+NeVqde8bqBk1w9F3ILb4CK20KD/jmvINWwAxlmW/aJY5NyfI7hG+q6b1ddHo2bv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rxl0zgAAAACwEAAA8AAABkcnMvZG93bnJl&#10;di54bWxMj8FqwzAQRO+F/oPYQm+NJCdpi2s5hND2FApNCiE3xdrYJtbKWIrt/H3lU3tc5jHzNluN&#10;tmE9dr52pEDOBDCkwpmaSgU/+4+nV2A+aDK6cYQKbuhhld/fZTo1bqBv7HehZLGEfKoVVCG0Kee+&#10;qNBqP3MtUszOrrM6xLMruen0EMttwxMhnrnVNcWFSre4qbC47K5Wweegh/Vcvvfby3lzO+6XX4et&#10;RKUeH8b1G7CAY/iDYdKP6pBHp5O7kvGsUTAXCxlRBckiATYBIpEvwE5TtBTA84z//yH/BQAA//8D&#10;AFBLAwQKAAAAAAAAACEAofz4PrydAAC8nQAAFAAAAGRycy9tZWRpYS9pbWFnZTEucG5niVBORw0K&#10;GgoAAAANSUhEUgAAAy8AAAEhCAYAAAB2uJ9pAAAABmJLR0QA/wD/AP+gvaeTAAAACXBIWXMAAA7E&#10;AAAOxAGVKw4bAAAgAElEQVR4nOzdfZwb1X0v/s85Z6TVPpiVMYnBQLyE5qlp7yqlaZyswTJJwDak&#10;FmlDDGlqYfLADf0VmZTGsbn1Or9C3FJAbn/ppQmx5aQJhN4EOTF+oL21HHDiW5KybpobQtJkHQwY&#10;Alhre9darc6c3x/SrLVajZ5W2p21P2+/BLZmNE+a1c5H53zPCGMMiM4kO8PrwvW+5trU5lS55x/r&#10;uyMkfVZYQASd52xgIJseSUUG4unS+ZOL1vVYAfTUs+5cOjNQuqxkKBa0goFQpW0r3U7jU8Fyy6qV&#10;s4x6XuO2vuSidT2BgAoDpsd5zgYGshl7IHJw82At21Hrvjjvd+lxqrY/uQwGK22L815Wmi8ZigX9&#10;wY6wBELOczYwsCJ1d9JtO+tRy3tfuj2NnDdu06sdo1YcY+c41XMuO8sRYzp9zYF7BuqdXsrtnKpp&#10;W+o4J6ouq8rnSaXPLeNTwWrHv1itx91Zdr3Hpp5jWu5zNwc7Vctra/m5LV1X8edNQ5/hhXU5P3+1&#10;nmdT+Yxx+x1EdDawZnoDiJrNr3z7GniZKP7HrvD6iBIi7gsEFpbOKAFY8+ZgV3jD9mx6OFb8CyQQ&#10;kFGp1Ma61hzEUgCp4qfagu1Rpaz7AWBneN3Sar+0VZs/LoVcUm5ZtRpfRj1K1vdY3x0h1eaPd3T6&#10;Ji1HArA6FfZeeeeOUyO5mNsv63r3pej9nvAeVtsffyewO3znkIFJZjO6v3R7nPfSCuhNAPpLX78n&#10;vL6/LdgVU0p0l+5nfrl2tPiCtRnnZTWBYEfMOf+Si9ZdUu3ira5jVHKuN+P15Y6xgpVUSnRbQXUT&#10;gESVXQYAtHdYcSHESg2xBUBs0nYEVL+l5GooH5Kh2NxqF31u51Q1lc6JvUs3HNbGxOoJMdU+Tx5/&#10;7/+Ase3DxpjEstTd/c7zyueLSKU2Wu36EIouet3sDn825le++7U2QzlUvnB33vM94fWbitdZyZ7w&#10;hqhf+bYV/ul6TPeEN0SFQH+5z10/1Mbd4TuHBOx4Jj0Sd3sPnWPma7cPJ0OxULX3uvTzppHPcOf8&#10;tYKBkF/59tlS7QcQrva66p8xG6Jtwa54ufNJBLuG9oQ3xJal7krUs61EZwKGFzrj2MbeX/qcMOgR&#10;Ui40tn3YCAxWev2u8IaEpdRqANDaDBmYpIQ5/RqBiJSq11JytQh2RR7ruyN8+ls2MVhu/c4FXtlt&#10;G9OTfrlKIccvwCRUFA0GknoY2x6wZemTJiil6tXaDAlpJn2TWLzte8Ibor5AYBtQ/rgJKUNCiJVC&#10;iJVtASs8Xb94bVsfghCTjrEw6FFKLgTEahEQkWQo1lPrN5m7w5+NK2XdBgA5bW+XQCoHPaggQkLK&#10;iFJyCaAe3RVef51zsTrV87IWBqfPG39A9QOI1vK6Wo6RnNsRSoZi4XLHqKZjHOyq8RjrBGDdBoko&#10;aggvyUXrejo6fSsBYDRj4pOmh2LBjnlzVjv/bgu2RwFMmm+qKp0TUsiYkHKhBTxay5cRpdzOD+f8&#10;EcDGXeENPStSd0UBIJMeibfP7YxKqXp3hz8bW576vOv+JkOxYFuwqz//L91f68+AVGrjzvC6qq0h&#10;j/XdEXI+FyrJf+7K1UB+f21jJwWKzimBiFKqF1AbA3M7Io/13RGt1LohpFzoD3bGUePPQNEr6/4M&#10;B8Rgfeuobk94Q1QquQ0AjDE7bFunNMzAxM8YsW1PeAMYYOhsw/BCZ5xl/3pXuPS5PeH1/QLYaIxJ&#10;LNvn/m1h8S9QW+tNy8t/s9i/M7wubAkZz/8ybUslF60LRQ5uHiz8EkmUvuDx9/4P47ZtpXaG14X9&#10;yrfQ2PZhIeVCS8nVyUXrJrUMNNvy1OcnfWO9M7wu7IfaJ6QZqLTtpb9oR9Mno67dyTpUwvnFuzO8&#10;brCRrjn1yBk7du2+8uvYGV4Xdr7pr/VCp3CxfBsAaJ1bu2LihWEKQNw5j5QQcQBJYGrnZS32hDdE&#10;lZLdznkjICLJUCxYy8VotWPkV759UqreQLAjhjLfEDfzGI9mTLyjE7dJIZckF63rqXbeBwIyCuQv&#10;KsvNW9hmOMel8MVAU8NL4QL9NgCwtX3TiokXkykUnRM+oRKo0rpRqtL5sSu8PmIp9ail5Oqd4XWJ&#10;a1ObU5GBeHpXeH3MAh4FVH8yFEu4nQdtwfZ+pUS3betDlUJOOQpW0vnsKzc9GYoF2+d2Vm1pKv7c&#10;1Tq31mU7+neG14V9QiWkVL3CL5LVWlYsJVfvCq9P1tPa1YzP8KkqBMo4kP89VNLClQIQ3xNe3y+V&#10;2mgg4slQLMkuZHQ2Kf2eleislb8IcIKLfVOlLhHXpjanMsdGwratDyklugMdKtGs7Si0tMAYkzDG&#10;7ABOX6B5UXLRuh4DEQfy3zhf/a9/GXH7RRo5uHlw2b/eFc5peztQuPgJxeqqs2mmfHDSCQAQEJFa&#10;XtMWyM+ntRlyu9hbkbor6lwsN1Lr0pB8SwWMQb9t7P1Kie5AsLOmfark2tTmlHMeQqDu5dV7jCMH&#10;N49/890WEJMCdSkhRBQAYJdvpXGmjxndsvdE+XwRIB+Q3L4FLz4nHuu7o2pXrlqtSN2d1Dq3BQAs&#10;yHDx8855UAiNkzzWd0dovLXI2FWPdTGtzZBSojvQLl2DQeDczqSQcqFt60Nu8+wJb4g6n7tZPba0&#10;UoC6NrU5derYcMg5ju3ndiXc5jW2fRgABGRiJj9jGhEIdkaUEt1am6FMeqTs8ViWurt//PdPE37O&#10;iWYThheigsK35NA6t6WWZvjIQDydOWVHgHyXgmZcECUXretxfpFnMnZizM7FgaILNA/yB1T+m1tj&#10;73e6rVSTTQ/HjG0fzv/i7ajroqnZnK5Gpf3K3ThFxFJW7spnGzsJTLygbJXkonU9Usgl+Yud4aRz&#10;IS/E5FaSRmjbTgCAlKq3kdfXe4xPBxEVrTTbzvC6sJByodZmqNzP7K7w+ojTLa8QwhIA4JNWS845&#10;5z13o03+nFE+f9PCS8EgkO+aOWF9o9kYkG+BKPf5pNr841861N2VDXbU2PZhKVXvrvCGROn0PeH1&#10;/ePn5LGRSet2OOeorfWmWrYhMhBP57LZSP61YqVbEDTGJJzwVinkeJGBHQQAIU3lQSsMCufb6YFR&#10;iM4GDC9EyH8DKaRcCACj6VP9tb4ucnDzoNOK4LSYTIXTwmKM2RE5uHnw2tTmlPMt457whikvvxWc&#10;b9Nte3K9gZvIQDxtTP6iZaaDWX5UtNrlYKcAwLYrF+SOZkw8q8eWZjL5C/9WKtS3wMAkIwPx9LLU&#10;XYl8nVJzWhlE4eJIazPUyOvrPcbO9isluiud96d/5vItO6WUHO9SFgfyXwgA+Yve5KJ1PfVsUyU2&#10;MAAAUsiK34BnM7o/f07oVLPWXdADAMY2E8LTNQfuGRhvlRFyws/nrvD6iBMusunhusOcDTudy2Yj&#10;WpshS8nVxe/TrvD6iFP0rpFzbYl1wmWlFoZyrjlwz4DTGih9VtRtvsyIjmpthoQQK3eHPzujX5LU&#10;wx7LpYD8l2KVWo0yGTsxXZ8xRF7C8EIEQPqsMFDoN1933+H8BYMS1UeXqWa8i0uhxaWwTfm/y3oL&#10;T1tvZ3hd2OneUO9QsJn0cBLIF9bOaLcOp7tVoZtJNbl0ZgDItyLsWbp+wC0cOOGz1bVKyVAs6ARI&#10;M5YtugDMX9A3I1Q7A0hUa21yX0D+GFfqPjRZIZC4nPfJUCzotFKWLdRftK5HCJEv5E+fSgD596QV&#10;XTGz6ZEUkD+Xp/ucyLc8qChw+meq2Gj6VL/WZkhK1esEjGQoFnRamusp0i91zYF7BgRMvqYIIv5Y&#10;3x2h5KJ1PQIyAeTrVyq1pjjD/zqhu551O0GttLWpWOTg5kEDO5r/l+pvZmBtpXzozH9R0D63c2BX&#10;eH3ZUDxdnzFEXsOCfSKc7goE26TqfW02PZKy5s2B03LTqELh7XgXF+f50fSpRMe8OffXWsA8E8qN&#10;RFZNZCCe3rt0Q35Qgvy9SVLN3zJAQYR2htdNel5CBgERsVR+FCGnJaiaQjH0dQIyoZTq9UPt2x2+&#10;c0hKpGxbp+yxXKqWezw0SyDYGZGFbnvF63UK3y0lVydDsUnDFBerdIykFDFZOLeLQ3Wtr1dSRseH&#10;Uzai7OvLqVa4Xxg1zLVQ36mXyWl7e/G+a9tOWEqtLIzM1l/r9lQSGYin94Q33CSV3CZlC84JKcJ7&#10;wusnbKuBCQohwr5AoFdrM5TT+rpy73Fh22KA2OYUdweCHTGnO129RfqllqXuSuwKbwhbSq4WwpdQ&#10;AKQU3Tltb19RZdlO8JgwmmONctCDfkhUG959Reru5N4r79yhlFhZqM9pdpe9SYRBT+n7VZYUYbdJ&#10;9thoGGhLKZUfpc45n4xtD9R6zxuiMxVbXoimqFmjvJR2cSlevtM1rZYC5tmkGcMDV6OUdb9f+faV&#10;PpwRmoDa65wcK1J3J0czuZDWuS1O7Y4QYqVS1v2+QODpvUs3DE5bNxWR/+a7tGC9uPC9Wl1RpWM0&#10;PkSstm9yu2Cq9Hqn9aPeY1ytcH98OHGXQn2nNcIu6VK2InV30nnPmtkVc1nqrsTI8Ngllc6JRtcn&#10;hVwildpY/FDKuu10DZJOVGr5XJa6a0L9hzOk9pjRDW1PqRWpu6K2rQ9JqXqlVL22rQ/V0hXNwDTc&#10;4prL1P7Zceq1k9HTrU81hIopElIuLH2/yj4qBK9rDtwzUO4zRiq10a98+/LnU+v3hciLGF6IpqgZ&#10;XZ7KdXEpdvoCTEVn28g5lQhT35CxjbBtfcg29v7ih9MlI6ft7SPDY5eUGya6msjBzYPLU5+PXb3v&#10;rp6R4bFLclpfl9P2dqdGSSnr/nKFzM20M7wu7NyHp2wwGC/cr1xXVO4YOdO0zm0ZGR67pFLwaNUx&#10;Pl1HpSZsv1Oj5rbf+WGjRXdpK6bDKdxvdlfM0nPC1vZNxeeEVHJbI+dETtvbs3psaenD1npTfsQp&#10;67Y9V25IVfpscIr384FKdBtjdjTz2/vMsZGw1mZIazOks2Nlh0ovNeE+LnWyArV/dkQG4mmNXH5w&#10;FaU2NnO0t3JsWx8q936VPpwvpVy3u8xnjBNmnIDU6s8YIi9itzEiAAYm/0u0QjO+G3+wIwzUXjNR&#10;jlsXF8e1qc2pvUs3HFZKLiwMi5lodF2tYGxR98VA4eaBC4HTdSStUO4eJPlvLNVGJRBuRje8wjIG&#10;Ubini3MPBkvJ1Y/13RFvVTeyagXry1J3JXaH74wrJRfuCq+PuH07X+4YOffeEFKGIgfvGqy0HZWO&#10;sRTG9T4g1axI3Z10zvvi7Rc+fyEIld/v4mGjy03OpEfiHfPmbGxlV8zCMhMAEvn7drT3K2Xd1sh9&#10;myTM4IryQSMFoN95ryrdgPOaA/cM7Apv2G4puVprMzSayTW1ZTAyEE/vDK+LSMhgree7se0BodRK&#10;G6Kn3vVZUD2A200jJ7s2tTm1O/zZLUpZt1l+f9V7xEyJEGm3+x4V2xNeH651kSWfMbHizxjn/j6N&#10;bSzR7MPwQoT86C5KWeOju9T3S61w3w8zlZoNFQXyRf97rtxQdjli/C8mBo+El/wFwZ1DSonuShfH&#10;5Tj3JjC2fbj4eBvbHoCSSwpDDKeavMkA8hevbcGumFL5Udxq7c6UDMWCVjAQymUwWOnic1nq7v49&#10;S9dHpFS9hcEgmh5eiu8cL4RwPW+cM6fQLbHm9yeb0f1Wp1ztDANe78XR6WOcLxRv9C7gxpiEADY6&#10;21+4gV8EKF+oX7hhZL47jjCxPVdO7qoVOLdz/D4lhZHaJs1Tq+SidT1WAD2VzonC+R3bs3R9WErV&#10;Wxh9LdHoOks571Whhc21ziTfgitXC2kGWhHY6j1HcrBTfqiN9dxQ1SGkcD4/av7ZGk2f6g/M7QhL&#10;qXrbgu39ADzXDdf5jBFjOl0pBC5L3d2/98o7Q0KIla38rCTyInYbI0L+W0lnJKTCL7WaPNZ3R2j8&#10;xpZu3wJX4XRxAQp9pYVcUu7hDAggpeptdbeHepjCaGuyjnuKJEOxoHN/h/EuPKcNApVHEXI4o/DU&#10;2+oVGYini0dJqrUrnhUMhPzKt6+mm5IW7sEwPhhEkzkF60D+nHA7b8bPrTqHB44c3Dxoa70JAAp3&#10;ha9Lo8e4VOnwxs4N/JzhxEvnP90qU+NxKVw4N7JtQH4YaL/y7WvvsKoXvrfovhzOcWj0PjwzxRkK&#10;vt77Pe0MrwuPd7MtE2DdRAbiaZ0diwKAUtZt03YD2To4nzHK70tUm3d8aOwGegwQzWYML0QFzh2m&#10;lbJuq6WwNhmKBZ1fMLax9zfcbF/o4qJ1bku1PtLOMK/FF2gzLZvR40Ox1tr/uv3croQz2lHp/R1G&#10;M4UhUCvcgM4hZb67XbWbA5azLHVXot4LJ6dI2OluVGneRrrC1MMpWLe13lTtvKnnjvXFMumRuHO/&#10;mEaKzRs5xqUmDW9cGKDAuXFmseJho21t31T152l82xq/Q7keyw4A+fv+VAtBrTonnIvwRu/DM5Oc&#10;rn1SqY21nGOP9d0RUrCSQKGbbZ0tSNccuGfACeUKVhKm8UEDWsHpQlvLl1QGdggAbLv1A58QeQm7&#10;jREVFPeJlkpu2xNe35NJj8TLdWXYGV4Xbp/bmXCKhkfTww1d/DhdXPLLOFX1fgs7w+vgV76VtQx/&#10;O10iBzcPOkOxWkqu3nvlncFTI7lYuYuK5KJ1PYF2mXS+IR4zelJhb+Tg5kGnb77l9ycf67sjUq77&#10;RKGff/7Y1fHtazFj0C+AbVKpjclF6xLVLoQiBzcP7rlyw34p5JJAu0wmQ7FwufegMOx1fiSzsbG6&#10;g1U1O8Prwn7lW6i1GVqeuru/2vy7wuvjUmFJoXtizSEiP8zu+jigNjrD7NZ9P446j3E5xcMbK5kv&#10;xC/XRXF82GhbH1qWujtRbbm7w5+NK8j7p9IV85oD9wzsuXLDfqXkksDcjpTbObEnvCHqtNI286aC&#10;O8Prws4NKJ1W0NmkeKhl53N3mcs5vSu8PiJ9bQlVeI+z6ZGGAvGy1N39e67cEFZKLgG81VqVH4o9&#10;//mn/L5EctG6SLmfmZ3hdWGF/A06G231J5qtGF6IiixPfT62K7whmP9Fqja2Bbtiu8IbkhPuQyAQ&#10;8StfL5DvrmSPZV3vIF2N04JS603anMJ9IeXCcsW5lpDxPVducF2Ose2BRkZ9qmZZ6q7EnvAGSCW3&#10;CSFWdnT6Vu698s4dE/qjSxHu6PQtAfLfEBvYUbfWqmx6OCbndoSkVL2+QODpXeEN2533wMAEpZAR&#10;S+W70QmYskGp5u2+ckNUCrmk0O2nagjNjOhoW0AMKKV624Jdg+XOD0vlL4i0zm1pRbG+T1qVC9ZL&#10;FBe+11t/kkmPxNvndkbzg0V0xFDnvVEaOcalircfKNvVEADgdEWs9X4y4/dQkqq3XF2Pex1RgY3E&#10;stRdCT2ajRlfW6rSOSEL54St7ZvqPV+FENE9V24IT3reoMevfAuBwghXDV7Mz7QVqbuiu8Ib4Hzu&#10;7g7fGTMwyck/82p8XzPHRsqGxFqd/jnOdx/0kmx6OCaCXRGlVG9Hp/pl8ecfkO9S61e+lUC+9YnF&#10;+nS2YbcxohIrUndFs3psaX4IUtHt/EIdfxSGprW13nTq2HCo0YtT9zujVzbezcK5z0WRSn38C3Uz&#10;LauVWZa6KzGWybxjvGtb4Z4Epfc0yGl7+2gmF6pU3B8ZiKczx0bCzlCixe+BUtZtTpezrB5b2mgh&#10;uCNn635ne2vpAx85uHnQHhsNO/fNKHd+GNs+nNP6ulYExQnDatfR4tTo8MCRgXi6uGtPI3cpr/cY&#10;l1McWMq1XOwMrws7LaHl7jRfTvE9lE6P3HZapZ+l/Pmcr1255sA9A7WeE42cr261cM7Pga31pqle&#10;zM+0Fam7ojmtr3O68pX7mXc+d5uxr5GDmwedmiyviQzE06Ppkz1Od8/S80kIsdLY9mGtc2tXpO6K&#10;zvDmEk07YYyZ6W0g8qzkonU9+ZGBThfY8u7G1SUXrevxB2RIFt3NOgc7lUtnBuq96EiGYkF/sCPs&#10;LMvApKf7Lvau2zbp/BCDeiw74IVto5nBc2LqHuu7I6R8/pBzDA1MWsMMnI2fu6WfpWfzsSByMLwQ&#10;EREREdGswG5jREREREQ0KzC8EBERERHRrMDwQkREREREswLDCxERERERzQoML0RERERENCswvBAR&#10;ERER0azA8EJERERERLMCwwsREREREc0KDC9ERERERDQrMLwQEREREdGswPBCRERERESzAsMLERER&#10;ERHNCgwvREREREQ0KzC8EBERERHRrMDwQkREREREswLDCxERERERzQoML0RERERENCswvBARERER&#10;0azA8EJERERERLMCwwsREREREc0KDC9ERERERDQrMLwQEREREdGswPBCRERERESzAsMLERERERHN&#10;CgwvREREREQ0KzC8EBERERHRrMDwQkREREREswLDCxERERERzQoML0RERERENCswvBARERER0axg&#10;VZuhL3prCPCFDJC2M5mBgw8/MFhp/kWrbumxAoGek+n0wEAykXaeD0WiwY5gMCyAoM5kUuWW0xe9&#10;NSTgC5a+1m27iucNRaLBrmAwVDrfk4l4qtb1ExERERGRd1VseVkcjcUsK/C0ZaltPks9arUHBvqi&#10;sWil1/g725PKUvuKg0Rf9NZQ19zgoM9Sj1qW2tbW1fnL0uX0RW8NCeFLlb62nPdEYxHLCjxdPG9n&#10;MBhRltpX+qh1/URERERE5G2uLS+LVt3S09bVeT8A5Gy9RQkRUkot0VrHASRK57U6AlEBRKVUC4un&#10;hSLRYNfcYEop1a1tvckAQUuq24TA+HJCkWjwnHlzE0LI7mobvGjVLT1WeyAxaYJECADsnNlupD04&#10;YZL0JaVU3bZtdtiwB4VB1LLUtr7orQMHEl8YqLZOIiIiIiKaea4tL1YgEAEA2zY7DmyNx46/eiwC&#10;AEqp7nxXsgnz9iipNpYGF6DQIqLywSE3kkkIG0md00thEHHmmRM8Ny6E7K1lg/2d7QmlVLfWeqj4&#10;eSVECAAM7ARspIw9lnxya7x/0apbepztOvHaa9EDW+MxI/KhSUhfZNIKiIiIiIjIkyp1GxvQtt5k&#10;bDsOAMVduUpbK06m0wM6p5fqnF5auhAh0ZP/mx1q6+r8pbLUPggkDfLP90VjUWmJ1bZtdhhj76+0&#10;sYvXxPqFkEu0rTdJKSZsg22bEAA43cUsK/D05dHbE2V32pZBAJBChCutj4iIiIiIvMO121ih0D0F&#10;5GtflKXuBwBt602l8xaK61MAsORjn54wzQkIUqqFOVtvkZA9SqmVWut4X/TWASF8cdvWh0+8lo6e&#10;M29u0m17FkdjYWWpjcbY+5/cGu+/4ua1KWdaoYtbd/H2Kak2SkusVoFAyrb1YSnVwjnnBgcuj96e&#10;kpZYXcvBISIiIiIi76g42lihFiWpLLVEaz0Eg/4nE/F4PSuwjUkpgSVO9zMAWHxTLK2U6jZGxIWQ&#10;3bat0+fMm5u0bRNSCpBKxPuisfiBRDzhLEcq0V/4a/CKm9emiudVARXd/+C9oni9l0dv75GWWC0k&#10;emx7LCKESEipeiGx2hj7kBCy12gxWM++EBERERHRzKkYXs6ZNzclhOw1xj5kzFi0uLvY4mgsDOS7&#10;jFUc1thGGhIQwgSB8QJ+AIAxIi1EvlUGwEKl8i8RQvYKqXuc4ZBzmcygv7N9fBoAFM8L6YtecfPa&#10;kDEi/cTW+yIAIJTpAfJ5RkhfxDYmefLVV8MDyUT68jW3J4VAr4HNYn0iIiIiollCGGPKTijuKmaM&#10;fQjAeEDROhuzrMDTAKBzeqlzLxUAWPKxT5vi5wthZVAp1W3nzHahTI8Qcolt68NPbI33FK/zipvX&#10;poSQS5zXjv/b1pue3Brvd5vXYCztbI9tmx0AIKVYCQCjJ4cv8Xe2J4WQvc5oY5ZUt2mth04eS/dU&#10;u58MERERERF5g2vBvoAcL9AXQvYKIZeMP+AL1rqCgWQibcxYWGs9JC2x2gkutj3WtJG+DiS+MJDL&#10;6Zu01kNSipVSipVa66FcTt908OEHBrXORvN1L2KlE1yMGQszuBARERERzR6uLS/VFAro95W2vFTi&#10;DLFc671VnFYbCMRLW15c5y+MilZumxZHY2GDsTTv7UJERERENPs0HF6WfOzTxrbNDqfGpBWuuHlt&#10;yhjTc+K1dIitJEREREREZ7eKBfuV5HKZd7S6BUPrbIytJEREREREBEyh5YWIiIiIiGg6uRbsExER&#10;EREReQnDCxERERERzQoML0RERERENCswvBARERER0azA8EJERERERLMCwwsREREREc0KDC9ERERE&#10;RDQrMLwQEREREdGsYM3w+v1a648CWAHgIgDHjTHftyzrQQC/mtlNIyIiIiIiLxHGmJlad0hr/U2l&#10;1BtLJ2itRwF8Rim1ZQa2i4iIiIiIPGhGwsvo6Oib2trangLQjSMjwL4XgaMZoNMCLpsH/N55gAC0&#10;1jEGGCIiIiIiAmYovGit/0Up9V4MvAZs+zmQK9mGd54HrL4U2taZbDb71vb29sPTvpFEREREROQp&#10;016wn81m366Uei9OaeAffzE5uADAU68AP3gFSqmAz+f7xHRvIxERERERec+0hxel1LsAAD9OA6f0&#10;+PNDw6cwMprFeEvQD14FAAgh3jXd20hERERERN4zE0MlzwUAnBib8OSc9jbYxuC1E8MYzozCTo8C&#10;AJRSwWnfQiIiIiIi8pym17yc99wPKy4w0jEXD857I/DT48Df/mTSdNsYnBrNIgMN/3vOx7+971x8&#10;WB6puM5XLr5MTG2riYiIiIjI66a95eWJzAlkjQHefA7whs7JGyQEOrsCOPfO34W1oBML730G9z00&#10;jLe9oMssjYiIiIiIzhbTHl5etXP40smXAQHgk28GLi4JMAEF3PQbEJfMwcvvn4/3fnoODrzJwn0P&#10;DeNL207i936Rm+5NJiIiIiIiD5j2bmMA4BcC33rdm7GorQswAJ4ZAl4YAc7xAb8ZBDotHLc1Vv76&#10;WQSke7YAACAASURBVPwoOwIAkAZ434+z+Pj+DLQU+NKSAPa9zQdbsNsYEREREdHZYEbCC5APMBu6&#10;L8THu14Pv5iYPQ6MnsCnX/sVfp7LlH3tu38+hk+kMnjdCYMHlwTw4C6/H/9w2VjZmZts0apbeqxA&#10;oOdkOj0wkEyk3eZbHI2FAYQADDyZiKeKp/VFbw0J+MLF00KRaLArGAyVW5bbusotp9x2GIylDyS+&#10;MOA8N74uiTBspNxeS0RERETkJTMWXhxzpYUrAnOwQPkxZOfwg+wwnh0rH1pK/faRHD62fxTv/9Ho&#10;oG2b+1969aUv9z7+0eGGNrxGl6+5PSmlWKlzeqnbRf8VN69NCSGXOP+2bX14bCQTPvjwA4OXR29P&#10;SEusdqYZYx86/uqxcFcwGFKW2ldueeXWVbocrfWQMWPh4pCyOBqLKUvdb4y9/7tfvj8M5MOXv7M9&#10;KYTsLd2GSmGMiIiIiGimWTO9AcfsHHaMHGvotT+6yMJtH7HwH7Gh5crf9ufzXzf/2ZdufPyB7KtD&#10;X7h474dea+Z2Ll4T65dChKU8HUrKzpcPDEu01kMQiEshIlKqXl+go78vGktZllpdNC0shFwy59xz&#10;E7Y92m+M2F+0qKATMAzGJoSK90RjEV/RcgRkSCm10hgRBxDui8aiEjKsLLUaJXyBjn4hRK8x9iFt&#10;TEoYRJVSvV3BYBRAfMoHioiIiIioRWbiPi9Nt+CbH3hm/kNXrcmd0u8yMHP988758dEb9t773PU7&#10;L2zWOpRUG4tbU9wIKcMAAIP+J7fG+7U2+UAgEYRECACMQOLJrfH+468eiwCAlGLlcHp48Ltfvj/s&#10;PIwRgwCgbb2puDUlP//E5Zx47bUoAAghlyxadUuPUiJa3CozgbTDAKB1NnpgazxmBBITtpuIiIiI&#10;yKPOiPDiuOhby4+c//Wrb8++evztAjjuU21PvXTj3gefX7XrzVNdts7ppTqnlxpjH6o03xNb74vs&#10;f/Bekctkkn1rYnEh8q0Z2rYTzjzSlkEACAQC4zfgLK53WRyNhaUUK42x9z+5Nd7vti5nOcWsQKBH&#10;62xM5/RSO2e2l043QKI4ECkh8kEI9kDpvEREREREXjLj3cZaodBlbNOhq776N+ef97qP+aR6/KVV&#10;e5+yhf6rCx5a8YNGlunUnFxx89qa6kKsQKBHSXUbkK9HAQDYGIAEpCVWXx69Hb6OQLjca6US+cCj&#10;TaLswm2kILHRWc6cc4MTluMEk8VrYmFATdyPQhgq1L4khJBLtNZDJ4+l2WWMiIiIiDztjGp5KdX7&#10;+EeH53992ZbX546/2UjsksL6yss3Pv7486t2v7dV61wcjYUXR2PhJxPx1P4H7xXa1puUUt1KIn4g&#10;EU9oW28C8gFGCJF2go1T19IXvTUkhOzVWg8dSMQT5dbxZCKeKl4OUBSQatAXjUWt9sCAEHKJMfah&#10;3KlMiMX6REREROR1Z2TLyySPfCh7PrANQmx/YdWulZZSd790w16hYX9+wcMrdsAYeyqLLwyLjJPp&#10;9MA58+bGhZC974nGrvteIp60bQwoCUipFi6OxsKQwFhOX/e9RDy5aNUtPW1dnb/MB5VCXYv0RQFA&#10;CJkqXkdhWORgLpMZtAKBHrflVBv2uFDsvw3I19NU6pZGREREROQlZ0d4cRhjLwAeBfDo0Rt2XWkJ&#10;a93RGx+/Gzfu/evzc8e/hkc+lG1ksc4Qx13B4FJtTMoS6JUCib41sYSSiBRWvd8Ggj6pNsLoocVr&#10;YnF/Z3sEACBOj/LlVoOilD8uhFyCjsAmY48lLRmYtByn+L4SWZhHaz0kpQhfcfPaFABoYwYObI3H&#10;Gtl/IiIiIqLpcEZ3G6vk/IdW/Ovrv37VVXZOf0TYWPGydc6zL93w+NpDV321cyrLHX4t3W+MvV8p&#10;1W1JdZuUaqEx9v7s8Kno9xLxZM7WW/LdyNRGIWSvnTPbi1s/bNuE8v+HawH9gcQXBsotp1r4yI9E&#10;proBQCnVLYRc4jyc0ERERERE5FVNv0nl66rcpLK5a8t75eLLxFSXceQPdr7J8vv/HBDXQJgvHjs1&#10;/Hdve/S6V2t57eJoLKwsta/4ZpKLVt3SYwUCPaV3ty+edjKdHqi11iQUiQa75gYHIRAvLrqvdzlE&#10;RERERLNV08PL65/7YVOXWMuymhFeHM9dv/NCn+VfK2A+YmzxsM6M3HdhMvJcpdcs+dinjW2bHU9s&#10;vS/SrO0odcXNa1PGmJ4Tr6VZXE9EREREZ6UW1LwInE4StcWYSnM1LZXU6OJHrn0ewJ89d/U/3e2f&#10;132ram///ks3PP64zo7+9YJvfuCZcq/J5TLvKG1daTats7FWr4OIiIiIyMua3vIy/7l/d11g5TU1&#10;HnR+3cSWl1I//OQXOy483vMxCRGDwYA2uc9f8I3lT7VqfUREREREVF7Tw8v5hfDSjKXWGnZebmF4&#10;GffJH/pePPHKDdLgMxDyqDb25gUPXf3PLV8vEREREREBaGF4qddUtuKli39n+nqXCSFf+PDuD1hC&#10;rrOl8BnbbL7g4au/NdV7xRARERERUWVNDy8X1BheprLW0tdOa3gpcnTVnrCQ+IyBeKOAuWd+7sRX&#10;Gr1XDBERERERVdb08LLAJbw0M6yUOjpD4cXx/B/ufoflV5+BMe+GEFuODZ/60lt3rDwxk9tERERE&#10;RHSmaXp4ufDI6fAy+S+1q+clL85weHE8d/23f8NnBf4cRlwL2A8Oncz+7Vu+84FXZnq7iIiIiIjO&#10;BE0PLxcdebpoibUveypB5wWPhBfH4Q9+64JAW+daIfHH2uAbgZy6d+4j7/vVTG8XEREREdFs1pLw&#10;Us/8psK/anqd8V54cQxGksH2jvZbjcF/FzD/29bmry54ZPn/dZndr7X+KIAVAC4CcNwY833Lsh4E&#10;wOBDRERERGe9poeXi2sML42s1S3oPH+RN8OLI3+vmDfcJKW4HQY/ymp780XfWH6waJaQ1vqbSqk3&#10;lr5Waz0K4DNKqS3Tt8VERERERN7T9PDyhirhZeqhZbIjF73D0+FlnOi3XvzwohuUUH9uYL+ibbN5&#10;3leW/qKtre0pAN04MgLsexE4mgE6LeCyecDvnQcIQGsdY4AhIiIiorNZ08PLQpfw0orQ4nhutoQX&#10;h4A4ev3ua4VS66z5Hb/dtepNc9r8FpD4LyBXstfvPA9YfSm0rTPZbPat7e3th2dmo4mIiIiIZpbV&#10;7AWWSxHG5flKGnnNrGFgzsfy72Sz2V+IXwz/50hyEMM/OYYOvx9tft/E/X7qFeDt3VDvPC/g8/k+&#10;AWDDDG01EREREdGMks1eoCj5k3+u9sfp5dT/mtlGKfUu31vnovt9b8A57e3I5jReO3ESI6NZTGgR&#10;+8GrAAAhxLtmaFOJiIiIiGbcNLS81BMv6u9c1txOb8113nM/rLh5n5ozH58LXgScGIOlJM7pCEDb&#10;Nk5lx/DaiWG0+Sy0t/mhhnMAgP/Uo+997ws/qbjMVy6+bDbnOSIiIiIiVy0NL/V2/TLjbTW1zT3b&#10;u5a9oLP5vyzoGH9OSYmuQBs62/w4lR3D0PApWC8C7T8bwpGLvBzViIiIiIhaa1pqXmpRfxCZzbEl&#10;74nMCWSNgf/N5wBv6AR+NTw+TQiBjjY/OjrbkFk6HycTz+BijGFZn8I/v90P3fQOf0RERERE3taC&#10;mpfGHrLO+VHy99noVTuHL518Ob8Tn3wzcHHnxBkCCrjpNxC4diGObwph4/t9iPx7FrvuG8JHvzeK&#10;zlG2xBARERHR2aPpQyW/+cjA+ALrWXK9W1E8/39dFPJkhqlW8wIAfiHwrde9GYvauvI79cwQ8MII&#10;cI4P+M0g0GnhuK2x8tfP4kfZEQDApS9r3PTEKMLPjOHRy/z46nva8PI5+RzKmhciIiIiOlM1Pby8&#10;5cihCQusvHRT5m+1KZ7/57M4vAD5ALOh+0J8vOv18IuJu3Jg9AQ+/dqv8PNcZtLr5p00uPFgBn/4&#10;VBYHL7Ww7fIAnvy93/PksSAiIiIimqqmh5e3Pn/IFCeL5ra+lA87P5vl4cUxV1q4IjAHC5QfQ3YO&#10;P8gO49mxyaGlVGDM4LofZvHR742i5+Xsv2gb917w8NV7YTw9GBsRERERUV2aHl7e9vyhSQusuIYm&#10;BJ1nL+o9I8LLVEkD/Ogzv15pIP9MwMwzRtz39A+f+cflP/vT0encDiIiIiKiVmh6ePnNesNLvfOW&#10;CTs/ZXgZ59S8vHjDrt+VUn3a2GKxAP4hfXL0gbd85wOvTPf2EBERERE1S9PDy9uf/w9TLoK0onjf&#10;me+ZCxleHKUF+7/8g8cWtvt8MSHNKgjzaHYse9/Fj/z+z1u5DaFINNgRDIYFENSZTOrgww8MhiLR&#10;YFcwGCo3/8l0emAgmUg7/14cjYUNxtIHEl8YcFvHolW39KhAIAwAzjpK1y+BHoOxVLnlONtTbT1E&#10;RERE5B1NDy+/9fx/1NpLrOKz9QSYnzC8jHMbbexny//xnK7u131CSfwJgIGcbe5d8PCyJ5q9/r5o&#10;LGpZalvxc7mcvkkAg8pS+8q9Ruf00icT8RSQDy7KUvuMsfd/98v3h8vN/55oLCIFEkqpbgDQWg8Z&#10;g9iBRDzRF701JIQv5UwDADtntj+RuC9avIzL19yelFKsrLQeIiIiIvKWab/PS/n7uUz+I8s+K8ou&#10;z6tK70szk960+4+OX/Dw1X/z+jnnvclo/JNU6v6XPvL4//n1R/75QxD9TblZaSgSDTrBRdt6U87W&#10;WwBASvQbjKWNsfcXPQ45rzMYSy+OxsJ9a2JxCCSrrUdJxJVS3bZtdti22aGU6hYC8VAkGlTKn1BK&#10;dedsvWUsp6+zbX1YWmL1e6KxiPP6xdFYTEqxshn7TERERETTpykXrcVquVAXqK1lpfx8XogC9at1&#10;q1veVPMPl43NB74G4GtHP7x3aU6ZT798Y99fmxv2bjk2kvnyW3esPNHooruCwSiQb+nIZTIJKxDo&#10;0bZOAkCha1bYmfeKm9emAEDn9NoDiS8MLF4T67ekuq3aOgotMwttWx9+Yms8AgCXr4kNKqUWdgWD&#10;IWNMUAhAj2TiBx9+YPDy6O0RSKwWQBAA+qK3hiwrcL/Weqi4dYaIiIiIvK/pDRcSbq0rk1tMap2v&#10;2jxe5dZaVGn7q83bzP0+/xtX77vg61dfm8tklhsp3ja3M/DsSzfu/avnI8mLG1mekegBACPsSFtX&#10;5y+VpfZBIGkXgoPjPdFYRAi5xBh7/5OJeBwAciOZhM7ppTqn11Zah7MsIcSg85zzdwP0GCABAL6O&#10;QOqKm9empCVWG2MfGk6nk6FINCilL6m1HoJBfyP7SEREREQzpwXdxty6fTUeTqoFHa+q1C3OferU&#10;gk4jFnzzA8+c/7WrPnkyM9xrjMiozo6DL9/4z199/vrHyhbYu1FChADA6bbldOmSIh8oxueTiAOA&#10;rU2/89zBhx8YLNS9VCyelxKTtkkbMwAAohCe8vOphULIJYV/pjuDnT1zzj03IaVaaAxi1dZDRERE&#10;RN7T0pqXiaHD/Y+cFHbqCzpeVWlb3QPK1ILOVFz6rQ++fP5DV2185vkXLpXCPKGU7+GXbnz8X4/e&#10;sOeawuoqMjrfAmLnzPYDW+OxJ7beFwHyYWZxNBYG8t2+pMx3+3KK9OtiY9JrnNAEAEqqjUB+EID9&#10;D94rbNvsEEIugfRFnToXpURUKpEPULYJOV3YiIiIiMjbpqXmxXmuWj3H6RoX9+vkWpflBaV7Yco8&#10;V4mzj9WPRnOFU9EMgC9CiAePXr/rGqHUp19atfevcaO5/ycvHP3HwvRJDOwBQK12/h2KRIPd580D&#10;AOQymUEAMBL5wnlbpmrdnkWrbumxAoEeg7G0gC//ctuEQpFocCCZSBtjekTRoSgORrZtJ6VUK4sD&#10;TlGLDAp1L0tARERERJ43raON1VLn0kjNjFeVtojUW8tS6/wtOwbG2Od/Y/l35n/9qiuVFH8MId77&#10;1gsX/NdLN+79i59+4Dvnlc6ey2SSACAtsbpvTSx+zry5qcJiDjn3YVFChAEn6NTG6ghElaX2KeWP&#10;P5mIp2xbH1ZKdZ8zb27yipvXppyWnJOvpeNAvsvY5WtuTy5eE+sXotBFzZjU/gfvFc5D5/TSwrbt&#10;3//gvV4+jYiIiIiooPkF+0JACAEhkH+g9SHGq5xjAJfj0IzH+LpK/t1s533tqh/O/9rVN+jhkUWA&#10;mBOc4//R0Rv2PvD89Xve4sxz8OEHBnM5fZPWesiS6jYhZK9t68NaZ6Pj2ylkb+GvDdec2PZYxLb1&#10;YSHkEiHkEq31kG2PRQaSibSzfinFSiXVRqVUt50z25/cGu9veOeJiIiIyBOafpPKd73wnxMWWMvS&#10;jTNXhZkrLecHF/62J785v+jI0wYo3vbqR6PkBdXnLfHixb8zLcdi/KaXQn7KNuZHNuy/Kb7pZV/0&#10;1hAwPkTylF1x89oBY8SgU0cD5OtnAKBc7YwzLZfJDDqtPkREREQ0uzU9vCwqCS+O2kJMrfNMDDtP&#10;eTS8XDwpvFRXa9Axk/6S98I0hZdxot86ev17/hCW+DMAQM78zfmPfO9/wfTnmrWKxWti/TCIGTMW&#10;blYYIiIiIqLZp+nh5d0u4cXR3BCT928LfsuT4eUNdYaXZoSc5y+a5vBS5OiqPWFArpVC/LaB+bvj&#10;6Ze//Kbdf3R8qstdtOqWnkwmkx5IJtJN2EwiIiIimqWaHl76CuGl2lKbFWIA4KBHw8vCQngBmh9g&#10;3OY7ctE7ZvxYPH/9nrcon7xdwqw0Rnw1NzLytxcmI8/N9HYRERER0ezW0ptUTr5RZem9XSoX5UvU&#10;VrjvVa0q0neOjVePxYWPLPvp+V+76pPHjmd/CzAnVHv794/e+PjXX/nI45fN9LYRERER0ezV9JaX&#10;y1/4cYtqXozrPN/zaMvLJUcGSgYvqO1YT6X15VceaHkplQonAr914YI/1ra5DUK8ZIx97/kPL98N&#10;Y+wqL/VrrT8KYAWAiwAcN8Z837KsBwH8quUbTkRERESe0vTwcoVLeCnWjC5jxdMPLHi75y7YAeCN&#10;JeHFUdcIbFXnm+iwB8PLOAFxdNWeFULITxuDBZbEff/5/AtfcbnpZUhr/U2l1BtLJ2itRwF8Rim1&#10;pfUbTURERERe0fTwEi4KL82oe6llvic8Gl4udQkvQHNrYIqDzqCXw0uRFz6853cspdbaxl4qgC+d&#10;HB3+n5d+64MvA8Do6Oib2trangLQjSMjwL4XgaMZoNMCLpsH/N55gAC01jEGGCIiIqKzR9PDy9IX&#10;/u+kBbqvoZ47oLjP812PhpffqBBeHM0cuMAA+OVFIU8eCzfPR5IXWx0dfyqE+agNsUOP2fed/9D7&#10;v6CUei8GXgO2/RzIlRyBd54HrL4U2taZbDb71vb29sMzs/VERERENJ1aULBfufB+YqF5aQF/pSJ/&#10;9+J9r6o20EClwvtyx6+W+WabC5OR5+Z//ao7XjuZeZOwzU+sDut/n4z/6L1jT78C/OMvJgcXAHjq&#10;FeAHr0ApFfD5fJ+Y/q0mIiIioplgNXuBsihNuLUYiMLEitMnLUNUme49TuhyuO+v+2AEE+fz9v5O&#10;xVt3rDwBIK4z2ZO5p4996eTXngV+PYqONj/afGVO0x+8CrzzPAgh3jXtG0tEREREM6Lp4UWU+XvZ&#10;C25RWwgRRRPLzePllhdRsoPux0MU/ddtHmfO2oLOrOVT3W3vno+2jMHYw7/AyGgW2bEc5nQEJs43&#10;nAMAKKWCM7CVRERERDQDWhBeJseJ0mfKVbpUvHAXE+eZLRfuwuUfVfejjqAzW45FHfI3s1zQAZ+l&#10;0G2149jJYWRzOfitotP1/HYAgNb6V0qpmdhOIiIiIppmze82VvT3at3CjEu7iXuQMVWme4tzLKof&#10;B5cJleZxpldolfKi8577YcVNnSct/GjBf4P/zecAb+gEfjWMOe0BHB/JYG6XghACsASw9HwAwJ8f&#10;f/667Sd/XXGZr1x8mZcb6IiIiIioRi0t2C9fpF9LIb/bMib/kR7uOFbbYATVj0HFon2Rf0gxsd5o&#10;tnrVzuFLJ1/O79wn3wxc3AlLKbT5LAxnRoGAAm76DeDCDhzOjeKh4VdmepOJiIiIaJq0oOWlfFVG&#10;zfUtFeaZLS0ujnJZYvI+iCrTMeGZ2XYMGnHX0PO4zN+JRcEu4DO/BTwzhI7nTuLYd36BsY/2wBc6&#10;F8dtjeirv0C2yUN9ExEREZF3taRgv7gqo7YQ4lbZAZep3i7Ud1TrQle1S9ik19cTdGavrDH44K+f&#10;xYbuC/HxrtfD/7ZuiLd1Y87FHTjx5Z/gmUt9uP3kEfw8l5npTSUiIiKiadTS0cZK/+1+AS9qmKd4&#10;+uy4VK915DX3AQ1qe325Zcx2WWOwMX0E8eNHcUVgDhYoP4bm5/DOS4DnH/oRfr68faY3kYiIiIim&#10;2bQW7NdzkV55unurjpec7kJ3Wj0jr50JXeem6pidw46RY+P//vbVfiS3HMfu/+bHjy/kKGNERERE&#10;Z5PmF+yLicX0+UctxfiNT/eq+vax/GAEkwv9Kx+fM93JNoH/9/c78JffHIalZ3priIiIiGg6Nf3a&#10;X+L0CFinHwKy6CFKH1MMOl5V7+hqtU0rP2qZ8/zZYP9bffjZfIWP72fNCxEREdHZpCVDJdfdojKF&#10;oOPllpfJ+9FIWKkvzJ0tPn9tB67/t1Fc+jKbX4iIiIjOFi29z8tUWxvKvr4k6Ajh3Uv2yfvhHsoq&#10;BZ16jqHXlXuPGwlexzoF7lnejr/85gjk2VD8Q0RERESt6DZW6YaMouaL8HpaHLxqal3Eag06mBB0&#10;vK5ScKkUbMo9dvX6caxT4I++Nzqdu0BEREREM6SlLS/lw0i1gvTagk7x8r2q1mA2tVoYMSHoeF35&#10;d9rtHKgedj4X6cCa72Zw8TG74rxERERENPu1pGC/kaL7eoJO6YWuV1UKZ6V1O80KOl5XX+uK+x/n&#10;mL58jsLfv68d/Y/mu48xvBARERGduVrQ8iKqBpWptjaUTveq2va3eitUpZHYSpfpdZXCSqX3u9Lj&#10;W7/bBksD1/17tmzQISIiIqIzQ0taXtwvvstdnDfaKuP9b9YbbUGpFHQqHcvZMFRy6YhrbiGmltAy&#10;Hl4F0P/BTvw/j5/C609M7j5GRERERGeGltS81NeqUqmlofz36LOltaFcuGhumJk8zeuc+hxRPKpa&#10;mYcsPGoNO0fmSXzl8gA27BhheCEiIiI6QzU/vFS4EJVlLkTrCTpurTpeVW37q7WiNBJmvG7yPlSq&#10;bBF1hZ2v9wUw/7iNq/4zO6uOCRERERHVxmr2AkvDhCn6L5C/0Jw8/bTiyabM/TsmTK9/86aVLGxs&#10;8XZO2H1TYRoAU/TM5Gmlr/P60cgrFyZqeU+Lj4TbPEYCm/6wC3+37TieutSPoQ5RYYlERERENNu0&#10;pNvY5FaCSsMhl7Y8FL22tNXGpUXHq07vo0tLiai8jxOmodxxndyi43XVivKrDdRQbZ7/mq+w43fb&#10;8GePDY+fe0RERER0ZmhJwX6jhffFQafyqFuzYyyp4q5R0mU/Jk+bWtDxuvLHoLlBZtvSDvzmkRze&#10;8+yYp88PIiIiIqpPS1te6ivcr296cTDwqtJtr63wvnLQmRjmJi/P68q/17XcsLT2sKMV8Lk/7ML6&#10;5El0ZtltjIiIiOhM0bKal3KXjBNrG4zrtHKvrzbdi0TJ/x2myvO1v0ZUfI0XOUGjWP3vtSg5lyb7&#10;ycU+pN7ehj/ZMwJ8qu7NJCIiIiIPalnLS/VWl1pvzFj95oxeVXkkscm1Po0Mlzz7hkputDth/dO/&#10;+P4OvPvZMbxw/b8snqbdIyIiIqIWalnNy1QuQOvtVuRVlULG5Gnl6l/qDzpeV63mZ+L0qZ1Lo36B&#10;v76uC8qyv5gKJwLTv7dERERE1ExN7zbmhInizmPVu5C5T6tlule5BYpq3caqv0a4PO99xYMKlO3y&#10;Zor/V7q3VV5b5nz74aU+GODJty244C8ArG9gk4mIiIjII5rfbUwUP/I3Fqy9i1hjhf1eJYUYf4ii&#10;h1uXuLOh21jVfSqcO6Ujq7kOI138WpcWq7acvEMANz5//WOhGdptIiIiImqClnQbmxQwXC48J98p&#10;ffLFfS1Bx6tcQ8aE/RcTQk5x0JENBB2vqzxMdIWhotF42Jn7yPuGjDF/qnzWVoj+prc2EhEREdH0&#10;aEnBfqVWktKL0bLTyn3DXiHoeFW5C+5aAshUgo7XVT8O9dwTp7awAwDzH1r2bQH89Oiq99wxrTtM&#10;RERERE3TkvBSNZxg8gVmtflcl+fh6/XKF92Tu8k1I+h4XaP7O5Ww4zh5avg2AJ964Q++89bp2Vsi&#10;IiIiaqYWhJfy3bzKjRFWb9Bxm8+rql+Q19q6UHvQ8brq+9uMQFO+K92l3/rgy8I261TA/yUIMRtK&#10;hIiIiIioSEtbXiqHDvd6lvJ/3FtrvKppLSqoPeh4nduxKG1JKd63qYadYvO/cfXXDMTxo6t2//dp&#10;2WEiIiIiapppCy9TbV1xCzvO0MxeVE+9RrOCjtdVDi61H496wk6p3Cn9SUBtOHb9v7yhxbtLRERE&#10;RE00reGlnhqXeubzqnrqNZoVdLyudLCB0gEITj9fS3Bp7Jhc9K3lRwz057I++4ut3l8iIiIiap6m&#10;X+9O7vbVilaYWVLzIjA+UljZoXxRT9ex2kbg8rpqIWRCsCsbauoPO+Vc8PCyfzBA4MUb9/5xa/eY&#10;iIiIiJqlJS0vEy/C3f9MrnFprBXGq9zChrOvbvcmcQs69dZ3eFHlwFJrV7H6wk5ZBiaXyX5cGNz9&#10;i9//9vxW7S8RERERNU9Lu43V37pS+Y9b0PGqyhfh1UYXqxx03G7O6HXVuslNfn7qYcfNRd+89meA&#10;+NvOjrb/r2U7TERERERN0/Kal3pqV2oNOvl5vd9VqpaajEq1GpWCjtvFv9dVCyPlWlSmGnYqOV8P&#10;3WuUvOSFG3Zf15IdJiIiIqKmaX54EeUf460FmHqRfmnY8arKdSr1F5/X8rzXlQsh9Qea+sJO375v&#10;aQAAIABJREFURY98SOdGc2sUZHzoI4/NbcEuExEREVGTtKDlpUq3LyFcA86koFNj2PGqyuGk2uhi&#10;tQedWlsZvMC1XqWuR32BppqL/tfy/zACXxnRvr9p+g4TERERUdO0vNtY+cBRrbql6IK+StBxq8f2&#10;gsa6iE0t6HhducEIKj4w9bBTi6ef+ulfKoV3vXDD3ve3bu+JiIiIaCqaHl4a6fZVeb7qQcerKtdn&#10;NNZFrFrQ8ToJAeUSMlTJsZFoTtipxfKf/eno2Jj9cQX59z++/p+6WrP3RERERDQVLWl5aX6AqTzd&#10;q0q7wk0cLez0UL5SVCtErz3oeF2tdSvlQ01jYadWFz6y7PsG5rF5qvsvm7vXRERERNQMLap5mXxh&#10;3YwA4zavV1Xa5knTXIKOqDPoeN3E4FFrmJla2KnHS6++tEFAXPP89Xve3ZQdJiIiIqKmaVHNi9u9&#10;WdzqW6bWCuNVtQSvci0oVadXCDpeV612pXIrS2Phph69j390WMP+lM8nv7T7TX/b1pSdJiIiIqKm&#10;mJaC/erBpPagU255XuU2CEH5/WwwyJRM97rifVAoHzbcnm807NRrwUNX/7PW+D/veOdb7pzyDhMR&#10;ERFR00xLeKm3e1itQccJAV5VXxBpTtDxOlnc/U0IKJfucPWEmmphpxEdauzPJPDRIx/e2Tu1PSYi&#10;IiKiZpm28FJvgKlnXq+aUtewitPdg47XVeziVdQFTpWEnKmEnUZ0f+2aYzljr7Wsti/j+n9SU91v&#10;IiIiIpq6FoSX8i0FjQaTWubzqkr739QaGHj/WDgmd/NqpEWlvrDTqAUPLX9UaPuXR1X3p6eyz0RE&#10;RETUHE0PL+UvqssV6bvXtNQbYLyquPuS2zGY3DVsakHG6yaHklqHQ2487EzF8MjonwDmT4/8wc43&#10;TXFRRERERDRFzW95ETU8UCmY1BN0vFzx0miLytSCjtdVChq1hZL6w85UvPHbv/+SEVhvtbU96PHT&#10;jYiIiOiM15Kal6pdw4qCjBQuAaemoANPX0/Kkn1oftex2RTl8qqNFDbxueaEnam64OtXf0UIc+rF&#10;VXs+OeWFEREREVHDWlqw35TalhqCjleNt5gU6i/KbfukG1JiakHH62TJPitRKXxUHxa5lrDTDP4x&#10;+QkB9RdHPrj7oiYtkoiIiIjqNE0F++41Lc0IOl41edsrDX/cnKDjdWW7eo0X2JeEmjKPRsJOM8x9&#10;5H2/AvRdVrv6h6YskIiIiIjq1tKWl+KWgeJuXm5/Jl/U1xZgvKpSIKveolJb0BElQcfrKnf1qvEG&#10;lHWGnWY5/+Hl/1PAnPPiDbv/qHlLJSIiIqJatTy81PtoJOh4VS0hpXzAq316aYuD1zmhJB9Mqtew&#10;NCPsNI0xdm7MfExAff6/Pvit1zdvwURERERUi2kLL7V2C6tnXq/XeZQfMawZhfrux8TrJgaQWkYL&#10;m3rYaaYLH1n2UwB/39XeuaXJiyYiIiKiKqxmL7DSBbQAYOpYTi3zevmC3blwnrgfoui/5aYXz2Wq&#10;THd/vVeVCxNu2z/5eVF2XvfXt+bInP/w9+45euO7/+2lG/b8/vyHln27JSshIiJXi1bd0mMFAj0n&#10;0+mBgWQiXTxtcTQWBhAyGEsdSHxhoNJyQpFosCsYDOUymcGDDz8wWLx8FQiEAUBnMqniacXrMRhL&#10;V1sHETVXC8JL5ThxOpRUv7CsJ+x4kSj5P1BvEKk/6HidLC3MMRP+N2lCfWGlVPmwM2WmP6evf2yN&#10;pawdx67/l/1zH3nfUCtWQ3S2cbsgreVC0hGKRIMdwWBYAMFy87pd2Dqvk0BPLRe9NLN8HR1xKcXK&#10;rmBwKYAUAPRFbw0J4UspS3Xn51LoWxPbcmBrPOa2nDnnnpuQUqxER2ATgP78cmLRtq7Obc48Vlcn&#10;+qKxmw4k4gnnub7orSHLCuwzRuwHEG76DhKRqxmseannT+VledVU6lvq7zrm7fofx6T6FYFJI6nl&#10;H6L8w6VrWaVuZK1w4SPXDEDga6OWfU+LVkF01vF1dMSVpfZ1BYMh57nF0Visravzl5altlmW2tbW&#10;1fnLvmgsWu71fdFbQ11zg4M+Sz1aOm9f9NbQ4ptiaWWpfcpS91tW4OnLo7cnnGlzzg0O+Cz1qDNt&#10;8ZpYf+v3mOq1eE2s/4qb16akFCtLp0npSyqluu2c2Z7L6ZsAwJLqtkWrbumpZzlCIA4Ads5sz9l6&#10;CwBYltoWikSDi6OxcN+aWFwIX6rZ+0ZEtZmR8FJ//Uu1aONN7qOFta6Q3+vK7Xe5gnzXaQ2EnVb5&#10;yQsvfk4Ai4/esOvKlq2E6CzgdiEZikSDylL3A0Aup28avyC11LbSZYQi0aAQvpRSqlvbepNz0elc&#10;iCrlTyilum3b7HCWIy2xetGqW3qU8selVAuNsfc7r1NSbSx30UszS0m1UQi5pPT5vuitISnVQtvW&#10;h0+kX4sJYFDn9FKd00szmUy61uUsjsbC+fNEH34icV+0uNUmEAgEIRG2pLpNKad1h4im24y1vDSz&#10;gN+rxu/PgtKL8nKF/I0HnVYVp7eCdNnv0v0vvenkVMJOq4RT0YzOyU9AWg8cuuqrna1bE9GZze1C&#10;MhAIBAHAtvXhA4l44kAinrBtfRjIh5XieTuDwch4OBnJJISNpM7ppTCI5LsTyV7b1odPvPZatPTC&#10;1ll3dvhU9MDWeMzOme0AYHUEoi3feaqL874ZYx+aOMUXAgBjEOw+b96xQgvbPgCh0pqYSst5MhFP&#10;7X/wXvHE1nhPXzQWveLmtan8cu39Bx9+YDA3kkkUXru2VftIRJU1/Xp3/AaKzgPNCTCzMrw4j6Lj&#10;MeEmk2UeUw06Xldf+CgXaOoPO6204JH3PSls7J0/7/Wfa/GqiM5YbheSBx9+YNAYe7+UauEVN68d&#10;uOLmtQNSqoV2zmwvvSAVEj35v9mhtq7OXypL7YNA0gA9Br4eoMyFrUTYCUjO+gDASDv/f2BCQKKZ&#10;92QinnoyEU8BKPv+j3cbc1rQLHV/X/TWUK3LKaaUiDrB1hiRDkWiwYMPPzBYeB1roohmSAtaXkr+&#10;iEqP5gQdr2qodqWBoHP69V4+GnluwaWu1hTXaeXDTqu9ooc+KyUiR2547F0tXxnRGcjtQjIUiQaN&#10;EWkAEEL2CiF7i6cVzyuFCAOAlGphztZbbNvsUEp1C4G4kPmC6vGWmaKuYVYgEAHyrTul26WEmHTR&#10;Sx5l588dY+xDTncvJwwL+MK1LmbRqlt6Fkdj4UWrbun57pfvD4+eHL7EtvVhKcXKzmAw0qKtJ6I6&#10;tKTbWO0tKvUFHbdWHa8qvYh2G4Sg4SL9kpDTyi5SzeLeajK5RaVcaGkk7LTa2x/50MlcznzKD/+D&#10;uP6f/NOwSqKzQmcwGJFSrLRtfXj05PAlQ6+8Ote29WFpidUdwWC4eF7bmBQA2LbZcWBrPPbE1vsi&#10;Wuuh4toE29aHn9h6X6RwYbsfAARkCMiHntL1O8sk7zMYSwGAMWZSa5kNDPZFbw05oaTScqxAIKIs&#10;te//Z+/N4+Sozrvf33NO9TI9S/dIYl80EgYLIayxFQNGQhqBrxO8oAEHIuTrO40wWIkManCufV/n&#10;TRgluZ+8Sd5YjW1izLVNE2+KsHHLjhcgQYMNBgdjhh2zSKMFtEuzT890n3PuH1XVXV1dvc30zFQP&#10;9YVWd1edqqlTXVXn/J7nOc/xNzYkAN0bR2QI6Kx3z8PDYzaZtTEvlXhUSgodi9hxK6VFiPN/lQqd&#10;evNCmVTnUSkVIla52JkJzvz3P3lYKfnsIS38pRn6kx4ecx6zsyiB5NPb7+3rTSb6IVkPADCG9rwO&#10;qWF5J9I7r3meGekY4qOPp4HsMReYHVvTi+NRPzyZuKdX95DwhVdsvDN5xcY7k0RsuRBiQKZSvZz7&#10;41zju8qNY8qkUkkAIGJrrojemTD3AwBKppMzUBUPD48yzLp4qcXLrZQSGeVESDmhU2zsi9txzhSW&#10;86RNLXzM+bzMFBMnB+8kpW7af8PPL56xP+rhMYeRhujQGN+ycmMsvnJjLM406gL0jqS1Qzrc358Q&#10;QgyYnc6W+a1JM2uUOdDfGDvTY+2QilSqxxyg7wsFe66I3pkwxzlkRlOJWaq6xySQMt0phBhgjNYx&#10;RuuEEANSIVpqXiA7T2+/ty+TETcJIQaYRl3mfjIZcZM394+HhzuYhkkqpxdCvUzHmC+uih2z9XyV&#10;KzPZ9W7CPgbFPGbK/mNdp+CwOLedKrGuyHbTyTkPX3/i4I2PfN7v076JGx68HDuuFzN8CB4ec4rf&#10;JOLJlRtjd2uMb9EY3wIAQogBKHQ/mbind/XNuYRPvclE/8ro5g4h0MM13gUQpBR7pUwbY1rSnQCS&#10;jPE1RPp+lELs6e339rV3RmMt81vbGePLwdBlXTcrFfcoy6++ta3DvswQFxFzslNjHBUAYPD4yc6m&#10;1kifvWFw3k88ASBhTGgK635MjGXutxh6eMxBSKnadnnvO37Q7FeWoNh86pVhL/vn88905QNk27G3&#10;Haulqj47lZf5ywVnu/JcmPz10b1lr4/Jr3Ne+w+ntM3oOTmy/tGHFFNPnPb9j3x5Jv+uh8dcpb0z&#10;GjEnrhzu7+81M421d0YjRoc0/sS3491meTO7lJOl3Klja92O4ItY/4bH3MBIeRwZPH6yw/ttPTzq&#10;m2nzvJT2kFTbl6wHn0IhxWpphjJV5klxLlVP3hYrZHu3UspjUtm6wrWzcX7GJoY2BwKNz+y79hc7&#10;z/3x1W/NwiF4eMwpjM5mj315y/zWJIC+weMn49blpcJ7DG9Kn9M6Lyxo7iLERMz7fT085gZ1Ejbm&#10;amdCUcwBRVMLB5u60HETTqmLnYWJKrGu1Hbl1003Cx+67uChDQ//daCB/38gXFXW1ebh4TEpvA6p&#10;R6V414mHx9xh2gbsWz+/WwfsT25w/lQG+Lv5bOhUPhC/0okp8yeodNrnbHD6D/44AUXpYxseuWWW&#10;DsHDY87jdUg9PDw83n1Mm3ipPAXyHBYvtrlqGFHRuWqqFTr1di5MJjf55NTEzqygoFJibFNGqr/Z&#10;f8N/nDU7B+Hh4eHh4eHhMbeYBvGSm5mk8L93mXhxfNk8CEUm5SwndIp5a9xO5d6UWgia2T0nC3dc&#10;s4dI/bPfF/j6LB6Gh4eHh4eHh8ecYYbneanmv/oXL1MPF6te6LidgrldjFfevC9AifCw6sXObHLa&#10;D67+KkEuOPRnj6yf5UPx8JjL+IUQNwshfiSE+K0Q4tFMJvO3AM6d7QPz8PDw8Kgtrpik0nm7amSO&#10;O6k01KuSMuX3MYshUlVQkbfESdBMQezMKkpJITI3g+Gf//CJny6Y3YPx8JiTtAshXuWcf5Nzfh3n&#10;/BLO+Yc1TftrIcTrQogts32AHh4eHh61o/bZxkjP9FRRl3GO52DKCavcZIvlqlyuTP4e649icjOX&#10;Haz4HEBFtyPn9W45R9fip2P/wq56pKUl8INV0dj/a11Xaq4J67JMKtVnnzDPLGffhzGxWrtCuscb&#10;0OwxlxkfHz8/EAj0cM7DODAK7DoIHEoBjRqwYj74JQsCIMSFEOCc3z3bx+vh4eHhMXVqLl6AKkK5&#10;qjWKqyqEkQugEp+Kd6xVRQKlXkWM1dVnPXanc1VZKuTqxM5soIWC0b9mv934j+MrcQk7/cPPsqPW&#10;1QWHyZgvyRhfmLcwFNwKoNv8enk01unTgj+27mNldHM7ka+HazysL+a4InrnA79OfDlaw+p4eLgG&#10;TdO+DiCM3hPA/W8CGcvz4OV+4NUBoOs8APhfY2NjyYaGhr2zdKg1o5jRAshNwFlukk1jHx0AeosZ&#10;P5zWAbkJQ50MKh4es0Wpa7/aa9bpHrts/aY2Fgy2M6DNbhhs74xGQpFIh9M6j+lh2gbsTy1krMiL&#10;nF9uZXJhYoXhT6UC5twyOL1SKh1k77TeeV25FMqzf1aURF9Gice/xV/8/S2ppamQ5PsBQAgx4FSe&#10;Mb5QSrFXSLHVfEHmJui7bP2mNkZI2Lfj3J/gnIelVDszGXETADCNui5bv6ltWirm4TGLTExMXMQ5&#10;vwpjAvju7nzhYvLMMeB3x8A5D/p8vltn/ihrS3tnNKJpwee4xnc5rfc3NiS5xnc1RSLtxfZxRfTO&#10;hLGPbVzju1bffEdve2c0Auiz0HON7zLXXbEx1rcyujlvX43zIt1c47u0UDBa08p5eEwBXygUL3bt&#10;N0Ui0Uqv2cujsU77PbYqGuvQGoK9Po3/mGt8m6YFn7siemcC0IVO87xI3rpVG2PdNayahwPTOEll&#10;+U5jzotSmf+gnrwuQPlJKoHKPCjFy1Rztt2BU9iYdTrK0l6W4uuc1rvFK/VkIp4AdLGx98ZfxLsm&#10;lm78evBFQKHTXnZVNNbBNQ6A9ULKHgCwW5L8jQ1JIha2brcyurld04LLpRR7h070R5sikXaREWsB&#10;IJVKFbXAenjUK5zzSwHoHpYxUbzg744DH1wAIrp0hg6t5qyKxjoUQ2fzvEjBM+Oy9ZvatFAwSkC0&#10;wGNrY2U0FtU03qUbRxDTOHUTseWN8yLdK6OxXk3ja4QQAyDEGVEnY3w5JIsBiK7aGOtmRB0a42um&#10;raIek6YWngfTIyeBvtH+/p5K92N46/Io5/2rFeZ1yRgruC5XRmNRBtbBNd5Vyb4uW7+pTWsIJuzL&#10;iSHBmG4YhEQ/06iLadS1Mro5zrk/TsQWKiUfF0r1aoxv4Yzfddn6TQnPMzl9TKN4KU2+EKm90HED&#10;ZHufPhFTPzgJOrL8i6Lr7esmJ3Zmm1uC/zX8z5krmjvSZyW2PnBnj0ORdgBgjNaB8XUA0NQaGVgV&#10;jXU+kYj3rNwYi2uMLxcZcQfX+DZzIwVfGwAohUh4wfyT5nIhxdbeZMLp73h4uJoF+58t+aj7i+bT&#10;8LeRs4GhNABgIpNBaiKNjJDwaRx+jcOnaWAjGQDAS2L8qqveebXkPo+ds8KNjw2AoUNj3DHxgBYM&#10;tnHG76pkN5xTDACERIyQ7ssIXzeD6AfS/QyBGACAEH/i2/HuldFYn6bhfuKqDQAq/Rsuxy+E+DSA&#10;jwI4G8CgUuopTdO+CWDf7B7a1PCFQnHGaF1TJLIWyHnqgaznYZs9/NjKqo2xbk0L3gUAHHq7szK6&#10;ucMaAuW0H8PgVuAJdDqO6aDUdck5RYmoYrHtZBi8bP2mtkBT40IhxMAT98c7AWD1zXe0E7HlBF8H&#10;kS6aJkbGok9vv7fviuidEaZRl+Hl6Z5UpTzKMivipVoPSrVCxy3YfQzOg/FVQZnCpfb9li/jVuyC&#10;zkqlXpRqxY5baO+MRsIL5v/VvfQS/mrsA2ue+tCDDR966voxaxnF0AYASsnnhVBxzinGOV8upUhc&#10;Ho3FfBrfIqXa+UQiHl/zmc9nxQtjuugxw8YkZJ9pAVoZ3Zz0YnA95hrviAnIgQmk9gwgNTQCxggN&#10;fh8agxzpjMBERmA4NQ56cwL+B/6Akff4EVmg0B9y6xOiOJnRVALBYA8A2DuKw/39vUZHsWCdHSK2&#10;HAB0j0twOaA/awaPj3T0Ju+JAohetn5T28qNsTgRogCQESoOAKYnl3GKm/upM9qFED/inC+2Lf+w&#10;EOILAL5Yj0kdauF5MDz3dwkhBhQhwcDaOOfrlKIEgPZS+1HItlmPS6V6zOWZVKpvShWrkFLXpRAT&#10;MYIvQmBRplHpc1DEMAjoRkCl0AcY3qfWSBvngAKyniXTy6KY7AM4FJCXdGemKOaBu2z9pjYeDHYo&#10;oF+mUr3FvELm9tZlCul+ax+iWFKgmRz7M+Pipd5Cv6aCUz0LhYfz2aiV0HEbLG+Qksodu6pEsFS+&#10;3o3npCkSiQLASzi+08foncVtLVsBfMFa5slvx2MAYub39s5oMrxg/knG+EIiGQMAItW2+uY7eoh0&#10;P9bqm+/ogWHhklLs/fW386xDa4j5OgF44sWjrij2fGMKuOzNND7yzNs4se8AgpefjvB75oEfHs+W&#10;4X6GIHyARhAb34P08TFkfnsAP31jBEebCU+f58NvF2v43SINIwH3t0hGR6MPANZ85vN564wOSo/T&#10;ulIIKbYaoWbLmyPz4oAuVgxPzhZAH5dHRifMHLy8+uY76i4MdS5npauF58FI3gAi1vPEt78cWxnd&#10;3M5YcJ2Uhtet1H4Mw5kQKkHGNeqU6GG6KHVdmp3nVRtjHbo/yRk9AY6zYdC497oBvdPe1BpJcs7D&#10;SsnHzfpKKQoSgXCiouPOphMnD9zKaCyqNQTjnOvJfERDcODyaCz6m0Q8WWx76zKl6HEAHaWSAq2M&#10;bm5vao30mH9juhMGzah4mYxwqWexUyqZAKnK0iYDkxU67oQhvz6U+wignGCZmtiZbRinKABIKZMn&#10;h8d/NK8p9MLBG3++4/rAI02AbkFtjsyLE1dtGaHiv0nEk8FgsMB6Y7cuEbE1ECLpkH4jAugJA6ah&#10;Oh7TiGnBIiAiUqmeYlaycmm1rTHsVmubGbtu399MdjrKwW2BwvOHJTp/N4FP/i6Fwy0MD14SwPFb&#10;F+HPW08H+ieAe18H9o/kdhDkwKcXgy+fhwOZcay/4DDSMoz3HBG47K0Mrn9mHP/wwxHsnc/x9Hka&#10;fnueD0/dUOgNnYtkhOr+TSKevDwa62UMPyau2sxrybDY0qpoLMY1vk0IEQcKE4TUE3M5K10tPA9P&#10;JOJxAHHA8OQwXxQAlJEYptR+zE66pvH7zWWrb77j+cHjJztmYsxLLdCMcEonw6AQE7EnE/f0rtwY&#10;i2uaLuozUtw9cqK/OxgMRnhTI5zGmlm9UDNBMQ+c4SmKc87DGSnuNr1qJEUcQIF4IVJtAEFIsdVc&#10;ZvYhOPcniJge3SFlUtP4/UZSoG5/Y0OCiIUzUtytJHo4Q5xpvOvyaCzpJJKmyjSIF2cb+WRCxVDl&#10;Nm6j5LFT5Z6TaoSO23HKila5h2UKYscFmA0LAX1Ldq4bOvhnv9jMNf4tv6a9T0DpMcIMESK2hpFo&#10;X7kxlvCFgp0AIDPqgV8ntkWt+1vzmc8rAHj8m/9CAHDFxliMMb5w9c139ChF/Yzpf0+kUj0zWU+P&#10;qbEyGouGF8zPdgS0pkasjMZuMhI/5FEqrbaRVaoL0G2OVmtbNna9ENc8SjjpXpZL3kzjk78dx/v3&#10;ZvCL5X7c1tWMPafoVtT/HDmID4SacGmkCfjiMuC1AeCdUaDFByyNAI0aBqXATcd3I610i8cbp3G8&#10;cRrHdy4PgEvgwncELt2dxsZfpXBeW8v+wzc+/CKIHhMZtuvM1tbf4hsr0rN8KiaNVaQO9/f3tsxv&#10;fd7awSVLaIsx8HhNKBK5FkBSId0DcHDOw+2d0Ui9dETtTExMXOT3+8tnpbsoDP7BBWZWur+a8QOd&#10;JLXwPFixenLICIsqtR8pVTvneoceEr1EiHPOlxuRBvFJVGlGMMV6JpXq8zc2AHA2DBJ8ESOkbIsQ&#10;YkAqWD0W/aa387L1m9qe3n5vHyPqmMl6mBTzwDVFIu2Gp+h5I7IDV2yM9THGF66KxjrsBisitlxK&#10;sVfJdNI8P09vv7evXFIgXygYIQLEaCpujP3pBEMXTVP43LR7Xsxh1ZW3iNULHbfCYJ2FpHg3uqzn&#10;pAqh43byPS865UK+aiJ2ZplcFrFcY3PGv1/98yMbHr3x2sx57/uh9iYAYOjEiWjL/NYk53wNgC2A&#10;Hks81H8y5rznHFKmOwEkGeNriPSQD6UQ8zKe1A/GuKj7ASPOGohojG9hDN1wsH6babWVdZ1Ej3G9&#10;dZmNLQPauMa3mdY2AmsHdFGsx2i7i93X/OS0z9ywAJ3PjONwmOGhSwL4m/VNGNf0O9rsPikA64+9&#10;iS+2nIGbm06F78IwcGFuvO1vxofwhRP78WYmVeDJAQDFgFfO1vDK2Rz3rwaO/H3TGe/0H76Ec+1K&#10;zsXfHRk8drHa8MtnlGK7FDKPnSFGnsOO60ukNnMXTZFIuzkOpikSWSuFSnAN2xghsUof1xIDdCux&#10;AiIaYQ0jJFZujCWYHm4KpeTz9SpcgHdXVrrJ4uB16+Aa31VJ1qwn7o/ndU5XbYy1AbiLceqEi8WL&#10;KdYRCm791be2dVjXWQ2DK6Ob2zUW3AIAROjXGMVW33yHnvhCqAQDe4Bp1OULBXuuiN7ZwzTd85EZ&#10;TSVmsj4lPHDtAKAU9ZkLiKgPwEJpExaGQAFjfCFj/DkA4IbxTMHXr+/HOSnQqo2xBIC7fKFgz+qb&#10;7+hjGlujlHx+pL+/5l4XYJrFy+TCxKrrcLrLtp6P6WUonhcrv2xNhI7LcUqVDBQTJKpgXf76wm2d&#10;1rsBQ7AUHNrJodQdnU1tH/ktP3RqHwbM+PUOc9BcqdSWpsfFxLCOtZnbuikEyKMyzHFRMqMeyKRS&#10;CS0YbBNSOD78S6XVNlOXkmLJ3yS+nDRE0Tal9MZKzyBFkBiPk/RF7AMyZwUCvb3hl1f5wW9tag6s&#10;nj+s8PloC/pOyVl6zQbL+tyXSuEfBt7Bvw4dxspAM87gfgwogd9PjODNdAoKgEaU9zRRuY/5z+dv&#10;fCB9JvAk9NffPfWhBxvOXdh0OSes5Yx/5QhrOR8bHn5SKnosLSceO2fHx192dSNk44lEPH5F9M52&#10;Y+D1XQAgpdr5xLfj3e2d0UjzvHltnPN1MAwnUoq9Uqajs3jItaAVSkG8PYJMOgMhJTJCICMkAGSz&#10;0vkGJsAAcM5nZaD1TGP1PPiCoRjTqKtpXmQrgO7h/v7e8IL5APQxUIBz6PHK6OZ2zv1xABg8frKz&#10;N5noNweqK0GO29Qfvmx4reHlznq6iYmeoRMnYi3zW9sZ48vB0DVbRsOiHjim/x4ShUYqI9GPpX3x&#10;GeOX9DowxjoZo3VEiMMIISyWFIiYz9hn3jnqb4w0tmEaxtxOi3iZTMjXZLdxj229EGtmrUpat1oL&#10;HTdSbO6bYh47p3X27cuJHTfz3p9+4tiXbvrfp94x3n5ixUTm1+Zy6wDdapnKth6zSzbbHMnOQFNj&#10;F6A3JFLpg6ltFE2rbYYIMY11rb75jraW+a16h4x0S6iZ3lPTgs/pu5rewZWleOu6h06WBNPFAAAg&#10;AElEQVRt9DfeRBtwC1f8bSnkfb///R8+/a//tCalFOBD/vPOfDao7BKdESnx8NhA3jJrgIv1maKM&#10;j6pgfT7G+Jf/Ml54bd3O5kgosBpEa32a798O3/jwGdhAj3PCY6nUxK6zf/TxNyZ3FirHbrQote6J&#10;RLxnVTR2B9f4tuH+/l4A+HXiy9H2zmjMPl+HYTjpNI0fxQSt3Uo929hTap8yJHH+IYELDgucf0jg&#10;kqOEc44J8GY/eDoDjTME/T5wprdG6YzAeDqD4TePg/0/T+HtCxpX/P2Zo+p3i7Simelcm1K7Cqye&#10;ByllDwPv4ozftXJjLNIyv7UD0J89pYxgTybu6V11U6ydcx5umd/as3JjrMdM6S0gp8XiXoxS1+UT&#10;3453w5a2ePD4yc6m1kifUwfDeh9Z52krQbvNe+UaT6WS6AMrkkBA5qeydqhr4oqNsT7O+cKM1L2W&#10;TkmBGAIxxvSxUCIj1j6RiPdcsfHOJGNsHfTxU2UjR6ql5uIFmJmxLfUQWkYOnysZu1JLoeM2yPZu&#10;UptQsuJix808rva8PyYv7j7McdtpLnaze0w/ZgNjH1wJIRKwufhLpdUOBoMdMOLVTaFiYsxbAADZ&#10;QZmc8buYRl2rorHEjHjsLF6W5obG1VLh+yI18fEzf/SJ1wDgavwxvvD2C1B5Y9sUlC30K/tueUDk&#10;yup/yEmg2N+tW5Riyc51QwB+Zrzw6rU/nh8JNKwB41f6/L4thz/1aDOk2CWJ/iuY4T2tOz48q3OH&#10;GN65bUZoR7ZDZc1QZqdejB9vXP3dllDzgotu+LMWXHBI4D2HdcEyHCC8fjrHm6dxPHGBDz9e48dP&#10;3vd++DkD/uklYN9I3n64nyEY8gNfWAbBgZ898xY++sIE/mbnKI43EX5ryUw3FKy31qUynkzEEys3&#10;xto1xreY4kNKsRfORpN8FDqlFAnG+HKNoI+zlGLrdAzSriUt81uTAPoGj5+sSZs7657rIpgZ0ZTS&#10;M8cZA/jbuWHZsXrgtFAwyog6pFDJJxLxuFFWb3ckeoslBTKRUuw12w8pZZIxvm66sq6RUpV0lSvn&#10;RyeOVLTDyf5Vp+2un3eqK58o208cLjjcSus92XKfmneaK8+Fyf3HD1kjNgwKa1uu/tWsv2X+Ga4+&#10;JwCwb93OM/1NDc+Mp1OrFu64Zs9sH89MUkleeSfM0Ch7Z7vUbNKVzjQ9W1wRvTPBNOrSEzToXhAz&#10;/tq0aBXb1ggNOwnog2c1xrcoJR8fPH6yszHS2Ebk6+Gch8eHRxbZ665byWidkGKrYaWcFrJeFo5b&#10;lGJvk+5l+eHVb9w+bi/7gbdfVPkiQxUVH+XKZT8rp21yHts3z26f0rNi73UPnRH0N64Fw5VEWKsk&#10;k4qpx5DBrtGx1K7FP7nm8FT2Xy3tndFIMBiMuPFar5gbHvS/jdBSjWlLQepiEFtGRMsgEQLUi99d&#10;3XDV66fxrGAZ9Rf+hFsjZ2Nz82kls9KhfR72ZsbxoUMvY8K48t5zWODS3RlcsjuDFX0ZHArraba7&#10;/mvoYwOpiV8bYrYuMTqmfTAmJc0uMxI8VGvEMJ/HbvM8FGNldHO7WwXHVDCypa2xthfmAH2l5OOA&#10;btAyPCht2fJSbIVEv5FhcIAUSxJX7eYA/l9/O95m3Y+eFEhPqZzJpN5vevGlVDsVZC8UYpzz8HS1&#10;KbUPGyObL75IN3UynpbJbDebOIW06R6T8tKkeg9MfeDseaGCOpT2vKiqPTNu59yd6945vOGXdzX4&#10;AveB8JF6iqOfKqXyyhfbxpq2Erafu3nevARjtM5pNulKZpqeTRRkL5CbCM4QJAD0FMjWDkKptNqm&#10;tUsq1WN0JHpX33xHH4DlPBSMrb75jnYlqM8USGZ6TEjUvtNBoLf/7BdXMsZvbW5oXCMF/UCK9CfO&#10;2P6xVwHdy+KEj2xeFssYlcpEjMO7zZOj/1s4kH+yLHzouoMAvm+8sOeTP1vYENCuJE4fDTUG/veR&#10;Tz3SL5T6LwXsaqTM4+Hvfexk6T1ODeO3d31HEgBAxPZ1/nyR1sAu5oqWScLFTKllyhc5wyfVHyTh&#10;RSh6CSrzaP+QeOG9P/3EMQD4p/2/z/vpnHJq/cPAO1jhb8RlZbLSRY/vzgoXAHjzNF0Qfe9DATAF&#10;XHBI4JLdGXDObp3XFEocufGRtxSpXULKnqMnjj25/JFPjzj8eVfi5Hko5ZErR72NsZyLwqUYUqY7&#10;lUKPkQjIHMvWaS/3RCIeX7kx1qZxvgVAF0B5ZYslBXoycU/vymjsJiPT3DpAD2OWGfXAE4npMYbV&#10;3PPy45NHHXdY9K9UIHTK8UmXel52lPBCVVa3ynuwZrkbXe55+bcTTp4XG6r8+alm/cb5p7v6nGQh&#10;0JH1jzwqFX5w+vaPfGu2D2emMK059rzyTqmBgeyEYj82v5vxyWaeezNMymrxMWeINucomG4Pw2Qx&#10;Qrr2ALr3hOv1Wa6UfP5X39rWbvXCEGMxxmhdblZsdDLGF8qMekBB9poWNBDiJFmbWfd0Rlxrnj8p&#10;1U5AHzcjhBjIjKXaa2Wlf+u6h05tDDRFCXSLgjqoIO77w8HDP+zoiaYq2f6Kd1529LyUFShKlV6f&#10;fS8s98JZ75vWZ8XbN/zyvYzRlRpnaxXkagl2gKR8TAKPnRCDT1y04/rhGv9JvxDi0wA+CuBsAINK&#10;qac0TfsmgFkLadt9zU9OCzT7L9YkuxikLoLC+xRwPiPsV4SXlaQXIMVL4yr90sIHr+kr1RSec+C5&#10;gl6MvbhSgJ8IXwyfic80nZoVxia/GR/C/31iP97KpIztC7FeLUfOWUG44UF+zBduF1J1gKiDlPqQ&#10;YnhVSewCRM+evpGn3Dxn0Fz1PHgUxylawckDV27cW6mkQObfmO7ohpqLl6RFvNQyNMx5pf7lOpeK&#10;lwenLF6qOYf643q9y8XLdwzxYqWSOk5F7ETrRbwA2HftL87zB3nPxOjYpefuXPfObB/PTLDmM59X&#10;+riNiag1r7xT2cvWb2rTGoK9gD4uBMiJF7Njb2IVKKZr3Gmd21gZjUUNC1YYyFnJnkzc02sVL8ag&#10;/KS1XmaYWG8y0W+GoJnrclayeML+NxzmL5gcFi8Lg1qtJG1XSN9nelmq4ap3XskTL6VCxyoRJo5l&#10;bGFkz5518cw9Kwh04Ib/eJ+P+daCsStJyssVsdeUko9BqcdeO3To6UqFXhHahRA/4pwvtq8QQowD&#10;+OJ0zyZvjkvROC2ThGUMbBkRLobEsGJ4CUq+pAS9kFaZl89pPe21ycyps+hAr61XoCyf81EAIowX&#10;zUpXbD9A/riqd875gENYRbd2YP0HV2hK6yBOa0mqP1LAiwB6pMzsOkONPo0d109UWz8Pj+lk9c13&#10;9ACI1NOkosA0Ddg3mZbQMMr/4ubYmlL1qH1YWH30z4uF0lnJ73YUlik4H1QuzKx+OPfHV791eMMj&#10;24INoa8BWO9Gq2ktMdP9ErHlZswsLzEpozmLr5HTfpd1XS1mmnYDZsaXldHN7fr3nOVLZMRac96O&#10;cmm1f534cvSy9Zu6zfFEVivZk4l4or0zmpxsfLudrJdlPd3CwQ8qJe579eDhrql0vv1GeuN80UFQ&#10;TgKmypCy7L7I6WkzQyios/Hx5wE8DyCOGx7kB3jojzQKrGUkv3ThWWetOLzh0V5APpaR2HXWvz/1&#10;31DdmUp2PT4+fn4gEOjhnIdxYBTYdRA4lAIaNWDFfPBLFgRAiAshUBMBc8OD/gOyaYlPY8us41LC&#10;kdNCivCShHyJKbyUlpkfDKcmXq7lWBG/0/w9JT6PSIlHxgbylmu2FsQ621y2XF7IoQOqO3M28Fvo&#10;r3/EZ5/16XMG8Q7OfH9zBC3t+NTDzymFnmp/Tw+P6UKIiVg9euBq7nnZWSRsrBi18M5c23qKK3vu&#10;5ZIX1N774t7kBSbftyUxmGp4WK5M8ZKfnlc/nhcAwA0P8qPN855r6nrvqQ2rzz7NvnqmrKYzwapo&#10;LGaGN1nzygshBhwmP+vmjN9lek2sE4lZy1kHINq9K/Z9THf9as2az3xeSal2/vrbXy6IV55xauhl&#10;cWLdwdccPC/5npPyXhhbqJlyKp97gvzqzIvc86y44UH/QQpdxpi2VhG7kgjLFNTTJNVjQqpdZ+64&#10;uhdKSadNhRD/yTm/Cr0ngPvfLJxV/oMLgK7zIKRITUxMLGloaNhb0TERaN+Gny3SBL+YM1wEsPcR&#10;YZkEnUlQbyiJF4jkSxmpXkpNjL143kPXHZnyeSjDxW+/kNeLUQX/ouhne/fH6rMpte1bk0js8Ivz&#10;vxJo/8B5l5q/J1PyIkXqGSWpBxK7Tsfgs/U0AeocwpWhlR6lmdZJKothfRBMJq1ytdvNFkROpprq&#10;5Vq9Dcovhf13K+lRcShfvEztBt3ONuPfuWZxy8GJRcNf7m0Knt4C+u3R6bWaziJPJOJx5KeHTqy6&#10;KdbPOQ+visY6rB4BzvhdAMCIOgyBAkAXK26be2K6yGRS759tK9lb1z10amOwqQsbcIsGdlgKed/u&#10;vUPRWsf3+4mVCf8iQBUfB+PoqSGncpWmUZlhdlw/cQbwK+ivrc9+9r7QGYMLV3KoKzXO//XIhkcW&#10;Y/2jT0gmH1MZ+dgZO65+BQAmJiYu8vv9V2FMAN/dXShcAOCZY8BFYfAPLgj6fL5bAfyVvcjua35y&#10;WiDkW6YxWqYUW0YM71Mb6PwgfO8ohpcA+YKQ8gcZLl489/sf2zNbp9DueTF/99zn4kJGUeEy/XOu&#10;1S0mYqrFyKiX/T2f+tCDDYvaGj8E0q4kjb58RLUsURseeQpK9WTS8rGzfvTR54uJU4+aUSy08sNC&#10;iC9gjhgJ5yIzJl7eLYLFChV8KPhSiCr4MKdgRmfCiXJCppIycyF8TNO0r/O2QJO4cB6G//E5NAeD&#10;uZUv9wOvDgBd5wHA/xobG0tWbDV1ISs3xuKcqN2aVz68YH4YABTS/dbsWmbWLfu8Jfbvc5lZEy4E&#10;OrT+52uJtFsbA82rodQOlRGdpxsd5jOm4U/qnVLKdiHtIkUBAJVZD1PklPPUFH8uuYUV37h1FMCj&#10;xgtvXP3dluaW+Wsg+ZWMa585dOOjp4JUT0PHmRO88zzwfaPAWAlD/u+OAx9cABoTlx/4zKOX+Ri7&#10;ODcuRb6vqblhWCn1EpR8iZTalR6XXz2bDb/mOG7je9NU6QoIUOGEpdbP1tyU9nFOxbcBygmgqWKI&#10;/ceMF57/yHcaT2k9ZRXX2FqfX/v6kQ2PLMaGh38jFT2WFpld5zz40Zem4SJ913odZjy00qOmTIN4&#10;cbaA2yNKS1HPgsXKpI7dWfE4U4dCR++OlL8a8kVKbcROPWC1mobeHMPJjMBEJgO/ZrlVK7Ca1gsk&#10;0Uca2wIS7VdE72xvmd/aDgBKyeetA9SbIpG19vCwYmFjHrXD6mUh8MNSyPv69g7dNBNZlPI7pTlx&#10;oeAU/lVcxAC6hd3uYSkUO/VxGWVnlL/vwrzlrSMKl+5O37hxfwrt//wc1FAa/gnAp3H4uQbGCBkh&#10;IaRERghkXjwKcccxpFOZjueWNDz1hpEW2JwvZThACwC0Afi4m2eU92dnzisxvw8sgoSsy1SRcvZl&#10;NgE0DRhplh82Xnht3c7mSCiwGkRrfT7f/Uc2PHy2Wo9fS0a7kBE9pqdtCryrvQ6apn0dQNgxtHKO&#10;GQnnItM2YL/0k65wbWnBUvxh4eZue6lzoMqsr6hsNULHJTgdaXlvSm3ETj3AOb8UgP7wTAk0NwQx&#10;OJpCaxPPhSECOasp0aWzdKg1wSmvvJl5bLaP7V3LLHhZnLCGA+W8I/oSRXbhYX7OFzGALnRKroe7&#10;2xE7DM4d7ZONhF9e7Efw0lZcOX8x5O+OYeK+15DOCIymJiCVAmcMGmfQGEPDe1uhRc/HL/yjuOnY&#10;W7NQk9oQzIrc/AQ+TiGH5ge7KFEFW5X3yEw3RlKDnxkv9HUmI/5gcA1TtJa4duuhGx89lZh8nIN2&#10;jYtMz1nbP/p6pft+t3sdahVaOQepG0/crIx5Acp5ZkrvtV48M24+ttnC2vA6YZ6zSsoUK+eU0cwt&#10;ZK2mRfiL5tPwt5GzgSE9Y6jGOQI+DSeGRsAZA2MMnBH4vkHwV07gDxFcdVV6jxKs+D7dbDUFgCe/&#10;HY9dtn5T3CmvvDW7lp1iHpdS41+MQfrdUzviuckbVz94SnNrOIoNuIWU74iU4hsz5WVxwu8QDpTt&#10;pCr9m6OXBdZOqSoxzsUWSlYnCiY7eWeB90nnydQwJpSCf8UCBM+LILjPYd5EjYA/XQSE/Xjs5KFp&#10;P+bpJOA45gWwipk8TwuVFiYVCaBZoC3Z2Q9gp/HCHz7x0wUtzf41UOjwce32Qzc+HCGix5RSPRMs&#10;03Pu9z62u9i+3u1ehzwjYSWhlXVuJKyQuvLEzcqYl1LlilEvgsVKqXMxZa9LnUKgvOahknCvqYod&#10;N8FtcdT2RvEdYYSTnxnKbtMYDCAU8ENIBSmNsA8GjP9yP1oODeOpEyn0hwhvtzIcmMexfx7DgVaG&#10;A/MY3m51mm/afRgpfvvsy7nGd0mpdtbb7M0zzOStZQQ6dMPDHaTh1pbWlg4JtSM9rq4994d/8jIw&#10;c14WJ3wFHUnLfU6FHUrHd2WmW7aEnOXtLydi6uVBGwDT60DOnethJXD/8FF8tvlU4LMXAPe+Duy3&#10;CJggBz69GDgrhL2ZcewYOW55Lrmns14pQWIOx+s8vqlQnMDwxBSrdxEB5ALe+9NPHAPwI+OF3df8&#10;5LRQKNDBGHX4pe8LRzY8HFRguyTkrmCG97Tu+PA+YG55HZ797H2h0JFTGhpD/jAbZ03wyQZivPkv&#10;Px15NJhWaJhQaE4pBNOwfFa4SAVwYcYHdSQFNZzSvbOGNYCIQERgBNDLadA3BY4FcNX94qQaDhKG&#10;jJf5ebBBf39zyX/46jX1dT164qZFvJQL6ynHVLd3C04eAGcx4vwwrFa4uOORWhrdaJirVUnxocwy&#10;tRM7s01hHL/+ybSiPmVaTS9oAc5tBAyrKRFB4wRwpltN/+Ii4KwQ/vbkPjwwfBTzhyXOPiFx9kmJ&#10;c05IXP5mBmedFDjnhMShE//Zz5TYJyXtAWEPgN2QYs+EoN1H5+/bYwwEdiVuyK7lciZlLXvj6gdP&#10;aQq3dNGNuIXAjkol7+vbM7jRTTOC+4pY1Kt6r1Lk1ANB+zPE4oExO9bxwYP4gL8RH4w0Al9cBrw2&#10;ALwzCrT4gKURoFHDkBTYdHwPAKuXyzK2yObZcSt55yN7zE7XjrNAUUabVI0AciOLf3LNYQD/vmD/&#10;s9sB4NRBiUt3Z6KX7M5EL30rjd1bHsN/L/ZBu7AVN3/wfLC3hivyOvwmM/al6w6+/qVSf7usd5+6&#10;tYENH2w+kUJLALLBHww0jgsR4WANnLMGgmoVUoUUqIEYwlDUJKVq0Dg1S6gWpagBhEaCjChQA6QK&#10;MTDfOWzhGEIYVJINkU+NgbFhpWjwIy9PIOUjDAYJKT8h5SMcayaM+gnjPsLRliasOO1s0NtjoB/s&#10;0QWLcajKELNSKaj3hKEuno9j/YMYPwbMG5FYeFyhKaULoeZU7vOhDSuPsBsf9UvIfgIGiGFAKTUA&#10;sAFFGCDgpJIYUIQBJtSAIgxIqAGZUQNpJQdIpAcM79qMU4+euGkZ8zIVr0q127v5weqU+cq5blOv&#10;cb14aIodo6P4cBjTUyuxM1sEoad/tVt/zdCWESWQGD6KWyu0mj44chwaCP1NHP1NHC+eq+/Vuv9j&#10;f49T9g0fOodzvlhTaANoMTT2oSBni84ZXrT4yKcelgB2S6X2QLE9UNgDyuxJjU3sbtvZe2A2rUme&#10;cClO1dayAi8LdkxMqOvO/eH/MeteFiey4VHG96Lvqsx64+lYqchxOw2G5yXrRSJl+Z47Z7ce343b&#10;W07H/9m4AL4Lw8CF4ew+/nt8GH998gB2Z1IIwj4ZKBV4dtxMwBiwbx6z/tlJqBS7BmxlKxBAbsZv&#10;1PNEC8cv2jl+3h6AAnBGv8AHd2fwf70+hpM/ewYkFPxjEj5Ng0/jYNlwRON6OjkOtWcQp4yMYuWR&#10;NJpTCqEJIJBWaBzXXw2GR+Pw049sB1GIIBskWCspFSKiBgmEmURAblg5zpQcDAVoVBGNSqn6Na6N&#10;SqXGBFQ/lBoBaAxKDSqp9oNoVONsOJ0RgyCM+jkbHR0V/YrGRpVkY+U6+VsPPKfy7pG8zwovkMCd&#10;Z7bAtzgMPHUsayQEcgZWrhFw/SLgrBC2nxzHA8NBlOLYOSvmAcDJG/4zDCA8LCbCHP4w45kwSQpL&#10;IEyMhxnJcxVDhBjCXCGiBVjYJ1lYQQsf/tTDYSWRYYQBEAakpAEiXfCQVAMgDCiJAY3TyYwpgIQa&#10;YFADGYiBQYwNXLTj+uFqrpd69cTN+JiXWntl3Nxht3e0q61npUKnXoQLUH7MCzCFcS8lxI5baCDK&#10;dg6snStr5+Mrg4fwAX8j/qiM1fQvju8BIefNKerR+cYH0ucCu6G/Cnj5hgebWtC4iDO2mJNaJBne&#10;x6B1hhq1RYfWrzyHferhYwB2S0W6sFFqNyT2DA0N7jn/F9cfncbT5UTdDCicbiq1lsnBiX88edcz&#10;p2ZuHPtTt3pZnCjteVG5zqXDmBbH97Iipz5oIFO8mGeCLM8PHaX0e/9rA4fwb0NHcUmgCadyHwal&#10;wAsTI9idGYeCHnKFvG3t44jI9WOBgo6pki0mLJVfN2s5R1FToQByK0HL9WG9Lk60avjlCg3aqgju&#10;nb8I4umjSH/rD5hIZzCcSmV/Z4IROnUgDfru6/BpEn/KJjDqB1J+3XsxHCCcbGQ46AOGgoRP/kZ9&#10;V0CMBTjvF2JidCyN0XlBDIabTh/GN1akZ+UcZO/3/POgQBhVEg8MH8UtFRoJf2gYCQGn51A+rTs+&#10;PABgoHWyB3/Dg3z/AMJqQSiiSR5hoLDkCBMoTAphYghnFC4AUVhjFFZMtipJYR+x8CnkCx+58dEm&#10;xTBOkP1SUj8RBkjpXiDJ9M8EDChF/Yow0HL9eZex958CemsYNJrJ80Ll4bLxP9OWKhlwagyqT0ZZ&#10;T2KlGJMRZ3N1TAyh8nEqtS7nBkKUbzXVrVx28QH8xfHd2NxyOjYUsZp29x/A7sw4grB2Pop7dEph&#10;WGpeNF4F7L7mJ6cFgv7FGsMiMCySij7CNCwKz4ssOvSp/2xlSuwDsDsblqbU7omM2vP220O7a9xB&#10;rqsBhdNJJday9FOHMba/H+lDIwF2duNH0ocHP3nOv3/8JcB9XhYnfOTUAZ3Ce1mRUw9PEPMZkntu&#10;mOcm91JQFq9VWik8kRrK64w3WJ5DgMXabumgZdeTu8+L3yYoCoRM1quWP94wr4zTdmUEkFtpyBqz&#10;jHdluS4A/G58RA9NvvQU8McPF0/o8IVlwFkh/MPJffi34WO2tgWwnovvbP/j/5juelVDCMzISJjf&#10;vlrvka8NHcIHAo1YUcZIuPl4Hwg5kVzMUFgzdlwvzgFOQH9Nil+c/5XABRefHQ6QPxz9y1Nfb8qG&#10;uEk0GaFu5rL3vXUMS14bgDoyBjU8nh37M7+lKX+nI3oAxkti/Kqr3nm1ZIVnIknQtKVKBpw61cXr&#10;4yR0Sm/hfqZTtJjb1Nv5sYrbYuOj7EvnkohpNDsNZoNCdqtQ7uF67+BhfG/4GP4o0IRTuYZBIfDi&#10;xGjWapr/gM63wAL5YmYqGLHUhwE8VbDys8/69h05ci4P0aIAp8VCykVg7PJAgBadtziy6PCGhwUR&#10;9kjQbiile24k9qTGx/a0+dP7seP6EkHXOepxQOF0UixbjlQK4xNpjE2kwYgQlEE0b1sFydXAPL7i&#10;pdk63slgHbCfLzz0J5+jCCkQORYPjVN5h3e302hYlbP3PdmEi4MAqUbsWJfry9zdyvgNMWeisv+U&#10;EidVChmbAHIzjcT18Row25j8339cSXx/5BiiTaeU9Trsy0xg5+hJw5uT31Yh2964785pLOJ9Ml/S&#10;aIA/d2wP/rzldNzYOL/ASPjM+DC2GkbCBku7Dcf9uuu6uPqN28cBHAFwZPeB3uy5kLDd9wr4RKgV&#10;35i/CPjDIPCVV4vv9PQGAMABUThH7WwwK6mSnS71aoROsX24jWrOxXQLHbdgP2ZnwVE8YK6WYmc2&#10;aDTj1Qs6HE6dDUAohafHhvKWNdq9N07bWzw608o3VqTPBd6C/irgtXU7m5t8/kVMo0Wc2GKQbAdn&#10;1zY0NCw+hMaz6VMPHyWY4obtgRR7lJK7B0cze4xsOgDqa0BhX2cy0troo6Ex1igbpF9LSb8/GGhM&#10;ywxJxiIAQFI1+5imZYQI+jhrSAvFCWgBAGIIP7C28X8E04Avo8AFEJrQ69sypr8vEhrOhg/on4Aa&#10;0hsTqfQmNODzoSXUAI0zoDEA+Blemhh1hbWsGnyOAqWEcAFsA/QnJ3Lcjmm0gNN9j8LnAYApix03&#10;4zf8+Xm/u83LVvqzWf/KBZCbabQZtXId1tx18c2hI2j3h9BewuswLAU+f2IvOGzhzsq+P/fdN/lt&#10;pOV+MI5dWoyG9w0exg+Gj2FFoBGncA1DUuLFiVHsyeheiJB1jFkJb45baTLOhQQgzXOhjM9k8cTZ&#10;kgTloRGw9nQAwK7U4EweflGmVbwU+0FrMSDffbdLIaXmG8kXIJVd+vUsWkxKDdiv5CzURuzMHk3E&#10;CzoXeuNSTIBULnTyGhbLw3k2MSZae8F4FbD3uofO0PyNizSlFoHJRRL0EcbY4tZm/6JDNz4cJrC9&#10;aNaON64560oeCYD/8h3wDMCIwTpnJ545BvWeJrD2eUEcGPvCvr977F9YRjUHNb82kckElcYaKAPu&#10;03gLAEglwpwYE1KFlEKAiHxgaAIABejhyko2ceI+IVSAcRVSijFFMExzqoVBcSlZAxiCkEpjICYZ&#10;JkKNDRPjwIivAUpB60cQEFIOccYzTFGKEY1JJoWAGiTOIKQaYJwklBpVEuMAHTs63wcFhcEGggQw&#10;6iekOTDOgTE/YVWwGf/zjIXA7mHQv72l3wFOscous5ZVg1YwYF/BnhWsmIixC+hyFNAAAB0sSURB&#10;VJeCMlR8W7fTmJcauMTzQFmWTVHsuBk/kU2M5lqJysSLSXUCyK00EysQLAXfFfCF4/twc/OpuK5x&#10;XoHX4ffjI/jHgXewLzNe1pPjxnPSVBCerR+zLNKWSqXw36nhvM69XQSWboPdSwtxSOS8LlLlzoOE&#10;QroqT9w4fjx6IueJM8WgUbRW0R6VMMNhY8WpZ5FSDPuxq6LrKvMyVSN03EqpmlYjNqoVO26hyWYR&#10;KnDjwipACh+UkxE6bmbhQ9cdBHAQwG8KVn72Wd/+k28vnPcnF27ikdCV4oUTSA+PZ+e7UYB+soxO&#10;Lt3/Cijsh8qoLj/8l5KmhIQa1DQOJdUA07iUQo4qTuMEnhZQw2AECHVSKZWGVPs1xtJpiXGN0WgG&#10;JCcgBsABpGlQ8ymRTouxtE+mmtOBDPOND4EB4e9/rL/Wp/qxt1/8F/O31i1myDVACvgZy+B/nBKE&#10;/5QG4PHDdWMtq4ac58U8uVRR6mNAQalqQsUKhY6bCWXFS2EH0tpRy38WILvFZMSOm/HbxvYVihFl&#10;W17kc5UCyK3YDWTWNsMuYr4zdBQ/HjmB5f4Q5nMNQ0ri1Ykx7M2koGCPFCjuyXEbzcRzbayytov2&#10;OjgsU4X3joT9vik0GLqVsEW8SBheJ4W8ZfdX4IkbkgKxE3vhA0EDZT031utBzuBztPaelzK9xWKZ&#10;S6Y6kN+N2DvYkxVz1Qgdt1Pu6KdDwLiJUN5AWScRgiLjYCYvdOqWb6xIn4MVbwohDnLOAeLAGyWm&#10;pFnUBPzlRQDwGoA/mqGjBL5X+11GiEPA2sDki5iMUvjByHF0NS2oyFqWHD2BBtMiq+zXiTuvEs24&#10;w+1jVqyfHYVLGZGTt0zVl3ABjBAeBTgOrofZ8coPl5uq2HEzPkur4iw0KhQxVQogt9Ji87xY2w0J&#10;w1pOFlGjFHrHR/JETpOl8+8kWOzf3UaB56XIcdvFXcG5ge3cWfdp3DeS3H1dROzixThmqfKX/c8T&#10;+9HVfAquDc2DVsQT93ZmAs1geZ6brEcHM9uWTKvnxYly4saKyv7jsJ9aHMwMUBvBUvl2bqdUKJ0z&#10;pWtXbwImZB1IqPLjZgFTuDjF005e6LidBfufLXmYnaFWfHP+YuDMUOkdGSFSPxvrX9F17K2S+3Tb&#10;+A47Ecb1xkApm4jRLWdSAd8xrGXLI6Eycev74AdBMzq9kqwNjn69yVIHM0toeiwcAKvYyK3PFyUW&#10;70zBOqcOq1HeMc2uuwmCZcWZeb8j+9kuaIx1UxQ7bsZPxcVt/mdDDKtSZSoTQG6m2JjIkt4GVCBy&#10;susKt3cb+eNUnNtUu+fIfDaWakuzy4xz42YBZxJhvECoWNsR67IdQ8fxHyMnscwfwjymYVgJwxM3&#10;DgkjBM3Bc2MPS5sJZmXAvpVS1bS0XXVJJULN+jvPhNCZbSo51nxBMrd8cg3Zh2gu1CH/YepgGcXU&#10;hI7bKfcL/zo1VPWAwnq6J5yYZ3peSG8YhKWxEDAtZ8DfntiPTzWfgmtCrQXWsufGR/DPAwfxdmbc&#10;iHvOb3ByIWnKleLFacB+4YB883PlIsexfK0OegZosGR+AizCQzkJGuuEk5MXO27GZ7vbSwsRgjmp&#10;Z2Xl7Z/dby4rSMdvChHzu+M4jqmJHLcRKjZg37rM1qYWHxfmtMz9As6k2Ri7Y/WMZJ//5nKruFEK&#10;r4yP6u2CIW4i2fajuOfGalybCaZ1nhcgv4FxLl85br5AnHCqm70OVXmiJil03MR0HPfUxM7MUjC/&#10;AqwPR3snxLJ8ikLHzbQQL7k+o1TFE4rtz0zgZ6Mny+7T7YQdGwsHAQOFh4aO45cjJ7HUH0Ir170t&#10;r6XHsC89DgFbw2NY2wQKGx63wYuGA+ULEOt6Z5Fj/dfWIVf1J2CCyGV+Aiz3eV6SjuJp0ycrdtyK&#10;n2zeIWW/Xqr7XL6cu9uYkD0dPwpDAot36CcnctxGQ16qZOOez2tXqcg5KbyvCs4L4Gg4dCvNRthY&#10;nmhB7veTxhifisUNintuzM8zwbSHjVUTJmRtZJz3Vf9MRaxVI3TcSkXeKMDt86JNmgabRUj/3/YQ&#10;pPwH6VSFjtuZz8o/hhLDR/HBQGPZ1J5fOrkPzcTr/mHRbAgOa0OTH19sCyMD8Ifx0Ww5AaCVaSW9&#10;NmY5t4oXjUwFovLuAafUJU4CxOphKLqNy+PVnbDOoA5Y73Pb80I5CBZr+SrEjpuxeugAFPym1QmT&#10;3JdKhY7bCBUMsi8dMlULkeM2GrIZ6CjvOEsKFGtZm9BBBefFreRSJeeLTuv3WoubmWBGw8bKVYnK&#10;7sG+LzdfMtUKt8K6VLq1u89CPuXqpMwyVY6NqhexE8x7cOasP/p36wPRIZxjkkLH7ZxKlT2Gtp44&#10;gE8XCZF6cWIU9wwcwslMpuL9uZlmI2OQtUGwixYnYeO4vITXxips3IYGs2NUwZgGm8jRv1U2FqI+&#10;7pIcAVvHDLCLDeOd7J20yYsdN6OVCBuzf1e5FsZhnYUyAsjNNBTJRpfrmNuW10DkuI2G7FxIzgIl&#10;b7lyaD/LnpNCb45baSqSwMFM3mIdfF8rcTMTzGgrX8sQsWqEzmxR7Oic6jYVoePus5BP6blvqrfx&#10;TUbszCbBgrAxW4dBlVg3SaHjdk6rwPNi8rPhE+gZHcCF/gbMYxpGlcRb6RQOZiaq3pebyc3V4CxK&#10;nIVNeXFjF0Cm12amBllWQ/GwMfu/MDqbJcLIrJ+Vsi2vk4eHQcBmCQYKhVqBmJmi2HEzPocB+3nf&#10;84RtBcKlzHc3d1QBc0JJICtOraIDud85d/1MXeS4jfywMR1r+5qrd7HzAYd65rer9nPiVuxjoPIm&#10;qqR8QVMrcTMTzPiA/Uqr5d5LYepMVcRVn7HLPZQaB1Rtvdz9yHAmYBMaBdZPsj1sreuKPIgd19VR&#10;OMwp1XpKFLB3PIW9U9mHy2m0zIqskMtuU4k1rLi4KS1s3Aa3jGYr7GiW74Q6ihzonZVy27qZgGlZ&#10;z/OU2AVb4YSLUxE7bkZzvBYsv3sR711V34sIIDcSBANg6XSTyrsmrJ3xWokct5FrZytrXwtEizLL&#10;WM6HQ0i23ZvjRvLEi8rNxaJsoqSW4mYmmPlUyVWWd/NFUY5aeJrmWkIDsz7KYVmlTFbsuIFAnkvf&#10;3uGwdBgcOyaTEzpup5IxL+82Gq2ufksDUWgBy01cmZ8COV+gVOK1cRt6yoXynU67PMlfV6nIcfor&#10;7sRvPiOyFnYHL0ree6lnSmVix81Ynx6543W+bpyWFf9emQByG0GytwWW73lzPNk89lMQOW4jQAxO&#10;bWxenZWyLAfy6k0qb5v8fRQ3IrqRICxeKHL6ba1jfWojbmaCWUmVXM0P7b7bonLsx16q3jMtdGab&#10;qYjYeqqnnWzHA5R9BDp2KPJCIaYudNxMa51nBpsOijc4lsYFRrwxkDcfQ4GAUajIa+M2ePYeyL+K&#10;Czqbud5lyY5paZGT24fb8dnqWuy9YNkUxI6bMecvslO5cCl2fdWHWLHjz3peyoUG2tuVyYsct+EH&#10;wTo3T+k2tkz7qUqcJyDPiOhGAtn2I7++Zjr0PCFTI3EzE8yKyfPd5H2xUisvSn00sc5M9hzMlWvG&#10;5zApXl5nQzmtm7rQcTMRT7wUELQ0OLlGBLY02LnGxmr5yvtehdfGbbDspzLCJBvKUbnIsa93X+2L&#10;47N1QB0TGtieI9bPkxE7boZbxgDZKdatzF+aG3xdulzxZW7CTyUMZJbrwt6ZzStXpchxG/4S7Wxh&#10;G5tvJCloP/M8WcW9OW6FFSwx6lsQAlc7cTMTuN7zUuk+3chUxv/MtXAxk1L1stdjLnpn8rvp+bGy&#10;Zt+qkg4HULnQcTvNnngpgGC/hin7Zm1szAYE5jJF+UKmCq+N2yhsdMt1JisVOfml6uU+MbHeLfaO&#10;k7Wuzs+RyYsdt+J0nZgU61g61qlKAeRW7G0MYBUlyP9ulKmFyHETJdtZ2znIfS53Hqz7cvbmuJHV&#10;kXlu7Q5NCfrJsi1uPu8eHh4eHh4eHh4eHh4AShstPDw8PDw8PDw8PDw8XAO5Mc2dh4eHh4eHh4eH&#10;h4eHHc/z4uHh4eHh4eHh4eFRF3jixcPDw8PDw8PDw8OjLvDEi4eHh4eHh4eHh4dHXeCJFw8PDw8P&#10;Dw8PDw+PusATLx4eHh4eHh4eHh4edYEnXjw8PDw8PDw8PDw86gJPvHh4eHh4eHh4eHh41AWeePHw&#10;8PDw8PDw8PDwqAs88eLh4eHh4eHh4eHhURd44sXDw8PDw8PDw8PDoy7wxIuHh4eHh4eHh4eHR13g&#10;iRcPDw8PDw8PDw8Pj7rAEy8eHh4eHh4eHh4eHnWBJ148PDw8PDw8PDw8POoCT7x4eHh4eHh4eHh4&#10;eNQF2kz+seQFm9vBKNL52td6zGWJtmgkEmxqTyHTt/61e/vM5duXbGoLSh7pfP2eXus+ti/Z1BaE&#10;1mbdh9sx6523UKr+ztfv6U0u+VyHvXwKmb5UKtUfCTa1m8v6U8O90b5E//Qf7cyQXPK5DvtvbmJe&#10;E/Y6F/vtree33s9T8oLN7QBgv+6t10lB/S3r6r3+QOlrw1xf7toodh6LXVv1grVeJe8Ho0zygs3t&#10;KSb67eey2PlxO9Y6V1L/d8t1ATjfN6WeJ073mPksLXX/1SvJJZ/rMNtdIPeb28v1p4Z7ASC7zrLN&#10;XMB+Hpww7xvzfjC/O5Wtl2sl0RaNRPyNbZX2KYv1TUu1T+XartnG3hd16kc79lcdylZyHU0nMype&#10;oGlxzmkNADIXRRqbOznj9zdIvhNAp7k8yPxR7mN3JZfedm3nK19N5i3n7C7rPlxPrt5ZhFCPA+jg&#10;Pm2XvXhQsK3BoNZjXTffF0Fy2Za9mMh0zoUHKfdpu4KK7wXQZl/X2tQSZ8S6ImhaC6DHXB7kgSRn&#10;tDy55HNr824ky/nNnicpY9brph7YvmRTW2Mg+JwSciDRFm2zdqKs18JPL45BSPU80plo5+v39M61&#10;64T7tF0hwQrOAQAkl97ezX3aXfZro4EH4ozRuuRFt93U+fJXE/Cxds74/dnvBpHGcA8IEQAFnZa6&#10;QNPixqeOos9CSxloWjwE3r59yab2vAbVWqaOsNa5kvoXlJmj10Xyotui3KcVtKPFfmfu03YFBdsK&#10;oBsAkhfeHmOEbh7whQGgERqSS7c8jkwmVq/PEZPk0ts6GSjBfVoYAJLLtuxNZcY7IsGmNqf213i2&#10;FDxzpZIPnBwejNWjuE20RSPzGlu6ibEt3Kd3+36y9PYBqdDd+epXzGtE75BqPNHoCy4EjPZk6ZbH&#10;Q9zfS4xtcdq39TpyM5FgUzv3abvs9779GbF9yaa2IAsk5jdH1gDGvbBsy15kRLTzta/1gPN4kHgE&#10;tr5L8sLbY9ynbQumsRZA30zVqypsfdFsX0KIWLZP5dBfNaCi1xFUdKb7Wy4IG2MxJeQAY7Ru+5JN&#10;bQVrQQmn5fWGEOrxT7wYJ/PV+crdHbl1cmv+uq90Z9elM2uPD/W3CiGuZVJF4NMSs3D40wInWpi8&#10;6Laoddn2JZvaGLEue9nkBZvbOaPlAEAai9rXC6EeN88ToF8303LQ00iQ+aMAQJyFI43Nnfb1Qsit&#10;x4f6W4UUNzGl2iwdk9w68zrxa3Ul3OwQZ+FIqCVmXbZ9yaY2BsTsZbcv2dTGGK1TQg5A6ddG58tf&#10;TQihHmeK4om2aAQwGhdGyyFlXXZAJgtxFg7yQNI8D+9m5ux1oVi0VDtaiuTS27u5xrYpoh6Rzqwd&#10;SacWCSlumqYjnXkYi0uivpF0apEYT7+fFHpTqVT2dxbpzNq89tdiGBPpzFoxnn6/kvJuRqwr0tAS&#10;nY0qTJXWxnCCGNsihNwqxtPvF+nMWkXUwzW2zWyDkxdsbuc+bRcU+oUQ14rx9PvN60AKmRTpzFqR&#10;zqwVUj0vpHre/J6SE4nZrFu1MEVx0yNpJ9EWjQS1QA+DahdS3CTG0+8XQlwLhX7u03bp28k4J1pY&#10;EDXDKSaU2uv2qCCzLzqSTi0y+0u5uuWXsb6AItcRQxKgGTf6zKznxUbygs3tPOBbLjLqDg5sMzpv&#10;3fZyRsPbUbcNyxQx6p1MLt3Sy5SqS8ugE0KpvUYnImn+tkEWSAil9nKihday5OcxJeSABOKcs7sS&#10;bdGCjkbuPN3eTrolpb5gFJVKPqAUtRud8IS9iFHHxM5lt3dwoi6HdcmfXHR7ghM5WsnqBSXkAANi&#10;25dsSpgegwbN3w1ZWNYUfVKhm2u0bfuSTW3rX7u3D5lMjAK+5yKhlliiLRqfF2rpFkI9Xm8euami&#10;hBzgnC1vbWqJA4jO9vHMOnPsuti+ZFNboy+4plw7WgzO2V16/e+2GkwScHj+1COcaKGE7LF4HjsB&#10;ILnkcxVtb3ieYsllWzpB1AkgXm4bN2H0s9YJIbdaDaMAepIXbelliuIAEuTTupWQAyk50Wk5V72w&#10;XQfJpVv6AeeQo7rBpyWc+pSRhpYoJ1oopLBGd/Qm2qI980ItfeTTuk+ODETnhVrihhG1B9A9Vtyn&#10;LRQZeceM1mMKGL9xn7VusHptbZS6jqbzOIsxq54X5uNRJeRA/9hgQkq1E4yi9jJSyk7OyGx46xdC&#10;JLnkcx3mK98KSh3Jpbd3J5fe3m33RIBYe3LpbZ07l92e4JzWSFIFlue6RcluADAt7Mkln+vgnNaY&#10;y00SbdEISXSCkDCtPMUsYNuXbGoDUadQau90HnqtSS69rZMTLVRSJQEZ55zWFLOgJtqiEQXqcKpj&#10;csnnOiRRpxGWWL+Q3mA2aP5uIOeRk8qhU2aIvv6xwYQSciDE/TFA73QoKe/mnN3V2tQSJ87CKTke&#10;nbE6uAQJ6hVCbmXEugqeL+9C5tp1EeL+WLYdVfIBp3a0GFnrMcnE9Bzd7COl2qlf+1t6kxfeHrN7&#10;IElj0Wz76zAGFTA6bkQLGan6C6HTeCcAOHpIlEoSZ+HtSza1KUK7BPW6dbxGrcj2KRvDCfs6YtSh&#10;hBywC7NoX6JfEfWQUh3RvkS/YkgyYl3mtUQay/ZlZ6QSNcRat+xChrbsPbH09u7tSza1gXN9fUa4&#10;wsgzu2FjClHFkIz2JfqVkglOtDC59LY85df52td65kLDyxkt5z5tl/nKGyjI0AZQB0AdzO5+YxQF&#10;WIwR69LDYqhtBg97ehGqz/SkbF+yqQ2M6xZQSzwqoI+LIs7CMi0S61+7t09KtROc8kQc57TmpxfH&#10;VKMvuAcK/ZjIFLUguBEiFhVK7e185avJ/pGhpLUTnoVRNLl0S0+kKdzLiRZCyux6ztldP704prhP&#10;2wWJvnrujAGAVOiXCt2MWFfygs3tpkfOGp8N5Is+s1GBynkXTowMdishBxixLiHk1rneMBej85Wv&#10;dJvhUsVCJt5NzKnrwtqOSpV0akfLIlSf+TF50W3R5NItPcmlW3rquc01OTkyEBVCbgUhwjW2bV6o&#10;pc9qGFKK2s32F5za8jbmPJ5cuqWHB3zPKSEHRsVE3RpRHa9x0n/3ILQ2TrSQmCosM8fofO1rPSIj&#10;72CM1iUvvD2vjVUKEUnU57QdQfURZ2EAUBMiDuhGVNO4at6D016BaUAp1WvWDQCYVJHsPQHqCEoe&#10;McYEon9ipG+WDjOPWRMvyYtuixJnYQXqSC7d0gOwGKB34uxlzYaXM34/0czH1tWCgjEvVmUvVaLz&#10;lbs7Ol+5u+Oal78Ss20Y63zl7o5PvBgnRdTDObtrLnU++kcH40rIgaAW6OGc1kCK7sJS+rUBTYsn&#10;l27pUYR2e8ypkOp5IcS1SsgBoL6yKJljNphUkeTSLT2RUFi3bChbiI9EH6B6IFR8JJ1aZA1zkUo+&#10;YMavEqEgu1Q90vnqV+JCqb3wa0knjxxgfV6wWHLplh71/3d3NbttW1n4O/faruGmI2JeIFoFjhVA&#10;mico5wl8u+uS3QXIRJKfoMoTRJIboLvh7LKk5gVKPUFlYCwH2QzzAi3lJKpj657TxRUlipadAK3d&#10;0B/ghUVK4CUPz+93zgX5pFUlc7qCJEx5TvNIp6eldTyuQzGTrCCNdU5IOp0YVpRiayPKDFGpMXe8&#10;LunDT1jbXZGLj9lRIqQKq1TjvLycYZYAgNJqGexYSQBx+vgOJMuCJEzNuN8x/+tVrbXfkFaVjGoK&#10;YGFjzbjnFxNnRDICJLZsv/tlelotpV7N3pM1AW2WLHVJYhm6QO7uw5z0u8wy0Bvqed6nVCQjrai+&#10;rj+QQb5lOQKcf2FZjqCpnSVXs4CmlCAy2doAV61fvBPjnu/8KVd19Ha+8v+y68zhdoMXgregs4jL&#10;NIMlBCQGJLZWhkrR/jrBSacTY0XeKEX7t3rNnxFEnPCcKVvK6H4dgiRMWdDRRPetleG6sadaUZ1Z&#10;BpmcgCUUy5OVxn1BasaHEZO0taavo71m51YX8gew6NkAuos1EsK8E+4gsRn3O+ak3y0aUWEkZnwY&#10;WcvP5lO3AtwFMLcXslFwLLKgrygbVuRN1rifR1mzYitQuQk3zDGwSqGMdv/lk1YVsbgUvAdJmOJ8&#10;ZjTR/Wz4RemQN7IX7NY4p8UAc+qporqTh09DqeXiGjv6cvdxVVhi0qqST/QsBmGw6wOxLEcQBFk1&#10;wrz6IS5w2kuNlVHy07cxAEDwSc9cZhyacb9jjg/DsspJVskHqU7et4oePGlAECwpxhJrRfViNSLa&#10;e2ru4rCPX99PgqJPyZYjwE08zZ8b1Z4GWlEdIjnKlGvcV0Jdy3JUpoRpHuvXdhnp9G28To5e7j6u&#10;XkW3vEnceMO+Gzu3FRBRQyuqW8vPlg2GfJCngbzcfVz9Um//f10/Q5CEafTgicEXmz/f9DXfPlzP&#10;y+LfuVMCLPi4PhE1tFb7luWolNmfa2BO+t3oYRPr+KK0pduAUzR54zF41KzOOadtb6ey/K3jw3BQ&#10;a5l5hSoqhUJRFLiG2VWHIXrUMlc17l8FM+53or2Wr0Dd6MGTUSnWfw3M+DCKHjYPYG1cPJYFfb/Z&#10;D+2VOfx7TWRUxLvwrmQ6FCBfa7pvyVUnzasf4mivNdQb6nm01zJESPXmxr4VeXMV99q8fjGKHjYP&#10;9IZ6fotL+ENYZ0MAt5ZBrTXQWn0f1VqGgEQp5YvlSbGasqJfSZJiIFxGfMyObqutIJ2edr17lbbe&#10;3PhpUGsNBKhqreoriaKLWcBbG9EOtkaDWisWkRERNZQqz24EV2HeSP1TVGsdQSTy7lUCsTw5k/Mo&#10;27cks7HZd874PNz+a2cZ/akIkjCNak/bWql/e/cqo0GtNRKBp7/Y/NqKvDmbOYpxOj3tel9WjJtA&#10;1gogEoHIaK3r3vbqaPq7gMynlA0dZ5Qpp1Obz7RW30ePWj4JRgJUtdJ1y3KUt9Hm+DD8716zS1pV&#10;wCWqusz7WRTBY5Cvla5f8j/m5+S/FiRhJ5Ojv+/8LRk8akYAsKO2DINGuOWx+zdeedlm7QHki8Cz&#10;Mz4w435nW2/61srwTM5XIr1vX/2YsPB/lEIVJEmx6diV6ux3ZWtGViSjqxr9lmtZ8guhqQqW1FoZ&#10;ClPVfQ7YGR+k7yf+LVzyjcNaGYJlEYyYk343H5wsjgt51vKzYtbrt9l5x1oZejtf+cX7++v7ScAs&#10;gyzw+Zzxcvdx1dHB+LLym9OkwmrgKpa0no9cPHbGHwIhivMZ6TKhuB5z0u/mg7BMNhTBE+ZeMUA5&#10;4/PQWhlu600fANbpkjIh06EAYNmu7FFgxj0/m3Aj4u5H+m7SyN6XdbrHnPS7bvRrOZqPV2xIYdLN&#10;/nHP2BkfQJCKwAMh/GV6utwfaPHsl/p10VdYdrm4xo665wsvSMI0fTdpCHNPBB4EqbPDy1H95vWL&#10;Ufpu0lgOw8jJWskrMI4OZb8hIAHIJ0jMM+t/++rH5LKNzfH758fyNqrMMMeHof1w8Q8lEonAI3Jy&#10;kL6bLPZ/CpIwNce9hp3xQXa/FCS2F7OVfdWu82c+a2TPNAfz+sWISdr5z82437EXs38u7hWQ2Bkf&#10;mOPeJUodCzrWyjB9//azaGL/GBTJyPkb5LNQQ80pkXl9kD9n9W8pRyCEwlSFkMeCTv77t4XfAafl&#10;ka3ZUBvfAAAAAElFTkSuQmCCUEsBAi0AFAAGAAgAAAAhALGCZ7YKAQAAEwIAABMAAAAAAAAAAAAA&#10;AAAAAAAAAFtDb250ZW50X1R5cGVzXS54bWxQSwECLQAUAAYACAAAACEAOP0h/9YAAACUAQAACwAA&#10;AAAAAAAAAAAAAAA7AQAAX3JlbHMvLnJlbHNQSwECLQAUAAYACAAAACEAN+HFixEEAAB8CgAADgAA&#10;AAAAAAAAAAAAAAA6AgAAZHJzL2Uyb0RvYy54bWxQSwECLQAUAAYACAAAACEAqiYOvrwAAAAhAQAA&#10;GQAAAAAAAAAAAAAAAAB3BgAAZHJzL19yZWxzL2Uyb0RvYy54bWwucmVsc1BLAQItABQABgAIAAAA&#10;IQBq8ZdM4AAAAAsBAAAPAAAAAAAAAAAAAAAAAGoHAABkcnMvZG93bnJldi54bWxQSwECLQAKAAAA&#10;AAAAACEAofz4PrydAAC8nQAAFAAAAAAAAAAAAAAAAAB3CAAAZHJzL21lZGlhL2ltYWdlMS5wbmdQ&#10;SwUGAAAAAAYABgB8AQAAZ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3576;top:580;width:6181;height: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z90wwAAANoAAAAPAAAAZHJzL2Rvd25yZXYueG1sRI9Pi8Iw&#10;FMTvgt8hvIW9iKa7gko1iihbvPqHgrdn87YtNi+1yWrXT28EweMwM79hZovWVOJKjSstK/gaRCCI&#10;M6tLzhUc9j/9CQjnkTVWlknBPzlYzLudGcba3nhL153PRYCwi1FB4X0dS+myggy6ga2Jg/drG4M+&#10;yCaXusFbgJtKfkfRSBosOSwUWNOqoOy8+zMK7uvTOl1OeuckyY9VsjGX1ThFpT4/2uUUhKfWv8Ov&#10;9kYrGMLzSrgBcv4AAAD//wMAUEsBAi0AFAAGAAgAAAAhANvh9svuAAAAhQEAABMAAAAAAAAAAAAA&#10;AAAAAAAAAFtDb250ZW50X1R5cGVzXS54bWxQSwECLQAUAAYACAAAACEAWvQsW78AAAAVAQAACwAA&#10;AAAAAAAAAAAAAAAfAQAAX3JlbHMvLnJlbHNQSwECLQAUAAYACAAAACEA0+s/dMMAAADaAAAADwAA&#10;AAAAAAAAAAAAAAAHAgAAZHJzL2Rvd25yZXYueG1sUEsFBgAAAAADAAMAtwAAAPcCAAAAAA==&#10;">
                  <v:imagedata r:id="rId8" o:title=""/>
                </v:shape>
                <v:rect id="Rectangle 3" o:spid="_x0000_s1028" style="position:absolute;left:3043;top:244;width:7172;height:2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dTlxAAAANoAAAAPAAAAZHJzL2Rvd25yZXYueG1sRI9bawIx&#10;FITfC/0P4Qi+SM0qxdbVKF4oFETqDXw9bI7ZpZuTdZPq+u+NIPRxmJlvmPG0saW4UO0Lxwp63QQE&#10;ceZ0wUbBYf/19gnCB2SNpWNScCMP08nryxhT7a68pcsuGBEh7FNUkIdQpVL6LCeLvusq4uidXG0x&#10;RFkbqWu8RrgtZT9JBtJiwXEhx4oWOWW/uz+rYNjRZra4mc2xWR7OP3I9/1httkq1W81sBCJQE/7D&#10;z/a3VvAOjyvxBsjJHQAA//8DAFBLAQItABQABgAIAAAAIQDb4fbL7gAAAIUBAAATAAAAAAAAAAAA&#10;AAAAAAAAAABbQ29udGVudF9UeXBlc10ueG1sUEsBAi0AFAAGAAgAAAAhAFr0LFu/AAAAFQEAAAsA&#10;AAAAAAAAAAAAAAAAHwEAAF9yZWxzLy5yZWxzUEsBAi0AFAAGAAgAAAAhAA6Z1OXEAAAA2gAAAA8A&#10;AAAAAAAAAAAAAAAABwIAAGRycy9kb3ducmV2LnhtbFBLBQYAAAAAAwADALcAAAD4AgAAAAA=&#10;" filled="f" strokeweight=".24pt"/>
                <w10:wrap type="topAndBottom" anchorx="page"/>
              </v:group>
            </w:pict>
          </mc:Fallback>
        </mc:AlternateContent>
      </w:r>
    </w:p>
    <w:p w:rsidR="00D90450" w:rsidRDefault="00E93009">
      <w:pPr>
        <w:pStyle w:val="BodyText"/>
        <w:spacing w:before="160"/>
        <w:ind w:left="674" w:right="335"/>
        <w:jc w:val="center"/>
      </w:pPr>
      <w:r>
        <w:rPr>
          <w:b/>
        </w:rPr>
        <w:t>Rajah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Ketibaan</w:t>
      </w:r>
      <w:r>
        <w:rPr>
          <w:spacing w:val="-1"/>
        </w:rPr>
        <w:t xml:space="preserve"> </w:t>
      </w:r>
      <w:r>
        <w:t>Pelancong</w:t>
      </w:r>
      <w:r>
        <w:rPr>
          <w:spacing w:val="-3"/>
        </w:rPr>
        <w:t xml:space="preserve"> </w:t>
      </w:r>
      <w:r>
        <w:t>Mengikut Bulan</w:t>
      </w:r>
      <w:r>
        <w:rPr>
          <w:spacing w:val="1"/>
        </w:rPr>
        <w:t xml:space="preserve"> </w:t>
      </w:r>
      <w:r>
        <w:t>Bagi</w:t>
      </w:r>
      <w:r>
        <w:rPr>
          <w:spacing w:val="-3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2020</w:t>
      </w:r>
    </w:p>
    <w:p w:rsidR="00D90450" w:rsidRDefault="00D90450">
      <w:pPr>
        <w:jc w:val="center"/>
        <w:sectPr w:rsidR="00D90450">
          <w:headerReference w:type="default" r:id="rId9"/>
          <w:type w:val="continuous"/>
          <w:pgSz w:w="12240" w:h="15840"/>
          <w:pgMar w:top="1360" w:right="1320" w:bottom="280" w:left="1340" w:header="727" w:footer="720" w:gutter="0"/>
          <w:pgNumType w:start="1"/>
          <w:cols w:space="720"/>
        </w:sectPr>
      </w:pPr>
    </w:p>
    <w:p w:rsidR="00D90450" w:rsidRDefault="00E93009">
      <w:pPr>
        <w:pStyle w:val="ListParagraph"/>
        <w:numPr>
          <w:ilvl w:val="0"/>
          <w:numId w:val="2"/>
        </w:numPr>
        <w:tabs>
          <w:tab w:val="left" w:pos="821"/>
        </w:tabs>
        <w:spacing w:before="82"/>
        <w:ind w:hanging="361"/>
        <w:rPr>
          <w:sz w:val="24"/>
        </w:rPr>
      </w:pPr>
      <w:r>
        <w:rPr>
          <w:sz w:val="24"/>
        </w:rPr>
        <w:lastRenderedPageBreak/>
        <w:t>Kertas</w:t>
      </w:r>
      <w:r>
        <w:rPr>
          <w:spacing w:val="-2"/>
          <w:sz w:val="24"/>
        </w:rPr>
        <w:t xml:space="preserve"> </w:t>
      </w:r>
      <w:r>
        <w:rPr>
          <w:sz w:val="24"/>
        </w:rPr>
        <w:t>kerja</w:t>
      </w:r>
      <w:r>
        <w:rPr>
          <w:spacing w:val="-3"/>
          <w:sz w:val="24"/>
        </w:rPr>
        <w:t xml:space="preserve"> </w:t>
      </w:r>
      <w:r>
        <w:rPr>
          <w:sz w:val="24"/>
        </w:rPr>
        <w:t>hendaklah</w:t>
      </w:r>
      <w:r>
        <w:rPr>
          <w:spacing w:val="-1"/>
          <w:sz w:val="24"/>
        </w:rPr>
        <w:t xml:space="preserve"> </w:t>
      </w:r>
      <w:r>
        <w:rPr>
          <w:sz w:val="24"/>
        </w:rPr>
        <w:t>menyentuh</w:t>
      </w:r>
      <w:r>
        <w:rPr>
          <w:spacing w:val="-1"/>
          <w:sz w:val="24"/>
        </w:rPr>
        <w:t xml:space="preserve"> </w:t>
      </w:r>
      <w:r>
        <w:rPr>
          <w:sz w:val="24"/>
        </w:rPr>
        <w:t>isu-isu yang</w:t>
      </w:r>
      <w:r>
        <w:rPr>
          <w:spacing w:val="-2"/>
          <w:sz w:val="24"/>
        </w:rPr>
        <w:t xml:space="preserve"> </w:t>
      </w:r>
      <w:r>
        <w:rPr>
          <w:sz w:val="24"/>
        </w:rPr>
        <w:t>berkaitan</w:t>
      </w:r>
      <w:r>
        <w:rPr>
          <w:spacing w:val="-1"/>
          <w:sz w:val="24"/>
        </w:rPr>
        <w:t xml:space="preserve"> </w:t>
      </w:r>
      <w:r>
        <w:rPr>
          <w:sz w:val="24"/>
        </w:rPr>
        <w:t>skop</w:t>
      </w:r>
      <w:r>
        <w:rPr>
          <w:spacing w:val="-2"/>
          <w:sz w:val="24"/>
        </w:rPr>
        <w:t xml:space="preserve"> </w:t>
      </w:r>
      <w:r>
        <w:rPr>
          <w:sz w:val="24"/>
        </w:rPr>
        <w:t>penyelidikan.</w:t>
      </w:r>
    </w:p>
    <w:p w:rsidR="00D90450" w:rsidRDefault="00E93009">
      <w:pPr>
        <w:pStyle w:val="ListParagraph"/>
        <w:numPr>
          <w:ilvl w:val="0"/>
          <w:numId w:val="2"/>
        </w:numPr>
        <w:tabs>
          <w:tab w:val="left" w:pos="821"/>
        </w:tabs>
        <w:spacing w:before="21" w:line="259" w:lineRule="auto"/>
        <w:ind w:right="307"/>
        <w:rPr>
          <w:sz w:val="24"/>
        </w:rPr>
      </w:pPr>
      <w:r>
        <w:rPr>
          <w:sz w:val="24"/>
        </w:rPr>
        <w:t>Sebarang</w:t>
      </w:r>
      <w:r>
        <w:rPr>
          <w:spacing w:val="-5"/>
          <w:sz w:val="24"/>
        </w:rPr>
        <w:t xml:space="preserve"> </w:t>
      </w:r>
      <w:r>
        <w:rPr>
          <w:sz w:val="24"/>
        </w:rPr>
        <w:t>penyertaan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tidak</w:t>
      </w:r>
      <w:r>
        <w:rPr>
          <w:spacing w:val="-2"/>
          <w:sz w:val="24"/>
        </w:rPr>
        <w:t xml:space="preserve"> </w:t>
      </w:r>
      <w:r>
        <w:rPr>
          <w:sz w:val="24"/>
        </w:rPr>
        <w:t>memenuhi</w:t>
      </w:r>
      <w:r>
        <w:rPr>
          <w:spacing w:val="-1"/>
          <w:sz w:val="24"/>
        </w:rPr>
        <w:t xml:space="preserve"> </w:t>
      </w:r>
      <w:r>
        <w:rPr>
          <w:sz w:val="24"/>
        </w:rPr>
        <w:t>kriteria</w:t>
      </w:r>
      <w:r>
        <w:rPr>
          <w:spacing w:val="-4"/>
          <w:sz w:val="24"/>
        </w:rPr>
        <w:t xml:space="preserve"> </w:t>
      </w:r>
      <w:r>
        <w:rPr>
          <w:sz w:val="24"/>
        </w:rPr>
        <w:t>seperti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dinyatakan di</w:t>
      </w:r>
      <w:r>
        <w:rPr>
          <w:spacing w:val="-2"/>
          <w:sz w:val="24"/>
        </w:rPr>
        <w:t xml:space="preserve"> </w:t>
      </w:r>
      <w:r>
        <w:rPr>
          <w:sz w:val="24"/>
        </w:rPr>
        <w:t>atas</w:t>
      </w:r>
      <w:r>
        <w:rPr>
          <w:spacing w:val="-1"/>
          <w:sz w:val="24"/>
        </w:rPr>
        <w:t xml:space="preserve"> </w:t>
      </w:r>
      <w:r>
        <w:rPr>
          <w:sz w:val="24"/>
        </w:rPr>
        <w:t>tidak</w:t>
      </w:r>
      <w:r>
        <w:rPr>
          <w:spacing w:val="-57"/>
          <w:sz w:val="24"/>
        </w:rPr>
        <w:t xml:space="preserve"> </w:t>
      </w:r>
      <w:r>
        <w:rPr>
          <w:sz w:val="24"/>
        </w:rPr>
        <w:t>akan</w:t>
      </w:r>
      <w:r>
        <w:rPr>
          <w:spacing w:val="-1"/>
          <w:sz w:val="24"/>
        </w:rPr>
        <w:t xml:space="preserve"> </w:t>
      </w:r>
      <w:r>
        <w:rPr>
          <w:sz w:val="24"/>
        </w:rPr>
        <w:t>diterima.</w:t>
      </w:r>
    </w:p>
    <w:p w:rsidR="00D90450" w:rsidRDefault="00E93009">
      <w:pPr>
        <w:pStyle w:val="ListParagraph"/>
        <w:numPr>
          <w:ilvl w:val="0"/>
          <w:numId w:val="2"/>
        </w:numPr>
        <w:tabs>
          <w:tab w:val="left" w:pos="821"/>
        </w:tabs>
        <w:spacing w:line="256" w:lineRule="auto"/>
        <w:ind w:right="661"/>
        <w:rPr>
          <w:sz w:val="24"/>
        </w:rPr>
      </w:pPr>
      <w:r>
        <w:rPr>
          <w:sz w:val="24"/>
        </w:rPr>
        <w:t>Contoh</w:t>
      </w:r>
      <w:r>
        <w:rPr>
          <w:spacing w:val="-2"/>
          <w:sz w:val="24"/>
        </w:rPr>
        <w:t xml:space="preserve"> </w:t>
      </w:r>
      <w:r>
        <w:rPr>
          <w:sz w:val="24"/>
        </w:rPr>
        <w:t>format</w:t>
      </w:r>
      <w:r>
        <w:rPr>
          <w:spacing w:val="-1"/>
          <w:sz w:val="24"/>
        </w:rPr>
        <w:t xml:space="preserve"> </w:t>
      </w:r>
      <w:r>
        <w:rPr>
          <w:sz w:val="24"/>
        </w:rPr>
        <w:t>penulisan</w:t>
      </w:r>
      <w:r>
        <w:rPr>
          <w:spacing w:val="-1"/>
          <w:sz w:val="24"/>
        </w:rPr>
        <w:t xml:space="preserve"> </w:t>
      </w:r>
      <w:r>
        <w:rPr>
          <w:sz w:val="24"/>
        </w:rPr>
        <w:t>kertas</w:t>
      </w:r>
      <w:r>
        <w:rPr>
          <w:spacing w:val="-2"/>
          <w:sz w:val="24"/>
        </w:rPr>
        <w:t xml:space="preserve"> </w:t>
      </w:r>
      <w:r>
        <w:rPr>
          <w:sz w:val="24"/>
        </w:rPr>
        <w:t>konsep</w:t>
      </w:r>
      <w:r>
        <w:rPr>
          <w:spacing w:val="-1"/>
          <w:sz w:val="24"/>
        </w:rPr>
        <w:t xml:space="preserve"> </w:t>
      </w:r>
      <w:r>
        <w:rPr>
          <w:sz w:val="24"/>
        </w:rPr>
        <w:t>boleh</w:t>
      </w:r>
      <w:r>
        <w:rPr>
          <w:spacing w:val="-1"/>
          <w:sz w:val="24"/>
        </w:rPr>
        <w:t xml:space="preserve"> </w:t>
      </w:r>
      <w:r>
        <w:rPr>
          <w:sz w:val="24"/>
        </w:rPr>
        <w:t>dilihat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Lampiran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(Abstrak)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Lampiran</w:t>
      </w:r>
      <w:r>
        <w:rPr>
          <w:spacing w:val="-1"/>
          <w:sz w:val="24"/>
        </w:rPr>
        <w:t xml:space="preserve"> </w:t>
      </w:r>
      <w:r>
        <w:rPr>
          <w:sz w:val="24"/>
        </w:rPr>
        <w:t>2 (Penulisan Penuh Kertas</w:t>
      </w:r>
      <w:r>
        <w:rPr>
          <w:spacing w:val="2"/>
          <w:sz w:val="24"/>
        </w:rPr>
        <w:t xml:space="preserve"> </w:t>
      </w:r>
      <w:r>
        <w:rPr>
          <w:sz w:val="24"/>
        </w:rPr>
        <w:t>Konsep).</w:t>
      </w:r>
    </w:p>
    <w:p w:rsidR="00D90450" w:rsidRDefault="00D90450">
      <w:pPr>
        <w:pStyle w:val="BodyText"/>
        <w:spacing w:before="3"/>
        <w:rPr>
          <w:sz w:val="28"/>
        </w:rPr>
      </w:pPr>
    </w:p>
    <w:p w:rsidR="00D90450" w:rsidRDefault="00E93009">
      <w:pPr>
        <w:spacing w:before="1"/>
        <w:ind w:left="8211"/>
        <w:rPr>
          <w:b/>
          <w:sz w:val="20"/>
        </w:rPr>
      </w:pPr>
      <w:r>
        <w:rPr>
          <w:b/>
          <w:sz w:val="20"/>
        </w:rPr>
        <w:t>LAMPIRAN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</w:t>
      </w:r>
    </w:p>
    <w:p w:rsidR="00D90450" w:rsidRDefault="00E93009">
      <w:pPr>
        <w:pStyle w:val="Heading1"/>
        <w:spacing w:before="180"/>
      </w:pPr>
      <w:r>
        <w:t>Tajuk</w:t>
      </w:r>
      <w:r>
        <w:rPr>
          <w:spacing w:val="-8"/>
        </w:rPr>
        <w:t xml:space="preserve"> </w:t>
      </w:r>
      <w:r>
        <w:t>Kertas</w:t>
      </w:r>
      <w:r>
        <w:rPr>
          <w:spacing w:val="-1"/>
        </w:rPr>
        <w:t xml:space="preserve"> </w:t>
      </w:r>
      <w:r>
        <w:t>Penyelidikan</w:t>
      </w:r>
      <w:r>
        <w:rPr>
          <w:spacing w:val="-3"/>
        </w:rPr>
        <w:t xml:space="preserve"> </w:t>
      </w:r>
      <w:r>
        <w:t>(Font:</w:t>
      </w:r>
      <w:r>
        <w:rPr>
          <w:spacing w:val="-2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Roman,</w:t>
      </w:r>
      <w:r>
        <w:rPr>
          <w:spacing w:val="-5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bold)</w:t>
      </w:r>
    </w:p>
    <w:p w:rsidR="00D90450" w:rsidRDefault="00E93009">
      <w:pPr>
        <w:pStyle w:val="Heading2"/>
        <w:spacing w:before="255"/>
        <w:ind w:left="370" w:right="389"/>
      </w:pPr>
      <w:r>
        <w:t>Penulis</w:t>
      </w:r>
      <w:r>
        <w:rPr>
          <w:spacing w:val="-2"/>
        </w:rPr>
        <w:t xml:space="preserve"> </w:t>
      </w:r>
      <w:r>
        <w:t>Pertama</w:t>
      </w:r>
      <w:r>
        <w:rPr>
          <w:position w:val="8"/>
          <w:sz w:val="16"/>
        </w:rPr>
        <w:t>1</w:t>
      </w:r>
      <w:r>
        <w:t>,</w:t>
      </w:r>
      <w:r>
        <w:rPr>
          <w:spacing w:val="-2"/>
        </w:rPr>
        <w:t xml:space="preserve"> </w:t>
      </w:r>
      <w:r>
        <w:t>Penulis</w:t>
      </w:r>
      <w:r>
        <w:rPr>
          <w:spacing w:val="-2"/>
        </w:rPr>
        <w:t xml:space="preserve"> </w:t>
      </w:r>
      <w:r>
        <w:t>Kedua</w:t>
      </w:r>
      <w:r>
        <w:rPr>
          <w:position w:val="8"/>
          <w:sz w:val="16"/>
        </w:rPr>
        <w:t>2</w:t>
      </w:r>
      <w:r>
        <w:t>,</w:t>
      </w:r>
      <w:r>
        <w:rPr>
          <w:spacing w:val="-1"/>
        </w:rPr>
        <w:t xml:space="preserve"> </w:t>
      </w:r>
      <w:r>
        <w:t>Penulis</w:t>
      </w:r>
      <w:r>
        <w:rPr>
          <w:spacing w:val="-2"/>
        </w:rPr>
        <w:t xml:space="preserve"> </w:t>
      </w:r>
      <w:r>
        <w:t>Ketiga</w:t>
      </w:r>
      <w:r>
        <w:rPr>
          <w:position w:val="8"/>
          <w:sz w:val="16"/>
        </w:rPr>
        <w:t>3</w:t>
      </w:r>
      <w:r>
        <w:rPr>
          <w:spacing w:val="19"/>
          <w:position w:val="8"/>
          <w:sz w:val="16"/>
        </w:rPr>
        <w:t xml:space="preserve"> </w:t>
      </w:r>
      <w:r>
        <w:t>(Font:</w:t>
      </w:r>
      <w:r>
        <w:rPr>
          <w:spacing w:val="-4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Roman,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bold)</w:t>
      </w:r>
    </w:p>
    <w:p w:rsidR="00D90450" w:rsidRDefault="00D90450">
      <w:pPr>
        <w:pStyle w:val="BodyText"/>
        <w:spacing w:before="9"/>
        <w:rPr>
          <w:b/>
          <w:sz w:val="21"/>
        </w:rPr>
      </w:pPr>
    </w:p>
    <w:p w:rsidR="00D90450" w:rsidRDefault="00E93009">
      <w:pPr>
        <w:spacing w:before="1"/>
        <w:ind w:left="2906" w:right="2926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Nama Institusi (Font: Times New Roman, 10)</w:t>
      </w:r>
      <w:r>
        <w:rPr>
          <w:spacing w:val="-48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sz w:val="20"/>
        </w:rPr>
        <w:t>Nama Institusi (Font: Times New Roman, 10)</w:t>
      </w:r>
      <w:r>
        <w:rPr>
          <w:spacing w:val="-48"/>
          <w:sz w:val="20"/>
        </w:rPr>
        <w:t xml:space="preserve"> </w:t>
      </w:r>
      <w:r>
        <w:rPr>
          <w:sz w:val="20"/>
          <w:vertAlign w:val="superscript"/>
        </w:rPr>
        <w:t>3</w:t>
      </w:r>
      <w:r>
        <w:rPr>
          <w:sz w:val="20"/>
        </w:rPr>
        <w:t>Nama</w:t>
      </w:r>
      <w:r>
        <w:rPr>
          <w:spacing w:val="-3"/>
          <w:sz w:val="20"/>
        </w:rPr>
        <w:t xml:space="preserve"> </w:t>
      </w:r>
      <w:r>
        <w:rPr>
          <w:sz w:val="20"/>
        </w:rPr>
        <w:t>Institusi</w:t>
      </w:r>
      <w:r>
        <w:rPr>
          <w:spacing w:val="-1"/>
          <w:sz w:val="20"/>
        </w:rPr>
        <w:t xml:space="preserve"> </w:t>
      </w:r>
      <w:r>
        <w:rPr>
          <w:sz w:val="20"/>
        </w:rPr>
        <w:t>(Font:</w:t>
      </w:r>
      <w:r>
        <w:rPr>
          <w:spacing w:val="-4"/>
          <w:sz w:val="20"/>
        </w:rPr>
        <w:t xml:space="preserve"> </w:t>
      </w:r>
      <w:r>
        <w:rPr>
          <w:sz w:val="20"/>
        </w:rPr>
        <w:t>Times New</w:t>
      </w:r>
      <w:r>
        <w:rPr>
          <w:spacing w:val="-5"/>
          <w:sz w:val="20"/>
        </w:rPr>
        <w:t xml:space="preserve"> </w:t>
      </w:r>
      <w:r>
        <w:rPr>
          <w:sz w:val="20"/>
        </w:rPr>
        <w:t>Roman,</w:t>
      </w:r>
      <w:r>
        <w:rPr>
          <w:spacing w:val="-2"/>
          <w:sz w:val="20"/>
        </w:rPr>
        <w:t xml:space="preserve"> </w:t>
      </w:r>
      <w:r>
        <w:rPr>
          <w:sz w:val="20"/>
        </w:rPr>
        <w:t>10)</w:t>
      </w:r>
    </w:p>
    <w:p w:rsidR="00D90450" w:rsidRDefault="00D90450">
      <w:pPr>
        <w:pStyle w:val="BodyText"/>
        <w:rPr>
          <w:sz w:val="21"/>
        </w:rPr>
      </w:pPr>
    </w:p>
    <w:p w:rsidR="00D90450" w:rsidRDefault="00E93009">
      <w:pPr>
        <w:pStyle w:val="Heading3"/>
        <w:ind w:left="376"/>
      </w:pPr>
      <w:r>
        <w:t>ABSTRAK</w:t>
      </w:r>
      <w:r>
        <w:rPr>
          <w:spacing w:val="-2"/>
        </w:rPr>
        <w:t xml:space="preserve"> </w:t>
      </w:r>
      <w:r>
        <w:t>(Times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Roman,</w:t>
      </w:r>
      <w:r>
        <w:rPr>
          <w:spacing w:val="-3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Alignment)</w:t>
      </w:r>
    </w:p>
    <w:p w:rsidR="00D90450" w:rsidRDefault="00D90450">
      <w:pPr>
        <w:pStyle w:val="BodyText"/>
        <w:spacing w:before="7"/>
        <w:rPr>
          <w:b/>
          <w:sz w:val="21"/>
        </w:rPr>
      </w:pPr>
    </w:p>
    <w:p w:rsidR="00D90450" w:rsidRDefault="00E93009">
      <w:pPr>
        <w:ind w:left="376" w:right="323"/>
        <w:jc w:val="both"/>
        <w:rPr>
          <w:b/>
        </w:rPr>
      </w:pPr>
      <w:r>
        <w:rPr>
          <w:spacing w:val="-1"/>
        </w:rPr>
        <w:t>Abstrak</w:t>
      </w:r>
      <w:r>
        <w:rPr>
          <w:spacing w:val="-14"/>
        </w:rPr>
        <w:t xml:space="preserve"> </w:t>
      </w:r>
      <w:r>
        <w:rPr>
          <w:spacing w:val="-1"/>
        </w:rPr>
        <w:t>tidak</w:t>
      </w:r>
      <w:r>
        <w:rPr>
          <w:spacing w:val="-14"/>
        </w:rPr>
        <w:t xml:space="preserve"> </w:t>
      </w:r>
      <w:r>
        <w:t>melebihi</w:t>
      </w:r>
      <w:r>
        <w:rPr>
          <w:spacing w:val="-10"/>
        </w:rPr>
        <w:t xml:space="preserve"> </w:t>
      </w:r>
      <w:r>
        <w:rPr>
          <w:b/>
        </w:rPr>
        <w:t>300</w:t>
      </w:r>
      <w:r>
        <w:rPr>
          <w:b/>
          <w:spacing w:val="-15"/>
        </w:rPr>
        <w:t xml:space="preserve"> </w:t>
      </w:r>
      <w:r>
        <w:rPr>
          <w:b/>
        </w:rPr>
        <w:t>perkataan</w:t>
      </w:r>
      <w:r>
        <w:t>,</w:t>
      </w:r>
      <w:r>
        <w:rPr>
          <w:spacing w:val="-12"/>
        </w:rPr>
        <w:t xml:space="preserve"> </w:t>
      </w:r>
      <w:r>
        <w:t>ditulis</w:t>
      </w:r>
      <w:r>
        <w:rPr>
          <w:spacing w:val="-12"/>
        </w:rPr>
        <w:t xml:space="preserve"> </w:t>
      </w:r>
      <w:r>
        <w:t>dalam</w:t>
      </w:r>
      <w:r>
        <w:rPr>
          <w:spacing w:val="-16"/>
        </w:rPr>
        <w:t xml:space="preserve"> </w:t>
      </w:r>
      <w:r>
        <w:rPr>
          <w:b/>
        </w:rPr>
        <w:t>Bahasa</w:t>
      </w:r>
      <w:r>
        <w:rPr>
          <w:b/>
          <w:spacing w:val="-11"/>
        </w:rPr>
        <w:t xml:space="preserve"> </w:t>
      </w:r>
      <w:r>
        <w:rPr>
          <w:b/>
        </w:rPr>
        <w:t>Inggeris</w:t>
      </w:r>
      <w:r>
        <w:rPr>
          <w:b/>
          <w:spacing w:val="-12"/>
        </w:rPr>
        <w:t xml:space="preserve"> </w:t>
      </w:r>
      <w:r>
        <w:rPr>
          <w:b/>
        </w:rPr>
        <w:t>atau</w:t>
      </w:r>
      <w:r>
        <w:rPr>
          <w:b/>
          <w:spacing w:val="-15"/>
        </w:rPr>
        <w:t xml:space="preserve"> </w:t>
      </w:r>
      <w:r>
        <w:rPr>
          <w:b/>
        </w:rPr>
        <w:t>Bahasa</w:t>
      </w:r>
      <w:r>
        <w:rPr>
          <w:b/>
          <w:spacing w:val="-12"/>
        </w:rPr>
        <w:t xml:space="preserve"> </w:t>
      </w:r>
      <w:r>
        <w:rPr>
          <w:b/>
        </w:rPr>
        <w:t>Melayu</w:t>
      </w:r>
      <w:r>
        <w:t>.</w:t>
      </w:r>
      <w:r>
        <w:rPr>
          <w:spacing w:val="-12"/>
        </w:rPr>
        <w:t xml:space="preserve"> </w:t>
      </w:r>
      <w:r>
        <w:t>Abstrak</w:t>
      </w:r>
      <w:r>
        <w:rPr>
          <w:spacing w:val="-52"/>
        </w:rPr>
        <w:t xml:space="preserve"> </w:t>
      </w:r>
      <w:r>
        <w:t>hendaklah disediakan dalam MS-Word (</w:t>
      </w:r>
      <w:r>
        <w:rPr>
          <w:b/>
        </w:rPr>
        <w:t>Font: Times New Roman, 11, Justified Alignment</w:t>
      </w:r>
      <w:r>
        <w:t>). Fail</w:t>
      </w:r>
      <w:r>
        <w:rPr>
          <w:spacing w:val="1"/>
        </w:rPr>
        <w:t xml:space="preserve"> </w:t>
      </w:r>
      <w:r>
        <w:t xml:space="preserve">harus disimpan dengan </w:t>
      </w:r>
      <w:r>
        <w:rPr>
          <w:b/>
        </w:rPr>
        <w:t xml:space="preserve">nama penuh penulis pertama </w:t>
      </w:r>
      <w:r>
        <w:t>sebagai nama fail</w:t>
      </w:r>
      <w:r>
        <w:rPr>
          <w:sz w:val="24"/>
        </w:rPr>
        <w:t xml:space="preserve">. </w:t>
      </w:r>
      <w:r>
        <w:t>Kertas penyelidikan</w:t>
      </w:r>
      <w:r>
        <w:rPr>
          <w:spacing w:val="1"/>
        </w:rPr>
        <w:t xml:space="preserve"> </w:t>
      </w:r>
      <w:r>
        <w:t>hendaklah ditulis dengan mematuhi garis panduan ini. Penulis diminta untuk menyerahkan kertas</w:t>
      </w:r>
      <w:r>
        <w:rPr>
          <w:spacing w:val="1"/>
        </w:rPr>
        <w:t xml:space="preserve"> </w:t>
      </w:r>
      <w:r>
        <w:t>penyelidikan</w:t>
      </w:r>
      <w:r>
        <w:rPr>
          <w:spacing w:val="-1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rPr>
          <w:b/>
        </w:rPr>
        <w:t>Format MS-Word</w:t>
      </w:r>
      <w:r>
        <w:rPr>
          <w:b/>
          <w:spacing w:val="-3"/>
        </w:rPr>
        <w:t xml:space="preserve"> </w:t>
      </w:r>
      <w:r>
        <w:t>(</w:t>
      </w:r>
      <w:r>
        <w:rPr>
          <w:b/>
        </w:rPr>
        <w:t>Font:</w:t>
      </w:r>
      <w:r>
        <w:rPr>
          <w:b/>
          <w:spacing w:val="-1"/>
        </w:rPr>
        <w:t xml:space="preserve"> </w:t>
      </w:r>
      <w:r>
        <w:rPr>
          <w:b/>
        </w:rPr>
        <w:t>Times</w:t>
      </w:r>
      <w:r>
        <w:rPr>
          <w:b/>
          <w:spacing w:val="-2"/>
        </w:rPr>
        <w:t xml:space="preserve"> </w:t>
      </w:r>
      <w:r>
        <w:rPr>
          <w:b/>
        </w:rPr>
        <w:t>New</w:t>
      </w:r>
      <w:r>
        <w:rPr>
          <w:b/>
          <w:spacing w:val="3"/>
        </w:rPr>
        <w:t xml:space="preserve"> </w:t>
      </w:r>
      <w:r>
        <w:rPr>
          <w:b/>
        </w:rPr>
        <w:t>Roman, 11</w:t>
      </w:r>
      <w:r>
        <w:t>)</w:t>
      </w:r>
      <w:r>
        <w:rPr>
          <w:b/>
        </w:rPr>
        <w:t>.</w:t>
      </w:r>
    </w:p>
    <w:p w:rsidR="00D90450" w:rsidRDefault="00D90450">
      <w:pPr>
        <w:pStyle w:val="BodyText"/>
        <w:rPr>
          <w:b/>
        </w:rPr>
      </w:pPr>
    </w:p>
    <w:p w:rsidR="00D90450" w:rsidRDefault="00E93009">
      <w:pPr>
        <w:ind w:left="376"/>
        <w:jc w:val="both"/>
        <w:rPr>
          <w:b/>
          <w:i/>
        </w:rPr>
      </w:pPr>
      <w:r>
        <w:rPr>
          <w:b/>
        </w:rPr>
        <w:t>Kata</w:t>
      </w:r>
      <w:r>
        <w:rPr>
          <w:b/>
          <w:spacing w:val="-4"/>
        </w:rPr>
        <w:t xml:space="preserve"> </w:t>
      </w:r>
      <w:r>
        <w:rPr>
          <w:b/>
        </w:rPr>
        <w:t xml:space="preserve">Kunci: </w:t>
      </w:r>
      <w:r>
        <w:t>Maksimum</w:t>
      </w:r>
      <w:r>
        <w:rPr>
          <w:spacing w:val="-5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Kata</w:t>
      </w:r>
      <w:r>
        <w:rPr>
          <w:spacing w:val="-3"/>
        </w:rPr>
        <w:t xml:space="preserve"> </w:t>
      </w:r>
      <w:r>
        <w:t>Kunci</w:t>
      </w:r>
      <w:r>
        <w:rPr>
          <w:spacing w:val="-1"/>
        </w:rPr>
        <w:t xml:space="preserve"> </w:t>
      </w:r>
      <w:r>
        <w:rPr>
          <w:b/>
          <w:i/>
        </w:rPr>
        <w:t>(TNR, 11,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Italic)</w:t>
      </w:r>
    </w:p>
    <w:p w:rsidR="00D90450" w:rsidRDefault="00D90450">
      <w:pPr>
        <w:pStyle w:val="BodyText"/>
        <w:spacing w:before="5"/>
        <w:rPr>
          <w:b/>
          <w:i/>
        </w:rPr>
      </w:pPr>
    </w:p>
    <w:p w:rsidR="00D90450" w:rsidRDefault="00E93009">
      <w:pPr>
        <w:ind w:left="8211"/>
        <w:rPr>
          <w:b/>
          <w:sz w:val="20"/>
        </w:rPr>
      </w:pPr>
      <w:r>
        <w:rPr>
          <w:b/>
          <w:sz w:val="20"/>
        </w:rPr>
        <w:t>LAMPIRAN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</w:t>
      </w:r>
    </w:p>
    <w:p w:rsidR="00D90450" w:rsidRDefault="00D90450">
      <w:pPr>
        <w:pStyle w:val="BodyText"/>
        <w:rPr>
          <w:b/>
        </w:rPr>
      </w:pPr>
    </w:p>
    <w:p w:rsidR="00D90450" w:rsidRDefault="00D90450">
      <w:pPr>
        <w:pStyle w:val="BodyText"/>
        <w:spacing w:before="11"/>
        <w:rPr>
          <w:b/>
          <w:sz w:val="28"/>
        </w:rPr>
      </w:pPr>
    </w:p>
    <w:p w:rsidR="00D90450" w:rsidRDefault="00E93009">
      <w:pPr>
        <w:pStyle w:val="Heading1"/>
        <w:ind w:left="318"/>
      </w:pPr>
      <w:r>
        <w:t>CHALLENGES AND PITFALLS IN THE OPERATION OF MALAYSIA</w:t>
      </w:r>
      <w:r>
        <w:rPr>
          <w:spacing w:val="-67"/>
        </w:rPr>
        <w:t xml:space="preserve"> </w:t>
      </w:r>
      <w:r>
        <w:t>TOURISM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HOSPITALITY</w:t>
      </w:r>
      <w:r>
        <w:rPr>
          <w:spacing w:val="-1"/>
        </w:rPr>
        <w:t xml:space="preserve"> </w:t>
      </w:r>
      <w:r>
        <w:t>INDUSTRY</w:t>
      </w:r>
    </w:p>
    <w:p w:rsidR="00D90450" w:rsidRDefault="00D90450">
      <w:pPr>
        <w:pStyle w:val="BodyText"/>
        <w:spacing w:before="10"/>
        <w:rPr>
          <w:b/>
          <w:sz w:val="43"/>
        </w:rPr>
      </w:pPr>
    </w:p>
    <w:p w:rsidR="00D90450" w:rsidRDefault="00E93009">
      <w:pPr>
        <w:pStyle w:val="Heading2"/>
        <w:ind w:left="317" w:right="335"/>
      </w:pPr>
      <w:r>
        <w:t>Siti</w:t>
      </w:r>
      <w:r>
        <w:rPr>
          <w:spacing w:val="-1"/>
        </w:rPr>
        <w:t xml:space="preserve"> </w:t>
      </w:r>
      <w:r>
        <w:t>Aishah</w:t>
      </w:r>
      <w:r>
        <w:rPr>
          <w:spacing w:val="-1"/>
        </w:rPr>
        <w:t xml:space="preserve"> </w:t>
      </w:r>
      <w:r>
        <w:t>Abdul</w:t>
      </w:r>
      <w:r>
        <w:rPr>
          <w:spacing w:val="-1"/>
        </w:rPr>
        <w:t xml:space="preserve"> </w:t>
      </w:r>
      <w:r>
        <w:t>Kadir¹, Azlinda</w:t>
      </w:r>
      <w:r>
        <w:rPr>
          <w:spacing w:val="-1"/>
        </w:rPr>
        <w:t xml:space="preserve"> </w:t>
      </w:r>
      <w:r>
        <w:t>Ahmad²,</w:t>
      </w:r>
      <w:r>
        <w:rPr>
          <w:spacing w:val="-1"/>
        </w:rPr>
        <w:t xml:space="preserve"> </w:t>
      </w:r>
      <w:r>
        <w:t>Mohd Hasrul</w:t>
      </w:r>
      <w:r>
        <w:rPr>
          <w:spacing w:val="-1"/>
        </w:rPr>
        <w:t xml:space="preserve"> </w:t>
      </w:r>
      <w:r>
        <w:t>Yushairi</w:t>
      </w:r>
      <w:r>
        <w:rPr>
          <w:spacing w:val="-1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Johari³</w:t>
      </w:r>
    </w:p>
    <w:p w:rsidR="00D90450" w:rsidRDefault="00E93009">
      <w:pPr>
        <w:spacing w:before="227" w:line="229" w:lineRule="exact"/>
        <w:ind w:left="312" w:right="335"/>
        <w:jc w:val="center"/>
        <w:rPr>
          <w:sz w:val="20"/>
        </w:rPr>
      </w:pPr>
      <w:r>
        <w:rPr>
          <w:sz w:val="16"/>
        </w:rPr>
        <w:t>¹</w:t>
      </w:r>
      <w:r>
        <w:rPr>
          <w:spacing w:val="-2"/>
          <w:sz w:val="16"/>
        </w:rPr>
        <w:t xml:space="preserve"> </w:t>
      </w:r>
      <w:r>
        <w:rPr>
          <w:sz w:val="16"/>
        </w:rPr>
        <w:t>²</w:t>
      </w:r>
      <w:r>
        <w:rPr>
          <w:sz w:val="20"/>
        </w:rPr>
        <w:t>Jabatan</w:t>
      </w:r>
      <w:r>
        <w:rPr>
          <w:spacing w:val="-4"/>
          <w:sz w:val="20"/>
        </w:rPr>
        <w:t xml:space="preserve"> </w:t>
      </w:r>
      <w:r>
        <w:rPr>
          <w:sz w:val="20"/>
        </w:rPr>
        <w:t>Pelancongan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Hospitaliti,</w:t>
      </w:r>
      <w:r>
        <w:rPr>
          <w:spacing w:val="-2"/>
          <w:sz w:val="20"/>
        </w:rPr>
        <w:t xml:space="preserve"> </w:t>
      </w:r>
      <w:r>
        <w:rPr>
          <w:sz w:val="20"/>
        </w:rPr>
        <w:t>Politeknik</w:t>
      </w:r>
      <w:r>
        <w:rPr>
          <w:spacing w:val="-4"/>
          <w:sz w:val="20"/>
        </w:rPr>
        <w:t xml:space="preserve"> </w:t>
      </w:r>
      <w:r>
        <w:rPr>
          <w:sz w:val="20"/>
        </w:rPr>
        <w:t>Merlimau</w:t>
      </w:r>
    </w:p>
    <w:p w:rsidR="00D90450" w:rsidRDefault="00E93009">
      <w:pPr>
        <w:spacing w:line="229" w:lineRule="exact"/>
        <w:ind w:left="310" w:right="335"/>
        <w:jc w:val="center"/>
        <w:rPr>
          <w:sz w:val="20"/>
        </w:rPr>
      </w:pPr>
      <w:r>
        <w:rPr>
          <w:sz w:val="20"/>
        </w:rPr>
        <w:t>³Faculty</w:t>
      </w:r>
      <w:r>
        <w:rPr>
          <w:spacing w:val="-3"/>
          <w:sz w:val="20"/>
        </w:rPr>
        <w:t xml:space="preserve"> </w:t>
      </w:r>
      <w:r>
        <w:rPr>
          <w:sz w:val="20"/>
        </w:rPr>
        <w:t>Hotel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Tourism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Management,</w:t>
      </w:r>
      <w:r>
        <w:rPr>
          <w:spacing w:val="-3"/>
          <w:sz w:val="20"/>
        </w:rPr>
        <w:t xml:space="preserve"> </w:t>
      </w:r>
      <w:r>
        <w:rPr>
          <w:sz w:val="20"/>
        </w:rPr>
        <w:t>UiTM</w:t>
      </w:r>
      <w:r>
        <w:rPr>
          <w:spacing w:val="-2"/>
          <w:sz w:val="20"/>
        </w:rPr>
        <w:t xml:space="preserve"> </w:t>
      </w:r>
      <w:r>
        <w:rPr>
          <w:sz w:val="20"/>
        </w:rPr>
        <w:t>Kampus</w:t>
      </w:r>
      <w:r>
        <w:rPr>
          <w:spacing w:val="-3"/>
          <w:sz w:val="20"/>
        </w:rPr>
        <w:t xml:space="preserve"> </w:t>
      </w:r>
      <w:r>
        <w:rPr>
          <w:sz w:val="20"/>
        </w:rPr>
        <w:t>Bandaraya</w:t>
      </w:r>
      <w:r>
        <w:rPr>
          <w:spacing w:val="-2"/>
          <w:sz w:val="20"/>
        </w:rPr>
        <w:t xml:space="preserve"> </w:t>
      </w:r>
      <w:r>
        <w:rPr>
          <w:sz w:val="20"/>
        </w:rPr>
        <w:t>Melaka</w:t>
      </w:r>
    </w:p>
    <w:p w:rsidR="00D90450" w:rsidRDefault="00D90450">
      <w:pPr>
        <w:pStyle w:val="BodyText"/>
      </w:pPr>
    </w:p>
    <w:p w:rsidR="00D90450" w:rsidRDefault="00D90450">
      <w:pPr>
        <w:pStyle w:val="BodyText"/>
        <w:spacing w:before="6"/>
        <w:rPr>
          <w:sz w:val="26"/>
        </w:rPr>
      </w:pPr>
    </w:p>
    <w:p w:rsidR="00D90450" w:rsidRDefault="00E93009">
      <w:pPr>
        <w:pStyle w:val="Heading3"/>
        <w:jc w:val="left"/>
      </w:pPr>
      <w:r>
        <w:t>Abstract</w:t>
      </w:r>
      <w:r>
        <w:rPr>
          <w:spacing w:val="-1"/>
        </w:rPr>
        <w:t xml:space="preserve"> </w:t>
      </w:r>
      <w:r>
        <w:t>(TNR,</w:t>
      </w:r>
      <w:r>
        <w:rPr>
          <w:spacing w:val="-2"/>
        </w:rPr>
        <w:t xml:space="preserve"> </w:t>
      </w:r>
      <w:r>
        <w:t>11,</w:t>
      </w:r>
      <w:r>
        <w:rPr>
          <w:spacing w:val="-4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Alignment)</w:t>
      </w:r>
    </w:p>
    <w:p w:rsidR="00D90450" w:rsidRDefault="00D90450">
      <w:pPr>
        <w:pStyle w:val="BodyText"/>
        <w:spacing w:before="7"/>
        <w:rPr>
          <w:b/>
          <w:sz w:val="21"/>
        </w:rPr>
      </w:pPr>
    </w:p>
    <w:p w:rsidR="00D90450" w:rsidRDefault="00E93009" w:rsidP="00F7417C">
      <w:pPr>
        <w:pStyle w:val="BodyText"/>
        <w:spacing w:before="1"/>
        <w:ind w:left="100" w:right="113"/>
        <w:sectPr w:rsidR="00D90450">
          <w:pgSz w:w="12240" w:h="15840"/>
          <w:pgMar w:top="1360" w:right="1320" w:bottom="280" w:left="1340" w:header="727" w:footer="0" w:gutter="0"/>
          <w:cols w:space="720"/>
        </w:sectPr>
      </w:pPr>
      <w:r>
        <w:t>Semua</w:t>
      </w:r>
      <w:r>
        <w:rPr>
          <w:spacing w:val="5"/>
        </w:rPr>
        <w:t xml:space="preserve"> </w:t>
      </w:r>
      <w:r>
        <w:t>teks</w:t>
      </w:r>
      <w:r>
        <w:rPr>
          <w:spacing w:val="5"/>
        </w:rPr>
        <w:t xml:space="preserve"> </w:t>
      </w:r>
      <w:r>
        <w:t>[</w:t>
      </w:r>
      <w:r>
        <w:rPr>
          <w:b/>
        </w:rPr>
        <w:t>Times</w:t>
      </w:r>
      <w:r>
        <w:rPr>
          <w:b/>
          <w:spacing w:val="6"/>
        </w:rPr>
        <w:t xml:space="preserve"> </w:t>
      </w:r>
      <w:r>
        <w:rPr>
          <w:b/>
        </w:rPr>
        <w:t>New</w:t>
      </w:r>
      <w:r>
        <w:rPr>
          <w:b/>
          <w:spacing w:val="6"/>
        </w:rPr>
        <w:t xml:space="preserve"> </w:t>
      </w:r>
      <w:r>
        <w:rPr>
          <w:b/>
        </w:rPr>
        <w:t>Roman,</w:t>
      </w:r>
      <w:r>
        <w:rPr>
          <w:b/>
          <w:spacing w:val="6"/>
        </w:rPr>
        <w:t xml:space="preserve"> </w:t>
      </w:r>
      <w:r>
        <w:rPr>
          <w:b/>
        </w:rPr>
        <w:t>11</w:t>
      </w:r>
      <w:r>
        <w:rPr>
          <w:b/>
          <w:spacing w:val="2"/>
        </w:rPr>
        <w:t xml:space="preserve"> </w:t>
      </w:r>
      <w:r>
        <w:rPr>
          <w:b/>
        </w:rPr>
        <w:t>point,</w:t>
      </w:r>
      <w:r>
        <w:rPr>
          <w:b/>
          <w:spacing w:val="6"/>
        </w:rPr>
        <w:t xml:space="preserve"> </w:t>
      </w:r>
      <w:r>
        <w:rPr>
          <w:b/>
        </w:rPr>
        <w:t>justified</w:t>
      </w:r>
      <w:r>
        <w:rPr>
          <w:b/>
          <w:spacing w:val="5"/>
        </w:rPr>
        <w:t xml:space="preserve"> </w:t>
      </w:r>
      <w:r>
        <w:rPr>
          <w:b/>
        </w:rPr>
        <w:t>alignment</w:t>
      </w:r>
      <w:r>
        <w:rPr>
          <w:b/>
          <w:spacing w:val="6"/>
        </w:rPr>
        <w:t xml:space="preserve"> </w:t>
      </w:r>
      <w:r>
        <w:rPr>
          <w:b/>
        </w:rPr>
        <w:t>dan</w:t>
      </w:r>
      <w:r>
        <w:rPr>
          <w:b/>
          <w:spacing w:val="4"/>
        </w:rPr>
        <w:t xml:space="preserve"> </w:t>
      </w:r>
      <w:r>
        <w:rPr>
          <w:b/>
        </w:rPr>
        <w:t>single-spaced</w:t>
      </w:r>
      <w:r>
        <w:rPr>
          <w:b/>
          <w:spacing w:val="6"/>
        </w:rPr>
        <w:t xml:space="preserve"> </w:t>
      </w:r>
      <w:r>
        <w:rPr>
          <w:b/>
        </w:rPr>
        <w:t>interline</w:t>
      </w:r>
      <w:r>
        <w:rPr>
          <w:b/>
          <w:spacing w:val="2"/>
        </w:rPr>
        <w:t xml:space="preserve"> </w:t>
      </w:r>
      <w:r>
        <w:rPr>
          <w:b/>
        </w:rPr>
        <w:t>spacing</w:t>
      </w:r>
      <w:r>
        <w:t>].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Malaysia,</w:t>
      </w:r>
      <w:r>
        <w:rPr>
          <w:spacing w:val="-8"/>
        </w:rPr>
        <w:t xml:space="preserve"> </w:t>
      </w:r>
      <w:r>
        <w:t>tourism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sectors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country.</w:t>
      </w:r>
      <w:r>
        <w:rPr>
          <w:spacing w:val="-6"/>
        </w:rPr>
        <w:t xml:space="preserve"> </w:t>
      </w:r>
      <w:r>
        <w:t>However,</w:t>
      </w:r>
      <w:r>
        <w:rPr>
          <w:spacing w:val="-9"/>
        </w:rPr>
        <w:t xml:space="preserve"> </w:t>
      </w:r>
      <w:r>
        <w:t>there</w:t>
      </w:r>
      <w:r>
        <w:rPr>
          <w:spacing w:val="-52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problems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decelerate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tourism</w:t>
      </w:r>
      <w:r>
        <w:rPr>
          <w:spacing w:val="4"/>
        </w:rPr>
        <w:t xml:space="preserve"> </w:t>
      </w:r>
      <w:r>
        <w:t>growth.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issues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inadequate</w:t>
      </w:r>
      <w:r>
        <w:rPr>
          <w:spacing w:val="7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low</w:t>
      </w:r>
      <w:r>
        <w:rPr>
          <w:spacing w:val="6"/>
        </w:rPr>
        <w:t xml:space="preserve"> </w:t>
      </w:r>
      <w:r>
        <w:t>quality</w:t>
      </w:r>
      <w:r>
        <w:rPr>
          <w:spacing w:val="5"/>
        </w:rPr>
        <w:t xml:space="preserve"> </w:t>
      </w:r>
      <w:r>
        <w:t>infrastructure</w:t>
      </w:r>
      <w:r>
        <w:rPr>
          <w:spacing w:val="-5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incapability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periodical</w:t>
      </w:r>
      <w:r>
        <w:rPr>
          <w:spacing w:val="33"/>
        </w:rPr>
        <w:t xml:space="preserve"> </w:t>
      </w:r>
      <w:r>
        <w:t>maintenance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human</w:t>
      </w:r>
      <w:r>
        <w:rPr>
          <w:spacing w:val="36"/>
        </w:rPr>
        <w:t xml:space="preserve"> </w:t>
      </w:r>
      <w:r>
        <w:t>capital</w:t>
      </w:r>
      <w:r>
        <w:rPr>
          <w:spacing w:val="33"/>
        </w:rPr>
        <w:t xml:space="preserve"> </w:t>
      </w:r>
      <w:r>
        <w:t>incompetency</w:t>
      </w:r>
      <w:r>
        <w:rPr>
          <w:spacing w:val="32"/>
        </w:rPr>
        <w:t xml:space="preserve"> </w:t>
      </w:r>
      <w:r>
        <w:t>might</w:t>
      </w:r>
      <w:r>
        <w:rPr>
          <w:spacing w:val="33"/>
        </w:rPr>
        <w:t xml:space="preserve"> </w:t>
      </w:r>
      <w:r>
        <w:t>jeopardize</w:t>
      </w:r>
      <w:r>
        <w:rPr>
          <w:spacing w:val="33"/>
        </w:rPr>
        <w:t xml:space="preserve"> </w:t>
      </w:r>
      <w:r>
        <w:t>tourism</w:t>
      </w:r>
      <w:r>
        <w:rPr>
          <w:spacing w:val="-52"/>
        </w:rPr>
        <w:t xml:space="preserve"> </w:t>
      </w:r>
      <w:r>
        <w:t>progress.</w:t>
      </w:r>
      <w:r>
        <w:rPr>
          <w:spacing w:val="24"/>
        </w:rPr>
        <w:t xml:space="preserve"> </w:t>
      </w:r>
      <w:r>
        <w:t>Hospitality</w:t>
      </w:r>
      <w:r>
        <w:rPr>
          <w:spacing w:val="23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act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being</w:t>
      </w:r>
      <w:r>
        <w:rPr>
          <w:spacing w:val="25"/>
        </w:rPr>
        <w:t xml:space="preserve"> </w:t>
      </w:r>
      <w:r>
        <w:t>friendly</w:t>
      </w:r>
      <w:r>
        <w:rPr>
          <w:spacing w:val="25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welcoming</w:t>
      </w:r>
      <w:r>
        <w:rPr>
          <w:spacing w:val="24"/>
        </w:rPr>
        <w:t xml:space="preserve"> </w:t>
      </w:r>
      <w:r>
        <w:t>guests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visitors.</w:t>
      </w:r>
      <w:r>
        <w:rPr>
          <w:spacing w:val="25"/>
        </w:rPr>
        <w:t xml:space="preserve"> </w:t>
      </w:r>
      <w:r>
        <w:t>Thus,</w:t>
      </w:r>
      <w:r>
        <w:rPr>
          <w:spacing w:val="25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industry</w:t>
      </w:r>
      <w:r>
        <w:rPr>
          <w:spacing w:val="-52"/>
        </w:rPr>
        <w:t xml:space="preserve"> </w:t>
      </w:r>
      <w:r>
        <w:t>mainly</w:t>
      </w:r>
      <w:r>
        <w:rPr>
          <w:spacing w:val="-12"/>
        </w:rPr>
        <w:t xml:space="preserve"> </w:t>
      </w:r>
      <w:r>
        <w:t>focuses</w:t>
      </w:r>
      <w:r>
        <w:rPr>
          <w:spacing w:val="-9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excellent</w:t>
      </w:r>
      <w:r>
        <w:rPr>
          <w:spacing w:val="-11"/>
        </w:rPr>
        <w:t xml:space="preserve"> </w:t>
      </w:r>
      <w:r>
        <w:t>customer</w:t>
      </w:r>
      <w:r>
        <w:rPr>
          <w:spacing w:val="-8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achieve</w:t>
      </w:r>
      <w:r>
        <w:rPr>
          <w:spacing w:val="-9"/>
        </w:rPr>
        <w:t xml:space="preserve"> </w:t>
      </w:r>
      <w:r>
        <w:t>customer</w:t>
      </w:r>
      <w:r>
        <w:rPr>
          <w:spacing w:val="-8"/>
        </w:rPr>
        <w:t xml:space="preserve"> </w:t>
      </w:r>
      <w:r>
        <w:t>satisfaction.</w:t>
      </w:r>
      <w:r>
        <w:rPr>
          <w:spacing w:val="-10"/>
        </w:rPr>
        <w:t xml:space="preserve"> </w:t>
      </w:r>
      <w:r>
        <w:t>Hotel,</w:t>
      </w:r>
      <w:r>
        <w:rPr>
          <w:spacing w:val="-12"/>
        </w:rPr>
        <w:t xml:space="preserve"> </w:t>
      </w:r>
      <w:r>
        <w:t>travel</w:t>
      </w:r>
      <w:r>
        <w:rPr>
          <w:spacing w:val="-8"/>
        </w:rPr>
        <w:t xml:space="preserve"> </w:t>
      </w:r>
      <w:r>
        <w:t>agents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tour</w:t>
      </w:r>
      <w:r>
        <w:rPr>
          <w:spacing w:val="-52"/>
        </w:rPr>
        <w:t xml:space="preserve"> </w:t>
      </w:r>
      <w:r>
        <w:t>operators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players</w:t>
      </w:r>
      <w:r>
        <w:rPr>
          <w:spacing w:val="-1"/>
        </w:rPr>
        <w:t xml:space="preserve"> </w:t>
      </w:r>
      <w:r>
        <w:t>that contribute</w:t>
      </w:r>
      <w:r>
        <w:rPr>
          <w:spacing w:val="-3"/>
        </w:rPr>
        <w:t xml:space="preserve"> </w:t>
      </w:r>
      <w:r>
        <w:t>positively</w:t>
      </w:r>
      <w:r>
        <w:rPr>
          <w:spacing w:val="-3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 of</w:t>
      </w:r>
      <w:r>
        <w:rPr>
          <w:spacing w:val="-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economy</w:t>
      </w:r>
      <w:r w:rsidR="00F7417C">
        <w:t>.</w:t>
      </w:r>
    </w:p>
    <w:p w:rsidR="00D90450" w:rsidRDefault="00E93009" w:rsidP="00F7417C">
      <w:pPr>
        <w:spacing w:before="92"/>
        <w:rPr>
          <w:i/>
        </w:rPr>
      </w:pPr>
      <w:r>
        <w:rPr>
          <w:b/>
          <w:i/>
          <w:sz w:val="20"/>
        </w:rPr>
        <w:lastRenderedPageBreak/>
        <w:t>Keywords</w:t>
      </w:r>
      <w:r>
        <w:rPr>
          <w:i/>
          <w:sz w:val="20"/>
        </w:rPr>
        <w:t>: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Challenges,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Hotel,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Tour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operator,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Hospitality</w:t>
      </w:r>
      <w:r>
        <w:rPr>
          <w:i/>
          <w:spacing w:val="8"/>
          <w:sz w:val="20"/>
        </w:rPr>
        <w:t xml:space="preserve"> </w:t>
      </w:r>
      <w:r>
        <w:rPr>
          <w:i/>
        </w:rPr>
        <w:t>(TNR,</w:t>
      </w:r>
      <w:r>
        <w:rPr>
          <w:i/>
          <w:spacing w:val="-1"/>
        </w:rPr>
        <w:t xml:space="preserve"> </w:t>
      </w:r>
      <w:r>
        <w:rPr>
          <w:i/>
        </w:rPr>
        <w:t>10, Italic,</w:t>
      </w:r>
      <w:r>
        <w:rPr>
          <w:i/>
          <w:spacing w:val="-4"/>
        </w:rPr>
        <w:t xml:space="preserve"> </w:t>
      </w:r>
      <w:r>
        <w:rPr>
          <w:i/>
        </w:rPr>
        <w:t>Maksimum</w:t>
      </w:r>
      <w:r>
        <w:rPr>
          <w:i/>
          <w:spacing w:val="-2"/>
        </w:rPr>
        <w:t xml:space="preserve"> </w:t>
      </w:r>
      <w:r>
        <w:rPr>
          <w:i/>
        </w:rPr>
        <w:t>4</w:t>
      </w:r>
      <w:r>
        <w:rPr>
          <w:i/>
          <w:spacing w:val="-4"/>
        </w:rPr>
        <w:t xml:space="preserve"> </w:t>
      </w:r>
      <w:r>
        <w:rPr>
          <w:i/>
        </w:rPr>
        <w:t>kata</w:t>
      </w:r>
      <w:r>
        <w:rPr>
          <w:i/>
          <w:spacing w:val="-3"/>
        </w:rPr>
        <w:t xml:space="preserve"> </w:t>
      </w:r>
      <w:r>
        <w:rPr>
          <w:i/>
        </w:rPr>
        <w:t>kunci)</w:t>
      </w:r>
    </w:p>
    <w:p w:rsidR="00D90450" w:rsidRDefault="00D90450">
      <w:pPr>
        <w:pStyle w:val="BodyText"/>
        <w:rPr>
          <w:i/>
          <w:sz w:val="24"/>
        </w:rPr>
      </w:pPr>
    </w:p>
    <w:p w:rsidR="00D90450" w:rsidRDefault="00D90450">
      <w:pPr>
        <w:pStyle w:val="BodyText"/>
        <w:spacing w:before="4"/>
        <w:rPr>
          <w:i/>
          <w:sz w:val="20"/>
        </w:rPr>
      </w:pPr>
    </w:p>
    <w:p w:rsidR="00D90450" w:rsidRDefault="00E93009">
      <w:pPr>
        <w:pStyle w:val="Heading3"/>
        <w:spacing w:line="251" w:lineRule="exact"/>
        <w:jc w:val="left"/>
      </w:pPr>
      <w:r>
        <w:t>Introduction</w:t>
      </w:r>
      <w:r>
        <w:rPr>
          <w:spacing w:val="-2"/>
        </w:rPr>
        <w:t xml:space="preserve"> </w:t>
      </w:r>
      <w:r>
        <w:t>(TNR,</w:t>
      </w:r>
      <w:r>
        <w:rPr>
          <w:spacing w:val="-2"/>
        </w:rPr>
        <w:t xml:space="preserve"> </w:t>
      </w:r>
      <w:r>
        <w:t>11,</w:t>
      </w:r>
      <w:r>
        <w:rPr>
          <w:spacing w:val="-1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Alignment)</w:t>
      </w:r>
    </w:p>
    <w:p w:rsidR="00D90450" w:rsidRDefault="00E93009">
      <w:pPr>
        <w:pStyle w:val="BodyText"/>
        <w:ind w:left="100" w:right="113"/>
      </w:pPr>
      <w:r>
        <w:t>Semua</w:t>
      </w:r>
      <w:r>
        <w:rPr>
          <w:spacing w:val="5"/>
        </w:rPr>
        <w:t xml:space="preserve"> </w:t>
      </w:r>
      <w:r>
        <w:t>teks</w:t>
      </w:r>
      <w:r>
        <w:rPr>
          <w:spacing w:val="5"/>
        </w:rPr>
        <w:t xml:space="preserve"> </w:t>
      </w:r>
      <w:r>
        <w:t>[</w:t>
      </w:r>
      <w:r>
        <w:rPr>
          <w:b/>
        </w:rPr>
        <w:t>Times</w:t>
      </w:r>
      <w:r>
        <w:rPr>
          <w:b/>
          <w:spacing w:val="6"/>
        </w:rPr>
        <w:t xml:space="preserve"> </w:t>
      </w:r>
      <w:r>
        <w:rPr>
          <w:b/>
        </w:rPr>
        <w:t>New</w:t>
      </w:r>
      <w:r>
        <w:rPr>
          <w:b/>
          <w:spacing w:val="7"/>
        </w:rPr>
        <w:t xml:space="preserve"> </w:t>
      </w:r>
      <w:r>
        <w:rPr>
          <w:b/>
        </w:rPr>
        <w:t>Roman,</w:t>
      </w:r>
      <w:r>
        <w:rPr>
          <w:b/>
          <w:spacing w:val="5"/>
        </w:rPr>
        <w:t xml:space="preserve"> </w:t>
      </w:r>
      <w:r>
        <w:rPr>
          <w:b/>
        </w:rPr>
        <w:t>11</w:t>
      </w:r>
      <w:r>
        <w:rPr>
          <w:b/>
          <w:spacing w:val="3"/>
        </w:rPr>
        <w:t xml:space="preserve"> </w:t>
      </w:r>
      <w:r>
        <w:rPr>
          <w:b/>
        </w:rPr>
        <w:t>point,</w:t>
      </w:r>
      <w:r>
        <w:rPr>
          <w:b/>
          <w:spacing w:val="5"/>
        </w:rPr>
        <w:t xml:space="preserve"> </w:t>
      </w:r>
      <w:r>
        <w:rPr>
          <w:b/>
        </w:rPr>
        <w:t>justified</w:t>
      </w:r>
      <w:r>
        <w:rPr>
          <w:b/>
          <w:spacing w:val="6"/>
        </w:rPr>
        <w:t xml:space="preserve"> </w:t>
      </w:r>
      <w:r>
        <w:rPr>
          <w:b/>
        </w:rPr>
        <w:t>alignment</w:t>
      </w:r>
      <w:r>
        <w:rPr>
          <w:b/>
          <w:spacing w:val="5"/>
        </w:rPr>
        <w:t xml:space="preserve"> </w:t>
      </w:r>
      <w:r>
        <w:rPr>
          <w:b/>
        </w:rPr>
        <w:t>dan</w:t>
      </w:r>
      <w:r>
        <w:rPr>
          <w:b/>
          <w:spacing w:val="4"/>
        </w:rPr>
        <w:t xml:space="preserve"> </w:t>
      </w:r>
      <w:r>
        <w:rPr>
          <w:b/>
        </w:rPr>
        <w:t>single-spaced</w:t>
      </w:r>
      <w:r>
        <w:rPr>
          <w:b/>
          <w:spacing w:val="6"/>
        </w:rPr>
        <w:t xml:space="preserve"> </w:t>
      </w:r>
      <w:r>
        <w:rPr>
          <w:b/>
        </w:rPr>
        <w:t>interline</w:t>
      </w:r>
      <w:r>
        <w:rPr>
          <w:b/>
          <w:spacing w:val="2"/>
        </w:rPr>
        <w:t xml:space="preserve"> </w:t>
      </w:r>
      <w:r>
        <w:rPr>
          <w:b/>
        </w:rPr>
        <w:t>spacing</w:t>
      </w:r>
      <w:r>
        <w:t>].</w:t>
      </w:r>
      <w:r>
        <w:rPr>
          <w:spacing w:val="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Malaysia,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tourism</w:t>
      </w:r>
      <w:r>
        <w:rPr>
          <w:spacing w:val="2"/>
        </w:rPr>
        <w:t xml:space="preserve"> </w:t>
      </w:r>
      <w:r>
        <w:t>sector</w:t>
      </w:r>
      <w:r>
        <w:rPr>
          <w:spacing w:val="6"/>
        </w:rPr>
        <w:t xml:space="preserve"> </w:t>
      </w:r>
      <w:r>
        <w:t>began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emerge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1960s</w:t>
      </w:r>
      <w:r>
        <w:rPr>
          <w:spacing w:val="7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growth</w:t>
      </w:r>
      <w:r>
        <w:rPr>
          <w:spacing w:val="7"/>
        </w:rPr>
        <w:t xml:space="preserve"> </w:t>
      </w:r>
      <w:r>
        <w:t>during</w:t>
      </w:r>
      <w:r>
        <w:rPr>
          <w:spacing w:val="3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very</w:t>
      </w:r>
      <w:r>
        <w:rPr>
          <w:spacing w:val="6"/>
        </w:rPr>
        <w:t xml:space="preserve"> </w:t>
      </w:r>
      <w:r>
        <w:t>slow.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days,</w:t>
      </w:r>
      <w:r>
        <w:rPr>
          <w:spacing w:val="-3"/>
        </w:rPr>
        <w:t xml:space="preserve"> </w:t>
      </w:r>
      <w:r>
        <w:t>tourism</w:t>
      </w:r>
      <w:r>
        <w:rPr>
          <w:spacing w:val="-7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commonly</w:t>
      </w:r>
      <w:r>
        <w:rPr>
          <w:spacing w:val="-4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casual</w:t>
      </w:r>
      <w:r>
        <w:rPr>
          <w:spacing w:val="-3"/>
        </w:rPr>
        <w:t xml:space="preserve"> </w:t>
      </w:r>
      <w:r>
        <w:t>sightseeing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some</w:t>
      </w:r>
      <w:r>
        <w:rPr>
          <w:spacing w:val="2"/>
        </w:rPr>
        <w:t xml:space="preserve"> </w:t>
      </w:r>
      <w:r>
        <w:t>nearby</w:t>
      </w:r>
      <w:r>
        <w:rPr>
          <w:spacing w:val="-6"/>
        </w:rPr>
        <w:t xml:space="preserve"> </w:t>
      </w:r>
      <w:r>
        <w:t>sites</w:t>
      </w:r>
      <w:r>
        <w:rPr>
          <w:spacing w:val="-5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visiting</w:t>
      </w:r>
      <w:r>
        <w:rPr>
          <w:spacing w:val="-52"/>
        </w:rPr>
        <w:t xml:space="preserve"> </w:t>
      </w:r>
      <w:r>
        <w:t>friends</w:t>
      </w:r>
      <w:r>
        <w:rPr>
          <w:spacing w:val="1"/>
        </w:rPr>
        <w:t xml:space="preserve"> </w:t>
      </w:r>
      <w:r>
        <w:t>and family. As</w:t>
      </w:r>
      <w:r>
        <w:rPr>
          <w:spacing w:val="1"/>
        </w:rPr>
        <w:t xml:space="preserve"> </w:t>
      </w:r>
      <w:r>
        <w:t>such, tourism as</w:t>
      </w:r>
      <w:r>
        <w:rPr>
          <w:spacing w:val="1"/>
        </w:rPr>
        <w:t xml:space="preserve"> </w:t>
      </w:r>
      <w:r>
        <w:t>a lucrative business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 bit</w:t>
      </w:r>
      <w:r>
        <w:rPr>
          <w:spacing w:val="1"/>
        </w:rPr>
        <w:t xml:space="preserve"> </w:t>
      </w:r>
      <w:r>
        <w:t>slow compared to other</w:t>
      </w:r>
      <w:r>
        <w:rPr>
          <w:spacing w:val="1"/>
        </w:rPr>
        <w:t xml:space="preserve"> </w:t>
      </w:r>
      <w:r>
        <w:t>ASEAN</w:t>
      </w:r>
      <w:r>
        <w:rPr>
          <w:spacing w:val="-52"/>
        </w:rPr>
        <w:t xml:space="preserve"> </w:t>
      </w:r>
      <w:r>
        <w:t>countries.</w:t>
      </w:r>
      <w:r>
        <w:rPr>
          <w:spacing w:val="36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1972,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Malaysian</w:t>
      </w:r>
      <w:r>
        <w:rPr>
          <w:spacing w:val="37"/>
        </w:rPr>
        <w:t xml:space="preserve"> </w:t>
      </w:r>
      <w:r>
        <w:t>Tourism</w:t>
      </w:r>
      <w:r>
        <w:rPr>
          <w:spacing w:val="36"/>
        </w:rPr>
        <w:t xml:space="preserve"> </w:t>
      </w:r>
      <w:r>
        <w:t>Development</w:t>
      </w:r>
      <w:r>
        <w:rPr>
          <w:spacing w:val="39"/>
        </w:rPr>
        <w:t xml:space="preserve"> </w:t>
      </w:r>
      <w:r>
        <w:t>Corporation</w:t>
      </w:r>
      <w:r>
        <w:rPr>
          <w:spacing w:val="37"/>
        </w:rPr>
        <w:t xml:space="preserve"> </w:t>
      </w:r>
      <w:r>
        <w:t>was</w:t>
      </w:r>
      <w:r>
        <w:rPr>
          <w:spacing w:val="38"/>
        </w:rPr>
        <w:t xml:space="preserve"> </w:t>
      </w:r>
      <w:r>
        <w:t>established</w:t>
      </w:r>
      <w:r>
        <w:rPr>
          <w:spacing w:val="34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develop</w:t>
      </w:r>
      <w:r>
        <w:rPr>
          <w:spacing w:val="37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promote</w:t>
      </w:r>
      <w:r>
        <w:rPr>
          <w:spacing w:val="-1"/>
        </w:rPr>
        <w:t xml:space="preserve"> </w:t>
      </w:r>
      <w:r>
        <w:t>Malaysia as</w:t>
      </w:r>
      <w:r>
        <w:rPr>
          <w:spacing w:val="-2"/>
        </w:rPr>
        <w:t xml:space="preserve"> </w:t>
      </w:r>
      <w:r>
        <w:t>a tourism</w:t>
      </w:r>
      <w:r>
        <w:rPr>
          <w:spacing w:val="-3"/>
        </w:rPr>
        <w:t xml:space="preserve"> </w:t>
      </w:r>
      <w:r>
        <w:t>destination (Nor, Abu,</w:t>
      </w:r>
      <w:r>
        <w:rPr>
          <w:spacing w:val="-3"/>
        </w:rPr>
        <w:t xml:space="preserve"> </w:t>
      </w:r>
      <w:r>
        <w:t>Noor, &amp;</w:t>
      </w:r>
      <w:r>
        <w:rPr>
          <w:spacing w:val="-3"/>
        </w:rPr>
        <w:t xml:space="preserve"> </w:t>
      </w:r>
      <w:r>
        <w:t>Siti, 2010).</w:t>
      </w:r>
    </w:p>
    <w:p w:rsidR="00D90450" w:rsidRDefault="00E93009">
      <w:pPr>
        <w:pStyle w:val="BodyText"/>
        <w:ind w:left="100" w:right="118" w:firstLine="719"/>
        <w:jc w:val="both"/>
      </w:pPr>
      <w:r>
        <w:t>Untuk</w:t>
      </w:r>
      <w:r>
        <w:rPr>
          <w:spacing w:val="-13"/>
        </w:rPr>
        <w:t xml:space="preserve"> </w:t>
      </w:r>
      <w:r>
        <w:rPr>
          <w:b/>
        </w:rPr>
        <w:t>perenggan</w:t>
      </w:r>
      <w:r>
        <w:rPr>
          <w:b/>
          <w:spacing w:val="-11"/>
        </w:rPr>
        <w:t xml:space="preserve"> </w:t>
      </w:r>
      <w:r>
        <w:rPr>
          <w:b/>
        </w:rPr>
        <w:t>seterusnya,</w:t>
      </w:r>
      <w:r>
        <w:rPr>
          <w:b/>
          <w:spacing w:val="-9"/>
        </w:rPr>
        <w:t xml:space="preserve"> </w:t>
      </w:r>
      <w:r>
        <w:rPr>
          <w:b/>
        </w:rPr>
        <w:t>Tab</w:t>
      </w:r>
      <w:r>
        <w:rPr>
          <w:b/>
          <w:spacing w:val="-11"/>
        </w:rPr>
        <w:t xml:space="preserve"> </w:t>
      </w:r>
      <w:r>
        <w:rPr>
          <w:b/>
        </w:rPr>
        <w:t>sekali</w:t>
      </w:r>
      <w:r>
        <w:rPr>
          <w:b/>
          <w:spacing w:val="-9"/>
        </w:rPr>
        <w:t xml:space="preserve"> </w:t>
      </w:r>
      <w:r>
        <w:rPr>
          <w:b/>
        </w:rPr>
        <w:t>untuk</w:t>
      </w:r>
      <w:r>
        <w:rPr>
          <w:b/>
          <w:spacing w:val="-11"/>
        </w:rPr>
        <w:t xml:space="preserve"> </w:t>
      </w:r>
      <w:r>
        <w:rPr>
          <w:b/>
        </w:rPr>
        <w:t>memulakan</w:t>
      </w:r>
      <w:r>
        <w:rPr>
          <w:b/>
          <w:spacing w:val="-10"/>
        </w:rPr>
        <w:t xml:space="preserve"> </w:t>
      </w:r>
      <w:r>
        <w:rPr>
          <w:b/>
        </w:rPr>
        <w:t>ayat.</w:t>
      </w:r>
      <w:r>
        <w:rPr>
          <w:b/>
          <w:spacing w:val="-10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years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founding,</w:t>
      </w:r>
      <w:r>
        <w:rPr>
          <w:spacing w:val="-52"/>
        </w:rPr>
        <w:t xml:space="preserve"> </w:t>
      </w:r>
      <w:r>
        <w:t>the government established the Ministry of Arts, Culture, and Tourism (MOCAT) to boost the tourism</w:t>
      </w:r>
      <w:r>
        <w:rPr>
          <w:spacing w:val="1"/>
        </w:rPr>
        <w:t xml:space="preserve"> </w:t>
      </w:r>
      <w:r>
        <w:t>industry. According to the latest data, the tourism industry continues to contribute significantly to the</w:t>
      </w:r>
      <w:r>
        <w:rPr>
          <w:spacing w:val="1"/>
        </w:rPr>
        <w:t xml:space="preserve"> </w:t>
      </w:r>
      <w:r>
        <w:t>Malaysian</w:t>
      </w:r>
      <w:r>
        <w:rPr>
          <w:spacing w:val="-12"/>
        </w:rPr>
        <w:t xml:space="preserve"> </w:t>
      </w:r>
      <w:r>
        <w:t>economy</w:t>
      </w:r>
      <w:r>
        <w:rPr>
          <w:spacing w:val="-11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14.9%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2017</w:t>
      </w:r>
      <w:r>
        <w:rPr>
          <w:spacing w:val="-11"/>
        </w:rPr>
        <w:t xml:space="preserve"> </w:t>
      </w:r>
      <w:r>
        <w:t>compared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14.8%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2016</w:t>
      </w:r>
      <w:r>
        <w:rPr>
          <w:spacing w:val="-11"/>
        </w:rPr>
        <w:t xml:space="preserve"> </w:t>
      </w:r>
      <w:r>
        <w:t>(Department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Statistic</w:t>
      </w:r>
      <w:r>
        <w:rPr>
          <w:spacing w:val="-11"/>
        </w:rPr>
        <w:t xml:space="preserve"> </w:t>
      </w:r>
      <w:r>
        <w:t>Malaysia,</w:t>
      </w:r>
      <w:r>
        <w:rPr>
          <w:spacing w:val="-11"/>
        </w:rPr>
        <w:t xml:space="preserve"> </w:t>
      </w:r>
      <w:r>
        <w:t>2017)</w:t>
      </w:r>
    </w:p>
    <w:p w:rsidR="00D90450" w:rsidRDefault="00D90450">
      <w:pPr>
        <w:pStyle w:val="BodyText"/>
        <w:spacing w:before="2"/>
      </w:pPr>
    </w:p>
    <w:p w:rsidR="00D90450" w:rsidRDefault="00E93009">
      <w:pPr>
        <w:pStyle w:val="Heading3"/>
        <w:spacing w:line="250" w:lineRule="exact"/>
        <w:jc w:val="left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Pitfalls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Tourism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Hospitality</w:t>
      </w:r>
      <w:r>
        <w:rPr>
          <w:spacing w:val="-3"/>
        </w:rPr>
        <w:t xml:space="preserve"> </w:t>
      </w:r>
      <w:r>
        <w:t>Operation</w:t>
      </w:r>
      <w:r>
        <w:rPr>
          <w:spacing w:val="2"/>
        </w:rPr>
        <w:t xml:space="preserve"> </w:t>
      </w:r>
      <w:r>
        <w:t>(TNR,</w:t>
      </w:r>
      <w:r>
        <w:rPr>
          <w:spacing w:val="-1"/>
        </w:rPr>
        <w:t xml:space="preserve"> </w:t>
      </w:r>
      <w:r>
        <w:t>11,</w:t>
      </w:r>
      <w:r>
        <w:rPr>
          <w:spacing w:val="-1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Alignment)</w:t>
      </w:r>
    </w:p>
    <w:p w:rsidR="00D90450" w:rsidRDefault="00E93009">
      <w:pPr>
        <w:spacing w:line="242" w:lineRule="auto"/>
        <w:ind w:left="100" w:right="113"/>
        <w:jc w:val="both"/>
      </w:pPr>
      <w:r>
        <w:t>Semua teks [</w:t>
      </w:r>
      <w:r>
        <w:rPr>
          <w:b/>
        </w:rPr>
        <w:t>Times New Roman, 11 point, justified alignment dan single-spaced interline spacing</w:t>
      </w:r>
      <w:r>
        <w:t>].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challenges of</w:t>
      </w:r>
      <w:r>
        <w:rPr>
          <w:spacing w:val="-3"/>
        </w:rPr>
        <w:t xml:space="preserve"> </w:t>
      </w:r>
      <w:r>
        <w:t>Tourism</w:t>
      </w:r>
      <w:r>
        <w:rPr>
          <w:spacing w:val="-4"/>
        </w:rPr>
        <w:t xml:space="preserve"> </w:t>
      </w:r>
      <w:r>
        <w:t>and Hospitality</w:t>
      </w:r>
      <w:r>
        <w:rPr>
          <w:spacing w:val="-6"/>
        </w:rPr>
        <w:t xml:space="preserve"> </w:t>
      </w:r>
      <w:r>
        <w:t>Operation</w:t>
      </w:r>
    </w:p>
    <w:p w:rsidR="00D90450" w:rsidRDefault="00D90450">
      <w:pPr>
        <w:pStyle w:val="BodyText"/>
        <w:spacing w:before="10"/>
        <w:rPr>
          <w:sz w:val="21"/>
        </w:rPr>
      </w:pPr>
    </w:p>
    <w:p w:rsidR="00D90450" w:rsidRDefault="00E93009">
      <w:pPr>
        <w:pStyle w:val="Heading3"/>
        <w:numPr>
          <w:ilvl w:val="0"/>
          <w:numId w:val="1"/>
        </w:numPr>
        <w:tabs>
          <w:tab w:val="left" w:pos="322"/>
        </w:tabs>
        <w:spacing w:before="1" w:line="250" w:lineRule="exact"/>
        <w:ind w:hanging="222"/>
        <w:jc w:val="both"/>
      </w:pPr>
      <w:r>
        <w:t>Reduction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Tourist</w:t>
      </w:r>
      <w:r>
        <w:rPr>
          <w:spacing w:val="-3"/>
        </w:rPr>
        <w:t xml:space="preserve"> </w:t>
      </w:r>
      <w:r>
        <w:t>Arrival</w:t>
      </w:r>
      <w:r>
        <w:rPr>
          <w:spacing w:val="-2"/>
        </w:rPr>
        <w:t xml:space="preserve"> </w:t>
      </w:r>
      <w:r>
        <w:t>(TNR,</w:t>
      </w:r>
      <w:r>
        <w:rPr>
          <w:spacing w:val="-1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Alignment)</w:t>
      </w:r>
    </w:p>
    <w:p w:rsidR="00D90450" w:rsidRDefault="00E93009">
      <w:pPr>
        <w:pStyle w:val="BodyText"/>
        <w:ind w:left="100" w:right="113"/>
        <w:jc w:val="both"/>
      </w:pPr>
      <w:r>
        <w:t>Semua teks [</w:t>
      </w:r>
      <w:r>
        <w:rPr>
          <w:b/>
        </w:rPr>
        <w:t>Times New Roman, 11 point, justified alignment dan single-spaced interline spacing</w:t>
      </w:r>
      <w:r>
        <w:t>].</w:t>
      </w:r>
      <w:r>
        <w:rPr>
          <w:spacing w:val="1"/>
        </w:rPr>
        <w:t xml:space="preserve"> </w:t>
      </w:r>
      <w:r>
        <w:t>Traffic</w:t>
      </w:r>
      <w:r>
        <w:rPr>
          <w:spacing w:val="-9"/>
        </w:rPr>
        <w:t xml:space="preserve"> </w:t>
      </w:r>
      <w:r>
        <w:t>congestion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Tambak</w:t>
      </w:r>
      <w:r>
        <w:rPr>
          <w:spacing w:val="-12"/>
        </w:rPr>
        <w:t xml:space="preserve"> </w:t>
      </w:r>
      <w:r>
        <w:t>Johor</w:t>
      </w:r>
      <w:r>
        <w:rPr>
          <w:spacing w:val="-8"/>
        </w:rPr>
        <w:t xml:space="preserve"> </w:t>
      </w:r>
      <w:r>
        <w:t>border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factor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contributes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drop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tourist</w:t>
      </w:r>
      <w:r>
        <w:rPr>
          <w:spacing w:val="-9"/>
        </w:rPr>
        <w:t xml:space="preserve"> </w:t>
      </w:r>
      <w:r>
        <w:t>arrivals</w:t>
      </w:r>
      <w:r>
        <w:rPr>
          <w:spacing w:val="-11"/>
        </w:rPr>
        <w:t xml:space="preserve"> </w:t>
      </w:r>
      <w:r>
        <w:t>from</w:t>
      </w:r>
      <w:r>
        <w:rPr>
          <w:spacing w:val="-53"/>
        </w:rPr>
        <w:t xml:space="preserve"> </w:t>
      </w:r>
      <w:r>
        <w:t>Singapore (Tourism Malaysia, 2018). Currently, visitor arrival from Singapore via the highway has</w:t>
      </w:r>
      <w:r>
        <w:rPr>
          <w:spacing w:val="1"/>
        </w:rPr>
        <w:t xml:space="preserve"> </w:t>
      </w:r>
      <w:r>
        <w:t>decreased by 5.2%. The same scenario of tourist arrivals also applies to Indonesian tourists who travel by</w:t>
      </w:r>
      <w:r>
        <w:rPr>
          <w:spacing w:val="1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and sea which</w:t>
      </w:r>
      <w:r>
        <w:rPr>
          <w:spacing w:val="-2"/>
        </w:rPr>
        <w:t xml:space="preserve"> </w:t>
      </w:r>
      <w:r>
        <w:t>recorded</w:t>
      </w:r>
      <w:r>
        <w:rPr>
          <w:spacing w:val="-1"/>
        </w:rPr>
        <w:t xml:space="preserve"> </w:t>
      </w:r>
      <w:r>
        <w:t>a decline of 6.5%</w:t>
      </w:r>
      <w:r>
        <w:rPr>
          <w:spacing w:val="-1"/>
        </w:rPr>
        <w:t xml:space="preserve"> </w:t>
      </w:r>
      <w:r>
        <w:t>and 19% respectively.</w:t>
      </w:r>
    </w:p>
    <w:p w:rsidR="00D90450" w:rsidRDefault="00D90450">
      <w:pPr>
        <w:pStyle w:val="BodyText"/>
        <w:rPr>
          <w:sz w:val="24"/>
        </w:rPr>
      </w:pPr>
    </w:p>
    <w:p w:rsidR="00D90450" w:rsidRDefault="00D90450">
      <w:pPr>
        <w:pStyle w:val="BodyText"/>
        <w:spacing w:before="2"/>
        <w:rPr>
          <w:sz w:val="20"/>
        </w:rPr>
      </w:pPr>
    </w:p>
    <w:p w:rsidR="00D90450" w:rsidRDefault="00E93009">
      <w:pPr>
        <w:pStyle w:val="Heading3"/>
        <w:numPr>
          <w:ilvl w:val="0"/>
          <w:numId w:val="1"/>
        </w:numPr>
        <w:tabs>
          <w:tab w:val="left" w:pos="322"/>
        </w:tabs>
        <w:spacing w:line="252" w:lineRule="exact"/>
        <w:ind w:hanging="222"/>
        <w:jc w:val="both"/>
      </w:pPr>
      <w:r>
        <w:t>Skilled</w:t>
      </w:r>
      <w:r>
        <w:rPr>
          <w:spacing w:val="-2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(TNR,</w:t>
      </w:r>
      <w:r>
        <w:rPr>
          <w:spacing w:val="-1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Alignment)</w:t>
      </w:r>
    </w:p>
    <w:p w:rsidR="00D90450" w:rsidRDefault="00E93009">
      <w:pPr>
        <w:spacing w:line="251" w:lineRule="exact"/>
        <w:ind w:left="100"/>
        <w:jc w:val="both"/>
        <w:rPr>
          <w:b/>
          <w:i/>
        </w:rPr>
      </w:pPr>
      <w:r>
        <w:rPr>
          <w:b/>
          <w:i/>
        </w:rPr>
        <w:t>Shortage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 Skilled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Workers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(TNR,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11,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Italic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untuk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sub-judul)</w:t>
      </w:r>
    </w:p>
    <w:p w:rsidR="00D90450" w:rsidRDefault="00E93009">
      <w:pPr>
        <w:pStyle w:val="BodyText"/>
        <w:ind w:left="100" w:right="115"/>
        <w:jc w:val="both"/>
      </w:pPr>
      <w:r>
        <w:t>Semua teks [</w:t>
      </w:r>
      <w:r>
        <w:rPr>
          <w:b/>
        </w:rPr>
        <w:t>Times New Roman, 11 point, justified alignment dan single-spaced interline spacing</w:t>
      </w:r>
      <w:r>
        <w:t>].</w:t>
      </w:r>
      <w:r>
        <w:rPr>
          <w:spacing w:val="1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situation,</w:t>
      </w:r>
      <w:r>
        <w:rPr>
          <w:spacing w:val="-11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many</w:t>
      </w:r>
      <w:r>
        <w:rPr>
          <w:spacing w:val="-11"/>
        </w:rPr>
        <w:t xml:space="preserve"> </w:t>
      </w:r>
      <w:r>
        <w:t>Malaysian</w:t>
      </w:r>
      <w:r>
        <w:rPr>
          <w:spacing w:val="-8"/>
        </w:rPr>
        <w:t xml:space="preserve"> </w:t>
      </w:r>
      <w:r>
        <w:t>workers</w:t>
      </w:r>
      <w:r>
        <w:rPr>
          <w:spacing w:val="-10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stay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industry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long</w:t>
      </w:r>
      <w:r>
        <w:rPr>
          <w:spacing w:val="-11"/>
        </w:rPr>
        <w:t xml:space="preserve"> </w:t>
      </w:r>
      <w:r>
        <w:t>since</w:t>
      </w:r>
      <w:r>
        <w:rPr>
          <w:spacing w:val="-5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wage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extended</w:t>
      </w:r>
      <w:r>
        <w:rPr>
          <w:spacing w:val="-3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hours,</w:t>
      </w:r>
      <w:r>
        <w:rPr>
          <w:spacing w:val="-3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daily</w:t>
      </w:r>
      <w:r>
        <w:rPr>
          <w:spacing w:val="-6"/>
        </w:rPr>
        <w:t xml:space="preserve"> </w:t>
      </w:r>
      <w:r>
        <w:t>shift</w:t>
      </w:r>
      <w:r>
        <w:rPr>
          <w:spacing w:val="-5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night.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turnover</w:t>
      </w:r>
      <w:r>
        <w:rPr>
          <w:spacing w:val="-5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also relatively high. This condition has affected their motivations that influence their quality service</w:t>
      </w:r>
      <w:r>
        <w:rPr>
          <w:spacing w:val="1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to customers.</w:t>
      </w:r>
    </w:p>
    <w:p w:rsidR="00D90450" w:rsidRDefault="00D90450">
      <w:pPr>
        <w:pStyle w:val="BodyText"/>
        <w:spacing w:before="2"/>
      </w:pPr>
    </w:p>
    <w:p w:rsidR="00D90450" w:rsidRDefault="00E93009">
      <w:pPr>
        <w:pStyle w:val="Heading3"/>
        <w:spacing w:line="251" w:lineRule="exact"/>
      </w:pPr>
      <w:r>
        <w:t>Muslim</w:t>
      </w:r>
      <w:r>
        <w:rPr>
          <w:spacing w:val="-2"/>
        </w:rPr>
        <w:t xml:space="preserve"> </w:t>
      </w:r>
      <w:r>
        <w:t>traveler’s</w:t>
      </w:r>
      <w:r>
        <w:rPr>
          <w:spacing w:val="-2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(TNR,</w:t>
      </w:r>
      <w:r>
        <w:rPr>
          <w:spacing w:val="-2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Alignment)</w:t>
      </w:r>
    </w:p>
    <w:p w:rsidR="00D90450" w:rsidRDefault="00E93009">
      <w:pPr>
        <w:pStyle w:val="BodyText"/>
        <w:ind w:left="100" w:right="113"/>
        <w:jc w:val="both"/>
      </w:pPr>
      <w:r>
        <w:t>Semua teks [</w:t>
      </w:r>
      <w:r>
        <w:rPr>
          <w:b/>
        </w:rPr>
        <w:t>Times New Roman, 11 point, justified alignment dan single-spaced interline spacing</w:t>
      </w:r>
      <w:r>
        <w:t>].</w:t>
      </w:r>
      <w:r>
        <w:rPr>
          <w:spacing w:val="1"/>
        </w:rPr>
        <w:t xml:space="preserve"> </w:t>
      </w:r>
      <w:r>
        <w:t>Although</w:t>
      </w:r>
      <w:r>
        <w:rPr>
          <w:spacing w:val="-7"/>
        </w:rPr>
        <w:t xml:space="preserve"> </w:t>
      </w:r>
      <w:r>
        <w:t>Malaysia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Muslim-majority</w:t>
      </w:r>
      <w:r>
        <w:rPr>
          <w:spacing w:val="-7"/>
        </w:rPr>
        <w:t xml:space="preserve"> </w:t>
      </w:r>
      <w:r>
        <w:t>country</w:t>
      </w:r>
      <w:r>
        <w:rPr>
          <w:spacing w:val="-6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Malay</w:t>
      </w:r>
      <w:r>
        <w:rPr>
          <w:spacing w:val="-6"/>
        </w:rPr>
        <w:t xml:space="preserve"> </w:t>
      </w:r>
      <w:r>
        <w:t>dominated</w:t>
      </w:r>
      <w:r>
        <w:rPr>
          <w:spacing w:val="-6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embraces</w:t>
      </w:r>
      <w:r>
        <w:rPr>
          <w:spacing w:val="-6"/>
        </w:rPr>
        <w:t xml:space="preserve"> </w:t>
      </w:r>
      <w:r>
        <w:t>Islam,</w:t>
      </w:r>
      <w:r>
        <w:rPr>
          <w:spacing w:val="-53"/>
        </w:rPr>
        <w:t xml:space="preserve"> </w:t>
      </w:r>
      <w:r>
        <w:t>the unique religious and cultural needs of Muslims still pose some challenges for hoteliers. Since many 5-</w:t>
      </w:r>
      <w:r>
        <w:rPr>
          <w:spacing w:val="-52"/>
        </w:rPr>
        <w:t xml:space="preserve"> </w:t>
      </w:r>
      <w:r>
        <w:rPr>
          <w:spacing w:val="-1"/>
        </w:rPr>
        <w:t>star</w:t>
      </w:r>
      <w:r>
        <w:rPr>
          <w:spacing w:val="-12"/>
        </w:rPr>
        <w:t xml:space="preserve"> </w:t>
      </w:r>
      <w:r>
        <w:rPr>
          <w:spacing w:val="-1"/>
        </w:rPr>
        <w:t>international</w:t>
      </w:r>
      <w:r>
        <w:rPr>
          <w:spacing w:val="-11"/>
        </w:rPr>
        <w:t xml:space="preserve"> </w:t>
      </w:r>
      <w:r>
        <w:t>chain</w:t>
      </w:r>
      <w:r>
        <w:rPr>
          <w:spacing w:val="-11"/>
        </w:rPr>
        <w:t xml:space="preserve"> </w:t>
      </w:r>
      <w:r>
        <w:t>hotels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owned</w:t>
      </w:r>
      <w:r>
        <w:rPr>
          <w:spacing w:val="-11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non-Muslim</w:t>
      </w:r>
      <w:r>
        <w:rPr>
          <w:spacing w:val="-14"/>
        </w:rPr>
        <w:t xml:space="preserve"> </w:t>
      </w:r>
      <w:r>
        <w:t>foreigners,</w:t>
      </w:r>
      <w:r>
        <w:rPr>
          <w:spacing w:val="-11"/>
        </w:rPr>
        <w:t xml:space="preserve"> </w:t>
      </w:r>
      <w:r>
        <w:t>therefore</w:t>
      </w:r>
      <w:r>
        <w:rPr>
          <w:spacing w:val="-12"/>
        </w:rPr>
        <w:t xml:space="preserve"> </w:t>
      </w:r>
      <w:r>
        <w:t>arriving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decision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forming</w:t>
      </w:r>
      <w:r>
        <w:rPr>
          <w:spacing w:val="-53"/>
        </w:rPr>
        <w:t xml:space="preserve"> </w:t>
      </w:r>
      <w:r>
        <w:t>a full practice of Shariah-compliant hotels is quite difficult (Zakiah &amp; Fadilah, 2013; Archices, Angelina,</w:t>
      </w:r>
      <w:r>
        <w:rPr>
          <w:spacing w:val="1"/>
        </w:rPr>
        <w:t xml:space="preserve"> </w:t>
      </w:r>
      <w:r>
        <w:t>Eu Hooi,</w:t>
      </w:r>
      <w:r>
        <w:rPr>
          <w:spacing w:val="-3"/>
        </w:rPr>
        <w:t xml:space="preserve"> </w:t>
      </w:r>
      <w:r>
        <w:t>Tina,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Shirish,</w:t>
      </w:r>
      <w:r>
        <w:rPr>
          <w:spacing w:val="-2"/>
        </w:rPr>
        <w:t xml:space="preserve"> </w:t>
      </w:r>
      <w:r>
        <w:t>2007).</w:t>
      </w:r>
    </w:p>
    <w:p w:rsidR="00D90450" w:rsidRDefault="00E93009">
      <w:pPr>
        <w:pStyle w:val="BodyText"/>
        <w:ind w:left="100" w:right="115" w:firstLine="719"/>
        <w:jc w:val="both"/>
      </w:pPr>
      <w:r>
        <w:t>In addition, the availability of liquor being sold in the hotel restaurant that also serves halal food</w:t>
      </w:r>
      <w:r>
        <w:rPr>
          <w:spacing w:val="1"/>
        </w:rPr>
        <w:t xml:space="preserve"> </w:t>
      </w:r>
      <w:r>
        <w:t>provides much more dilemma. Even though halal and non-halal are placed in different sections, but the</w:t>
      </w:r>
      <w:r>
        <w:rPr>
          <w:spacing w:val="1"/>
        </w:rPr>
        <w:t xml:space="preserve"> </w:t>
      </w:r>
      <w:r>
        <w:t>availability of halal and non-halal under one roof is obvious. Sometimes, Muslim staff is exposed to</w:t>
      </w:r>
      <w:r>
        <w:rPr>
          <w:spacing w:val="1"/>
        </w:rPr>
        <w:t xml:space="preserve"> </w:t>
      </w:r>
      <w:r>
        <w:t>learning the operation of a pub or hotel’s bar that serves alcohol. Since employees are compelled to gain</w:t>
      </w:r>
      <w:r>
        <w:rPr>
          <w:spacing w:val="1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skills</w:t>
      </w:r>
      <w:r>
        <w:rPr>
          <w:spacing w:val="-1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commensurate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higher</w:t>
      </w:r>
      <w:r>
        <w:rPr>
          <w:spacing w:val="-9"/>
        </w:rPr>
        <w:t xml:space="preserve"> </w:t>
      </w:r>
      <w:r>
        <w:t>wages</w:t>
      </w:r>
      <w:r>
        <w:rPr>
          <w:spacing w:val="-8"/>
        </w:rPr>
        <w:t xml:space="preserve"> </w:t>
      </w:r>
      <w:r>
        <w:t>(Nee,</w:t>
      </w:r>
      <w:r>
        <w:rPr>
          <w:spacing w:val="-9"/>
        </w:rPr>
        <w:t xml:space="preserve"> </w:t>
      </w:r>
      <w:r>
        <w:t>2011),</w:t>
      </w:r>
      <w:r>
        <w:rPr>
          <w:spacing w:val="-11"/>
        </w:rPr>
        <w:t xml:space="preserve"> </w:t>
      </w:r>
      <w:r>
        <w:t>therefore</w:t>
      </w:r>
      <w:r>
        <w:rPr>
          <w:spacing w:val="-11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chance</w:t>
      </w:r>
      <w:r>
        <w:rPr>
          <w:spacing w:val="-53"/>
        </w:rPr>
        <w:t xml:space="preserve"> </w:t>
      </w:r>
      <w:r>
        <w:t>engage</w:t>
      </w:r>
      <w:r>
        <w:rPr>
          <w:spacing w:val="-1"/>
        </w:rPr>
        <w:t xml:space="preserve"> </w:t>
      </w:r>
      <w:r>
        <w:t>themselves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to alleviate</w:t>
      </w:r>
      <w:r>
        <w:rPr>
          <w:spacing w:val="-2"/>
        </w:rPr>
        <w:t xml:space="preserve"> </w:t>
      </w:r>
      <w:r>
        <w:t>awkward</w:t>
      </w:r>
      <w:r>
        <w:rPr>
          <w:spacing w:val="-1"/>
        </w:rPr>
        <w:t xml:space="preserve"> </w:t>
      </w:r>
      <w:r>
        <w:t>when dealing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guests.</w:t>
      </w:r>
    </w:p>
    <w:p w:rsidR="00D90450" w:rsidRDefault="00D90450">
      <w:pPr>
        <w:pStyle w:val="BodyText"/>
        <w:spacing w:before="3"/>
      </w:pPr>
    </w:p>
    <w:p w:rsidR="00F7417C" w:rsidRDefault="00F7417C">
      <w:pPr>
        <w:pStyle w:val="BodyText"/>
        <w:spacing w:before="3"/>
      </w:pPr>
    </w:p>
    <w:p w:rsidR="00F7417C" w:rsidRDefault="00F7417C">
      <w:pPr>
        <w:pStyle w:val="BodyText"/>
        <w:spacing w:before="3"/>
      </w:pPr>
    </w:p>
    <w:p w:rsidR="00F7417C" w:rsidRDefault="00F7417C">
      <w:pPr>
        <w:pStyle w:val="BodyText"/>
        <w:spacing w:before="3"/>
      </w:pPr>
    </w:p>
    <w:p w:rsidR="00F7417C" w:rsidRDefault="00F7417C">
      <w:pPr>
        <w:pStyle w:val="BodyText"/>
        <w:spacing w:before="3"/>
      </w:pPr>
    </w:p>
    <w:p w:rsidR="00D90450" w:rsidRDefault="00D90450">
      <w:pPr>
        <w:sectPr w:rsidR="00D90450">
          <w:pgSz w:w="12240" w:h="15840"/>
          <w:pgMar w:top="1360" w:right="1320" w:bottom="280" w:left="1340" w:header="727" w:footer="0" w:gutter="0"/>
          <w:cols w:space="720"/>
        </w:sectPr>
      </w:pPr>
    </w:p>
    <w:p w:rsidR="00DC61BD" w:rsidRDefault="00DC61BD" w:rsidP="00DC61BD">
      <w:pPr>
        <w:pStyle w:val="Heading3"/>
      </w:pPr>
      <w:r>
        <w:lastRenderedPageBreak/>
        <w:t>CONCLUSION</w:t>
      </w:r>
      <w:r>
        <w:rPr>
          <w:spacing w:val="-4"/>
        </w:rPr>
        <w:t xml:space="preserve"> </w:t>
      </w:r>
      <w:r>
        <w:t>(TNR,</w:t>
      </w:r>
      <w:r>
        <w:rPr>
          <w:spacing w:val="-2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Alignment)</w:t>
      </w:r>
    </w:p>
    <w:p w:rsidR="00D90450" w:rsidRDefault="00E93009">
      <w:pPr>
        <w:pStyle w:val="BodyText"/>
        <w:spacing w:before="81"/>
        <w:ind w:left="100" w:right="115"/>
      </w:pPr>
      <w:r>
        <w:t>Semua</w:t>
      </w:r>
      <w:r>
        <w:rPr>
          <w:spacing w:val="5"/>
        </w:rPr>
        <w:t xml:space="preserve"> </w:t>
      </w:r>
      <w:r>
        <w:t>teks</w:t>
      </w:r>
      <w:r>
        <w:rPr>
          <w:spacing w:val="5"/>
        </w:rPr>
        <w:t xml:space="preserve"> </w:t>
      </w:r>
      <w:r>
        <w:t>[</w:t>
      </w:r>
      <w:r>
        <w:rPr>
          <w:b/>
        </w:rPr>
        <w:t>Times</w:t>
      </w:r>
      <w:r>
        <w:rPr>
          <w:b/>
          <w:spacing w:val="5"/>
        </w:rPr>
        <w:t xml:space="preserve"> </w:t>
      </w:r>
      <w:r>
        <w:rPr>
          <w:b/>
        </w:rPr>
        <w:t>New</w:t>
      </w:r>
      <w:r>
        <w:rPr>
          <w:b/>
          <w:spacing w:val="7"/>
        </w:rPr>
        <w:t xml:space="preserve"> </w:t>
      </w:r>
      <w:r>
        <w:rPr>
          <w:b/>
        </w:rPr>
        <w:t>Roman,</w:t>
      </w:r>
      <w:r>
        <w:rPr>
          <w:b/>
          <w:spacing w:val="5"/>
        </w:rPr>
        <w:t xml:space="preserve"> </w:t>
      </w:r>
      <w:r>
        <w:rPr>
          <w:b/>
        </w:rPr>
        <w:t>11</w:t>
      </w:r>
      <w:r>
        <w:rPr>
          <w:b/>
          <w:spacing w:val="2"/>
        </w:rPr>
        <w:t xml:space="preserve"> </w:t>
      </w:r>
      <w:r>
        <w:rPr>
          <w:b/>
        </w:rPr>
        <w:t>point,</w:t>
      </w:r>
      <w:r>
        <w:rPr>
          <w:b/>
          <w:spacing w:val="6"/>
        </w:rPr>
        <w:t xml:space="preserve"> </w:t>
      </w:r>
      <w:r>
        <w:rPr>
          <w:b/>
        </w:rPr>
        <w:t>justified</w:t>
      </w:r>
      <w:r>
        <w:rPr>
          <w:b/>
          <w:spacing w:val="5"/>
        </w:rPr>
        <w:t xml:space="preserve"> </w:t>
      </w:r>
      <w:r>
        <w:rPr>
          <w:b/>
        </w:rPr>
        <w:t>alignment</w:t>
      </w:r>
      <w:r>
        <w:rPr>
          <w:b/>
          <w:spacing w:val="5"/>
        </w:rPr>
        <w:t xml:space="preserve"> </w:t>
      </w:r>
      <w:r>
        <w:rPr>
          <w:b/>
        </w:rPr>
        <w:t>dan</w:t>
      </w:r>
      <w:r>
        <w:rPr>
          <w:b/>
          <w:spacing w:val="5"/>
        </w:rPr>
        <w:t xml:space="preserve"> </w:t>
      </w:r>
      <w:r>
        <w:rPr>
          <w:b/>
        </w:rPr>
        <w:t>single-spaced</w:t>
      </w:r>
      <w:r>
        <w:rPr>
          <w:b/>
          <w:spacing w:val="5"/>
        </w:rPr>
        <w:t xml:space="preserve"> </w:t>
      </w:r>
      <w:r>
        <w:rPr>
          <w:b/>
        </w:rPr>
        <w:t>interline</w:t>
      </w:r>
      <w:r>
        <w:rPr>
          <w:b/>
          <w:spacing w:val="2"/>
        </w:rPr>
        <w:t xml:space="preserve"> </w:t>
      </w:r>
      <w:r>
        <w:rPr>
          <w:b/>
        </w:rPr>
        <w:t>spacing</w:t>
      </w:r>
      <w:r>
        <w:t>].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conclusion,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tourism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hospitality</w:t>
      </w:r>
      <w:r>
        <w:rPr>
          <w:spacing w:val="-5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Malaysia</w:t>
      </w:r>
      <w:r>
        <w:rPr>
          <w:spacing w:val="-4"/>
        </w:rPr>
        <w:t xml:space="preserve"> </w:t>
      </w:r>
      <w:r>
        <w:t>faces</w:t>
      </w:r>
      <w:r>
        <w:rPr>
          <w:spacing w:val="-1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challenges.</w:t>
      </w:r>
      <w:r>
        <w:rPr>
          <w:spacing w:val="-2"/>
        </w:rPr>
        <w:t xml:space="preserve"> </w:t>
      </w:r>
      <w:r>
        <w:t>Competition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stiff</w:t>
      </w:r>
      <w:r>
        <w:rPr>
          <w:spacing w:val="-5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Southeast</w:t>
      </w:r>
      <w:r>
        <w:rPr>
          <w:spacing w:val="7"/>
        </w:rPr>
        <w:t xml:space="preserve"> </w:t>
      </w:r>
      <w:r>
        <w:t>Asia,</w:t>
      </w:r>
      <w:r>
        <w:rPr>
          <w:spacing w:val="6"/>
        </w:rPr>
        <w:t xml:space="preserve"> </w:t>
      </w:r>
      <w:r>
        <w:t>hence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government</w:t>
      </w:r>
      <w:r>
        <w:rPr>
          <w:spacing w:val="7"/>
        </w:rPr>
        <w:t xml:space="preserve"> </w:t>
      </w:r>
      <w:r>
        <w:t>through</w:t>
      </w:r>
      <w:r>
        <w:rPr>
          <w:spacing w:val="6"/>
        </w:rPr>
        <w:t xml:space="preserve"> </w:t>
      </w:r>
      <w:r>
        <w:t>its</w:t>
      </w:r>
      <w:r>
        <w:rPr>
          <w:spacing w:val="5"/>
        </w:rPr>
        <w:t xml:space="preserve"> </w:t>
      </w:r>
      <w:r>
        <w:t>agency,</w:t>
      </w:r>
      <w:r>
        <w:rPr>
          <w:spacing w:val="6"/>
        </w:rPr>
        <w:t xml:space="preserve"> </w:t>
      </w:r>
      <w:r>
        <w:t>i.e.</w:t>
      </w:r>
      <w:r>
        <w:rPr>
          <w:spacing w:val="12"/>
        </w:rPr>
        <w:t xml:space="preserve"> </w:t>
      </w:r>
      <w:r>
        <w:t>Tourism</w:t>
      </w:r>
      <w:r>
        <w:rPr>
          <w:spacing w:val="1"/>
        </w:rPr>
        <w:t xml:space="preserve"> </w:t>
      </w:r>
      <w:r>
        <w:t>Malaysia</w:t>
      </w:r>
      <w:r>
        <w:rPr>
          <w:spacing w:val="6"/>
        </w:rPr>
        <w:t xml:space="preserve"> </w:t>
      </w:r>
      <w:r>
        <w:t>needs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strategies</w:t>
      </w:r>
      <w:r>
        <w:rPr>
          <w:spacing w:val="3"/>
        </w:rPr>
        <w:t xml:space="preserve"> </w:t>
      </w:r>
      <w:r>
        <w:t>its</w:t>
      </w:r>
      <w:r>
        <w:rPr>
          <w:spacing w:val="-52"/>
        </w:rPr>
        <w:t xml:space="preserve"> </w:t>
      </w:r>
      <w:r>
        <w:t>plans</w:t>
      </w:r>
      <w:r>
        <w:rPr>
          <w:spacing w:val="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win</w:t>
      </w:r>
      <w:r>
        <w:rPr>
          <w:spacing w:val="12"/>
        </w:rPr>
        <w:t xml:space="preserve"> </w:t>
      </w:r>
      <w:r>
        <w:t>visitors</w:t>
      </w:r>
      <w:r>
        <w:rPr>
          <w:spacing w:val="14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intensive</w:t>
      </w:r>
      <w:r>
        <w:rPr>
          <w:spacing w:val="13"/>
        </w:rPr>
        <w:t xml:space="preserve"> </w:t>
      </w:r>
      <w:r>
        <w:t>campaign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attractive</w:t>
      </w:r>
      <w:r>
        <w:rPr>
          <w:spacing w:val="13"/>
        </w:rPr>
        <w:t xml:space="preserve"> </w:t>
      </w:r>
      <w:r>
        <w:t>promotional</w:t>
      </w:r>
      <w:r>
        <w:rPr>
          <w:spacing w:val="14"/>
        </w:rPr>
        <w:t xml:space="preserve"> </w:t>
      </w:r>
      <w:r>
        <w:t>packages.</w:t>
      </w:r>
      <w:r>
        <w:rPr>
          <w:spacing w:val="12"/>
        </w:rPr>
        <w:t xml:space="preserve"> </w:t>
      </w:r>
      <w:r>
        <w:t>Early</w:t>
      </w:r>
      <w:r>
        <w:rPr>
          <w:spacing w:val="10"/>
        </w:rPr>
        <w:t xml:space="preserve"> </w:t>
      </w:r>
      <w:r>
        <w:t>exposure</w:t>
      </w:r>
      <w:r>
        <w:rPr>
          <w:spacing w:val="13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hospitality</w:t>
      </w:r>
      <w:r>
        <w:rPr>
          <w:spacing w:val="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tourism</w:t>
      </w:r>
      <w:r>
        <w:rPr>
          <w:spacing w:val="5"/>
        </w:rPr>
        <w:t xml:space="preserve"> </w:t>
      </w:r>
      <w:r>
        <w:t>training</w:t>
      </w:r>
      <w:r>
        <w:rPr>
          <w:spacing w:val="6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secondary</w:t>
      </w:r>
      <w:r>
        <w:rPr>
          <w:spacing w:val="6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level</w:t>
      </w:r>
      <w:r>
        <w:rPr>
          <w:spacing w:val="9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trigger</w:t>
      </w:r>
      <w:r>
        <w:rPr>
          <w:spacing w:val="9"/>
        </w:rPr>
        <w:t xml:space="preserve"> </w:t>
      </w:r>
      <w:r>
        <w:t>interest</w:t>
      </w:r>
      <w:r>
        <w:rPr>
          <w:spacing w:val="9"/>
        </w:rPr>
        <w:t xml:space="preserve"> </w:t>
      </w:r>
      <w:r>
        <w:t>among</w:t>
      </w:r>
      <w:r>
        <w:rPr>
          <w:spacing w:val="8"/>
        </w:rPr>
        <w:t xml:space="preserve"> </w:t>
      </w:r>
      <w:r>
        <w:t>young</w:t>
      </w:r>
      <w:r>
        <w:rPr>
          <w:spacing w:val="8"/>
        </w:rPr>
        <w:t xml:space="preserve"> </w:t>
      </w:r>
      <w:r>
        <w:t>adults</w:t>
      </w:r>
      <w:r>
        <w:rPr>
          <w:spacing w:val="6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more 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frontline industry.</w:t>
      </w:r>
    </w:p>
    <w:p w:rsidR="00D90450" w:rsidRDefault="00D90450">
      <w:pPr>
        <w:pStyle w:val="BodyText"/>
        <w:spacing w:before="3"/>
      </w:pPr>
    </w:p>
    <w:p w:rsidR="00D90450" w:rsidRDefault="00E93009">
      <w:pPr>
        <w:pStyle w:val="Heading3"/>
        <w:jc w:val="left"/>
      </w:pPr>
      <w:r>
        <w:t>REFERENCES</w:t>
      </w:r>
      <w:r>
        <w:rPr>
          <w:spacing w:val="-3"/>
        </w:rPr>
        <w:t xml:space="preserve"> </w:t>
      </w:r>
      <w:r>
        <w:t>(TNR,</w:t>
      </w:r>
      <w:r>
        <w:rPr>
          <w:spacing w:val="-2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Alignment,</w:t>
      </w:r>
      <w:r>
        <w:rPr>
          <w:spacing w:val="-2"/>
        </w:rPr>
        <w:t xml:space="preserve"> </w:t>
      </w:r>
      <w:r>
        <w:t>‘Enter’</w:t>
      </w:r>
      <w:r>
        <w:rPr>
          <w:spacing w:val="-4"/>
        </w:rPr>
        <w:t xml:space="preserve"> </w:t>
      </w:r>
      <w:r>
        <w:t>sekali</w:t>
      </w:r>
      <w:r>
        <w:rPr>
          <w:spacing w:val="-2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rujukan</w:t>
      </w:r>
      <w:r>
        <w:rPr>
          <w:spacing w:val="-2"/>
        </w:rPr>
        <w:t xml:space="preserve"> </w:t>
      </w:r>
      <w:r>
        <w:t>pertama)</w:t>
      </w:r>
    </w:p>
    <w:p w:rsidR="00D90450" w:rsidRDefault="00D90450">
      <w:pPr>
        <w:pStyle w:val="BodyText"/>
        <w:spacing w:before="7"/>
        <w:rPr>
          <w:b/>
          <w:sz w:val="21"/>
        </w:rPr>
      </w:pPr>
    </w:p>
    <w:p w:rsidR="00D90450" w:rsidRDefault="00E93009">
      <w:pPr>
        <w:pStyle w:val="BodyText"/>
        <w:ind w:left="100"/>
      </w:pPr>
      <w:r>
        <w:t>Association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Southeast</w:t>
      </w:r>
      <w:r>
        <w:rPr>
          <w:spacing w:val="-7"/>
        </w:rPr>
        <w:t xml:space="preserve"> </w:t>
      </w:r>
      <w:r>
        <w:t>Asian</w:t>
      </w:r>
      <w:r>
        <w:rPr>
          <w:spacing w:val="-9"/>
        </w:rPr>
        <w:t xml:space="preserve"> </w:t>
      </w:r>
      <w:r>
        <w:t>Nations</w:t>
      </w:r>
      <w:r>
        <w:rPr>
          <w:spacing w:val="-9"/>
        </w:rPr>
        <w:t xml:space="preserve"> </w:t>
      </w:r>
      <w:r>
        <w:t>(2017).</w:t>
      </w:r>
      <w:r>
        <w:rPr>
          <w:spacing w:val="-7"/>
        </w:rPr>
        <w:t xml:space="preserve"> </w:t>
      </w:r>
      <w:r>
        <w:t>ASEAN</w:t>
      </w:r>
      <w:r>
        <w:rPr>
          <w:spacing w:val="-9"/>
        </w:rPr>
        <w:t xml:space="preserve"> </w:t>
      </w:r>
      <w:r>
        <w:t>Tourism</w:t>
      </w:r>
      <w:r>
        <w:rPr>
          <w:spacing w:val="-10"/>
        </w:rPr>
        <w:t xml:space="preserve"> </w:t>
      </w:r>
      <w:r>
        <w:t>Marketing</w:t>
      </w:r>
      <w:r>
        <w:rPr>
          <w:spacing w:val="-10"/>
        </w:rPr>
        <w:t xml:space="preserve"> </w:t>
      </w:r>
      <w:r>
        <w:t>Strategy</w:t>
      </w:r>
      <w:r>
        <w:rPr>
          <w:spacing w:val="-11"/>
        </w:rPr>
        <w:t xml:space="preserve"> </w:t>
      </w:r>
      <w:r>
        <w:t>(ATMS)</w:t>
      </w:r>
      <w:r>
        <w:rPr>
          <w:spacing w:val="-6"/>
        </w:rPr>
        <w:t xml:space="preserve"> </w:t>
      </w:r>
      <w:r>
        <w:t>2017‐2020.</w:t>
      </w:r>
    </w:p>
    <w:p w:rsidR="00D90450" w:rsidRDefault="00E93009">
      <w:pPr>
        <w:pStyle w:val="BodyText"/>
        <w:spacing w:before="21"/>
        <w:ind w:left="666"/>
      </w:pPr>
      <w:r>
        <w:t>Jakarta: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Southeast</w:t>
      </w:r>
      <w:r>
        <w:rPr>
          <w:spacing w:val="-2"/>
        </w:rPr>
        <w:t xml:space="preserve"> </w:t>
      </w:r>
      <w:r>
        <w:t>Asian Nations</w:t>
      </w:r>
      <w:r>
        <w:rPr>
          <w:spacing w:val="-5"/>
        </w:rPr>
        <w:t xml:space="preserve"> </w:t>
      </w:r>
      <w:r>
        <w:t>(ASEAN).</w:t>
      </w:r>
    </w:p>
    <w:p w:rsidR="00D90450" w:rsidRDefault="00E93009">
      <w:pPr>
        <w:pStyle w:val="BodyText"/>
        <w:spacing w:before="179" w:line="259" w:lineRule="auto"/>
        <w:ind w:left="666" w:right="122" w:hanging="567"/>
        <w:jc w:val="both"/>
      </w:pPr>
      <w:r>
        <w:t>Ismail, O., Aminah, M. Y., &amp; Abd, S. R. (2001). The economic recession and trends in hotel rental in</w:t>
      </w:r>
      <w:r>
        <w:rPr>
          <w:spacing w:val="1"/>
        </w:rPr>
        <w:t xml:space="preserve"> </w:t>
      </w:r>
      <w:r>
        <w:t>Malaysia - An institutional perspective. 7th. Pacific Rim Real Estate Society (PRRES) Conference</w:t>
      </w:r>
      <w:r>
        <w:rPr>
          <w:spacing w:val="1"/>
        </w:rPr>
        <w:t xml:space="preserve"> </w:t>
      </w:r>
      <w:r>
        <w:t>(pp.</w:t>
      </w:r>
      <w:r>
        <w:rPr>
          <w:spacing w:val="-1"/>
        </w:rPr>
        <w:t xml:space="preserve"> </w:t>
      </w:r>
      <w:r>
        <w:t>1-6).</w:t>
      </w:r>
      <w:r>
        <w:rPr>
          <w:spacing w:val="-1"/>
        </w:rPr>
        <w:t xml:space="preserve"> </w:t>
      </w:r>
      <w:r>
        <w:t>Univesity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South Australia,</w:t>
      </w:r>
      <w:r>
        <w:rPr>
          <w:spacing w:val="1"/>
        </w:rPr>
        <w:t xml:space="preserve"> </w:t>
      </w:r>
      <w:r>
        <w:t>Adelaide: Universiti</w:t>
      </w:r>
      <w:r>
        <w:rPr>
          <w:spacing w:val="-2"/>
        </w:rPr>
        <w:t xml:space="preserve"> </w:t>
      </w:r>
      <w:r>
        <w:t>Teknologi</w:t>
      </w:r>
      <w:r>
        <w:rPr>
          <w:spacing w:val="-3"/>
        </w:rPr>
        <w:t xml:space="preserve"> </w:t>
      </w:r>
      <w:r>
        <w:t>Malaysia.</w:t>
      </w:r>
    </w:p>
    <w:p w:rsidR="00D90450" w:rsidRDefault="00E93009">
      <w:pPr>
        <w:pStyle w:val="BodyText"/>
        <w:spacing w:before="160" w:line="259" w:lineRule="auto"/>
        <w:ind w:left="666" w:right="120" w:hanging="567"/>
        <w:jc w:val="both"/>
      </w:pPr>
      <w:r>
        <w:rPr>
          <w:spacing w:val="-1"/>
        </w:rPr>
        <w:t>Nee,</w:t>
      </w:r>
      <w:r>
        <w:rPr>
          <w:spacing w:val="-12"/>
        </w:rPr>
        <w:t xml:space="preserve"> </w:t>
      </w:r>
      <w:r>
        <w:rPr>
          <w:spacing w:val="-1"/>
        </w:rPr>
        <w:t>A.</w:t>
      </w:r>
      <w:r>
        <w:rPr>
          <w:spacing w:val="-12"/>
        </w:rPr>
        <w:t xml:space="preserve"> </w:t>
      </w:r>
      <w:r>
        <w:rPr>
          <w:spacing w:val="-1"/>
        </w:rPr>
        <w:t>Y.</w:t>
      </w:r>
      <w:r>
        <w:rPr>
          <w:spacing w:val="-12"/>
        </w:rPr>
        <w:t xml:space="preserve"> </w:t>
      </w:r>
      <w:r>
        <w:rPr>
          <w:spacing w:val="-1"/>
        </w:rPr>
        <w:t>(2011).</w:t>
      </w:r>
      <w:r>
        <w:rPr>
          <w:spacing w:val="-12"/>
        </w:rPr>
        <w:t xml:space="preserve"> </w:t>
      </w:r>
      <w:r>
        <w:t>Training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employment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sustainable</w:t>
      </w:r>
      <w:r>
        <w:rPr>
          <w:spacing w:val="-12"/>
        </w:rPr>
        <w:t xml:space="preserve"> </w:t>
      </w:r>
      <w:r>
        <w:t>hospitality</w:t>
      </w:r>
      <w:r>
        <w:rPr>
          <w:spacing w:val="-15"/>
        </w:rPr>
        <w:t xml:space="preserve"> </w:t>
      </w:r>
      <w:r>
        <w:t>tourism</w:t>
      </w:r>
      <w:r>
        <w:rPr>
          <w:spacing w:val="-1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Malaysia.</w:t>
      </w:r>
      <w:r>
        <w:rPr>
          <w:spacing w:val="-11"/>
        </w:rPr>
        <w:t xml:space="preserve"> </w:t>
      </w:r>
      <w:r>
        <w:t>International</w:t>
      </w:r>
      <w:r>
        <w:rPr>
          <w:spacing w:val="-53"/>
        </w:rPr>
        <w:t xml:space="preserve"> </w:t>
      </w:r>
      <w:r>
        <w:t>Journal of Business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Technopreneurship,1,</w:t>
      </w:r>
      <w:r>
        <w:rPr>
          <w:spacing w:val="-3"/>
        </w:rPr>
        <w:t xml:space="preserve"> </w:t>
      </w:r>
      <w:r>
        <w:t>283-284.</w:t>
      </w:r>
    </w:p>
    <w:p w:rsidR="00D90450" w:rsidRDefault="00E93009">
      <w:pPr>
        <w:pStyle w:val="BodyText"/>
        <w:spacing w:before="159" w:line="259" w:lineRule="auto"/>
        <w:ind w:left="666" w:right="117" w:hanging="567"/>
        <w:jc w:val="both"/>
      </w:pPr>
      <w:r>
        <w:rPr>
          <w:spacing w:val="-1"/>
        </w:rPr>
        <w:t>Wang,</w:t>
      </w:r>
      <w:r>
        <w:rPr>
          <w:spacing w:val="-12"/>
        </w:rPr>
        <w:t xml:space="preserve"> </w:t>
      </w:r>
      <w:r>
        <w:rPr>
          <w:spacing w:val="-1"/>
        </w:rPr>
        <w:t>Z.</w:t>
      </w:r>
      <w:r>
        <w:rPr>
          <w:spacing w:val="-12"/>
        </w:rPr>
        <w:t xml:space="preserve"> </w:t>
      </w:r>
      <w:r>
        <w:rPr>
          <w:spacing w:val="-1"/>
        </w:rPr>
        <w:t>J.,</w:t>
      </w:r>
      <w:r>
        <w:rPr>
          <w:spacing w:val="-12"/>
        </w:rPr>
        <w:t xml:space="preserve"> </w:t>
      </w:r>
      <w:r>
        <w:t>&amp;</w:t>
      </w:r>
      <w:r>
        <w:rPr>
          <w:spacing w:val="-16"/>
        </w:rPr>
        <w:t xml:space="preserve"> </w:t>
      </w:r>
      <w:r>
        <w:t>Wang,</w:t>
      </w:r>
      <w:r>
        <w:rPr>
          <w:spacing w:val="-15"/>
        </w:rPr>
        <w:t xml:space="preserve"> </w:t>
      </w:r>
      <w:r>
        <w:t>J.</w:t>
      </w:r>
      <w:r>
        <w:rPr>
          <w:spacing w:val="-15"/>
        </w:rPr>
        <w:t xml:space="preserve"> </w:t>
      </w:r>
      <w:r>
        <w:t>(2009).</w:t>
      </w:r>
      <w:r>
        <w:rPr>
          <w:spacing w:val="-12"/>
        </w:rPr>
        <w:t xml:space="preserve"> </w:t>
      </w:r>
      <w:r>
        <w:t>Issues,</w:t>
      </w:r>
      <w:r>
        <w:rPr>
          <w:spacing w:val="-15"/>
        </w:rPr>
        <w:t xml:space="preserve"> </w:t>
      </w:r>
      <w:r>
        <w:t>challenges,</w:t>
      </w:r>
      <w:r>
        <w:rPr>
          <w:spacing w:val="-1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trends,</w:t>
      </w:r>
      <w:r>
        <w:rPr>
          <w:spacing w:val="-14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facing</w:t>
      </w:r>
      <w:r>
        <w:rPr>
          <w:spacing w:val="-15"/>
        </w:rPr>
        <w:t xml:space="preserve"> </w:t>
      </w:r>
      <w:r>
        <w:t>hospitality</w:t>
      </w:r>
      <w:r>
        <w:rPr>
          <w:spacing w:val="-15"/>
        </w:rPr>
        <w:t xml:space="preserve"> </w:t>
      </w:r>
      <w:r>
        <w:t>industry.</w:t>
      </w:r>
      <w:r>
        <w:rPr>
          <w:spacing w:val="-12"/>
        </w:rPr>
        <w:t xml:space="preserve"> </w:t>
      </w:r>
      <w:r>
        <w:t>Management</w:t>
      </w:r>
      <w:r>
        <w:rPr>
          <w:spacing w:val="-53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and Engineering, 3, 53-57.</w:t>
      </w:r>
    </w:p>
    <w:p w:rsidR="00D90450" w:rsidRDefault="00E93009">
      <w:pPr>
        <w:pStyle w:val="BodyText"/>
        <w:spacing w:before="161" w:line="259" w:lineRule="auto"/>
        <w:ind w:left="666" w:right="118" w:hanging="567"/>
        <w:jc w:val="both"/>
      </w:pPr>
      <w:r>
        <w:t>Zakiah, S., &amp; Dr Fadilah, A. R. (2013). Towards the formation of shariah complian</w:t>
      </w:r>
      <w:r w:rsidR="00F7417C">
        <w:t>t</w:t>
      </w:r>
      <w:r>
        <w:t xml:space="preserve"> hotel in Malaysia: An</w:t>
      </w:r>
      <w:r>
        <w:rPr>
          <w:spacing w:val="1"/>
        </w:rPr>
        <w:t xml:space="preserve"> </w:t>
      </w:r>
      <w:r>
        <w:t>exploratory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opportunites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challenges.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WEI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Acedemic</w:t>
      </w:r>
      <w:r>
        <w:rPr>
          <w:spacing w:val="-52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Procedeedings</w:t>
      </w:r>
      <w:r>
        <w:rPr>
          <w:spacing w:val="-1"/>
        </w:rPr>
        <w:t xml:space="preserve"> </w:t>
      </w:r>
      <w:r>
        <w:t>(pp. 117-118).</w:t>
      </w:r>
      <w:r>
        <w:rPr>
          <w:spacing w:val="-1"/>
        </w:rPr>
        <w:t xml:space="preserve"> </w:t>
      </w:r>
      <w:r>
        <w:t>Istanbul,</w:t>
      </w:r>
      <w:r>
        <w:rPr>
          <w:spacing w:val="-3"/>
        </w:rPr>
        <w:t xml:space="preserve"> </w:t>
      </w:r>
      <w:r>
        <w:t>Turkey: Universiti</w:t>
      </w:r>
      <w:r>
        <w:rPr>
          <w:spacing w:val="-2"/>
        </w:rPr>
        <w:t xml:space="preserve"> </w:t>
      </w:r>
      <w:r>
        <w:t>Teknologi</w:t>
      </w:r>
      <w:r>
        <w:rPr>
          <w:spacing w:val="-3"/>
        </w:rPr>
        <w:t xml:space="preserve"> </w:t>
      </w:r>
      <w:r>
        <w:t>Mara.</w:t>
      </w:r>
    </w:p>
    <w:sectPr w:rsidR="00D90450">
      <w:pgSz w:w="12240" w:h="15840"/>
      <w:pgMar w:top="1360" w:right="1320" w:bottom="280" w:left="134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11F" w:rsidRDefault="002A211F">
      <w:r>
        <w:separator/>
      </w:r>
    </w:p>
  </w:endnote>
  <w:endnote w:type="continuationSeparator" w:id="0">
    <w:p w:rsidR="002A211F" w:rsidRDefault="002A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11F" w:rsidRDefault="002A211F">
      <w:r>
        <w:separator/>
      </w:r>
    </w:p>
  </w:footnote>
  <w:footnote w:type="continuationSeparator" w:id="0">
    <w:p w:rsidR="002A211F" w:rsidRDefault="002A2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450" w:rsidRDefault="00794D6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3610610</wp:posOffset>
              </wp:positionH>
              <wp:positionV relativeFrom="page">
                <wp:posOffset>448945</wp:posOffset>
              </wp:positionV>
              <wp:extent cx="3260725" cy="309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450" w:rsidRDefault="00F7417C">
                          <w:pPr>
                            <w:spacing w:before="10" w:line="228" w:lineRule="exact"/>
                            <w:ind w:right="18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RAISE’23</w:t>
                          </w:r>
                        </w:p>
                        <w:p w:rsidR="00D90450" w:rsidRDefault="00F7417C" w:rsidP="00F7417C">
                          <w:pPr>
                            <w:spacing w:line="228" w:lineRule="exact"/>
                            <w:ind w:left="20"/>
                            <w:jc w:val="righ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Research and Integrated Studies Symposium 2023</w:t>
                          </w:r>
                          <w:r w:rsidR="00E93009"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E93009">
                            <w:rPr>
                              <w:i/>
                              <w:sz w:val="20"/>
                            </w:rPr>
                            <w:t>@</w:t>
                          </w:r>
                          <w:r w:rsidR="00E93009"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E93009">
                            <w:rPr>
                              <w:i/>
                              <w:sz w:val="20"/>
                            </w:rPr>
                            <w:t>PMBS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4.3pt;margin-top:35.35pt;width:256.75pt;height:2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1NoqwIAAKk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JRxeRvNgEc0wKuHuMkiieGaT80k6ve6UNu+obJE1&#10;Mqyg8w6dHO60GV0nFxtMyIJx7rrPxbMDwBxPIDY8tXc2C9fMH0mQbJabZezF0XzjxUGeezfFOvbm&#10;RbiY5Zf5ep2HP23cME4bVlVU2DCTsML4zxp3lPgoiZO0tOSssnA2Ja122zVX6EBA2IX7jgU5c/Of&#10;p+HqBVxeUAqjOLiNEq+YLxdeXMQzL1kESy8Ik9tkHsRJnBfPKd0xQf+dEuoznMygp47Ob7kF7nvN&#10;jaQtMzA6OGszvDw5kdRKcCMq11pDGB/ts1LY9J9KAe2eGu0EazU6qtUM2wFQrIq3snoE6SoJygJ9&#10;wrwDo5HqO0Y9zI4M6297oihG/L0A+dtBMxlqMraTQUQJTzNsMBrNtRkH0r5TbNcA8viDCXkDv0jN&#10;nHqfsoDU7QbmgSNxnF124JzvndfThF39AgAA//8DAFBLAwQUAAYACAAAACEAm7o98OAAAAALAQAA&#10;DwAAAGRycy9kb3ducmV2LnhtbEyPwU7DMAyG70i8Q2QkbizpBF1Xmk4TghMSoisHjmnjtdEapzTZ&#10;Vt6e7DRutvzp9/cXm9kO7ISTN44kJAsBDKl12lAn4at+e8iA+aBIq8ERSvhFD5vy9qZQuXZnqvC0&#10;Cx2LIeRzJaEPYcw5922PVvmFG5Hibe8mq0Jcp47rSZ1juB34UoiUW2UofujViC89tofd0UrYflP1&#10;an4+ms9qX5m6Xgt6Tw9S3t/N22dgAedwheGiH9WhjE6NO5L2bJDwlGZpRCWsxArYBRDZMgHWxClZ&#10;PwIvC/6/Q/kHAAD//wMAUEsBAi0AFAAGAAgAAAAhALaDOJL+AAAA4QEAABMAAAAAAAAAAAAAAAAA&#10;AAAAAFtDb250ZW50X1R5cGVzXS54bWxQSwECLQAUAAYACAAAACEAOP0h/9YAAACUAQAACwAAAAAA&#10;AAAAAAAAAAAvAQAAX3JlbHMvLnJlbHNQSwECLQAUAAYACAAAACEA1wNTaKsCAACpBQAADgAAAAAA&#10;AAAAAAAAAAAuAgAAZHJzL2Uyb0RvYy54bWxQSwECLQAUAAYACAAAACEAm7o98OAAAAALAQAADwAA&#10;AAAAAAAAAAAAAAAFBQAAZHJzL2Rvd25yZXYueG1sUEsFBgAAAAAEAAQA8wAAABIGAAAAAA==&#10;" filled="f" stroked="f">
              <v:textbox inset="0,0,0,0">
                <w:txbxContent>
                  <w:p w:rsidR="00D90450" w:rsidRDefault="00F7417C">
                    <w:pPr>
                      <w:spacing w:before="10" w:line="228" w:lineRule="exact"/>
                      <w:ind w:right="18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RAISE’23</w:t>
                    </w:r>
                  </w:p>
                  <w:p w:rsidR="00D90450" w:rsidRDefault="00F7417C" w:rsidP="00F7417C">
                    <w:pPr>
                      <w:spacing w:line="228" w:lineRule="exact"/>
                      <w:ind w:left="20"/>
                      <w:jc w:val="righ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Research and Integrated Studies Symposium 2023</w:t>
                    </w:r>
                    <w:r w:rsidR="00E93009"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 w:rsidR="00E93009">
                      <w:rPr>
                        <w:i/>
                        <w:sz w:val="20"/>
                      </w:rPr>
                      <w:t>@</w:t>
                    </w:r>
                    <w:r w:rsidR="00E93009"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 w:rsidR="00E93009">
                      <w:rPr>
                        <w:i/>
                        <w:sz w:val="20"/>
                      </w:rPr>
                      <w:t>PMBS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31BB6"/>
    <w:multiLevelType w:val="hybridMultilevel"/>
    <w:tmpl w:val="889C44D4"/>
    <w:lvl w:ilvl="0" w:tplc="FE34DD40">
      <w:start w:val="1"/>
      <w:numFmt w:val="decimal"/>
      <w:lvlText w:val="%1."/>
      <w:lvlJc w:val="left"/>
      <w:pPr>
        <w:ind w:left="321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ms" w:eastAsia="en-US" w:bidi="ar-SA"/>
      </w:rPr>
    </w:lvl>
    <w:lvl w:ilvl="1" w:tplc="74DE0200">
      <w:numFmt w:val="bullet"/>
      <w:lvlText w:val="•"/>
      <w:lvlJc w:val="left"/>
      <w:pPr>
        <w:ind w:left="1246" w:hanging="221"/>
      </w:pPr>
      <w:rPr>
        <w:rFonts w:hint="default"/>
        <w:lang w:val="ms" w:eastAsia="en-US" w:bidi="ar-SA"/>
      </w:rPr>
    </w:lvl>
    <w:lvl w:ilvl="2" w:tplc="064859F0">
      <w:numFmt w:val="bullet"/>
      <w:lvlText w:val="•"/>
      <w:lvlJc w:val="left"/>
      <w:pPr>
        <w:ind w:left="2172" w:hanging="221"/>
      </w:pPr>
      <w:rPr>
        <w:rFonts w:hint="default"/>
        <w:lang w:val="ms" w:eastAsia="en-US" w:bidi="ar-SA"/>
      </w:rPr>
    </w:lvl>
    <w:lvl w:ilvl="3" w:tplc="B4800140">
      <w:numFmt w:val="bullet"/>
      <w:lvlText w:val="•"/>
      <w:lvlJc w:val="left"/>
      <w:pPr>
        <w:ind w:left="3098" w:hanging="221"/>
      </w:pPr>
      <w:rPr>
        <w:rFonts w:hint="default"/>
        <w:lang w:val="ms" w:eastAsia="en-US" w:bidi="ar-SA"/>
      </w:rPr>
    </w:lvl>
    <w:lvl w:ilvl="4" w:tplc="4DF65D90">
      <w:numFmt w:val="bullet"/>
      <w:lvlText w:val="•"/>
      <w:lvlJc w:val="left"/>
      <w:pPr>
        <w:ind w:left="4024" w:hanging="221"/>
      </w:pPr>
      <w:rPr>
        <w:rFonts w:hint="default"/>
        <w:lang w:val="ms" w:eastAsia="en-US" w:bidi="ar-SA"/>
      </w:rPr>
    </w:lvl>
    <w:lvl w:ilvl="5" w:tplc="BFAC9F50">
      <w:numFmt w:val="bullet"/>
      <w:lvlText w:val="•"/>
      <w:lvlJc w:val="left"/>
      <w:pPr>
        <w:ind w:left="4950" w:hanging="221"/>
      </w:pPr>
      <w:rPr>
        <w:rFonts w:hint="default"/>
        <w:lang w:val="ms" w:eastAsia="en-US" w:bidi="ar-SA"/>
      </w:rPr>
    </w:lvl>
    <w:lvl w:ilvl="6" w:tplc="5DFACDDC">
      <w:numFmt w:val="bullet"/>
      <w:lvlText w:val="•"/>
      <w:lvlJc w:val="left"/>
      <w:pPr>
        <w:ind w:left="5876" w:hanging="221"/>
      </w:pPr>
      <w:rPr>
        <w:rFonts w:hint="default"/>
        <w:lang w:val="ms" w:eastAsia="en-US" w:bidi="ar-SA"/>
      </w:rPr>
    </w:lvl>
    <w:lvl w:ilvl="7" w:tplc="05AE3B50">
      <w:numFmt w:val="bullet"/>
      <w:lvlText w:val="•"/>
      <w:lvlJc w:val="left"/>
      <w:pPr>
        <w:ind w:left="6802" w:hanging="221"/>
      </w:pPr>
      <w:rPr>
        <w:rFonts w:hint="default"/>
        <w:lang w:val="ms" w:eastAsia="en-US" w:bidi="ar-SA"/>
      </w:rPr>
    </w:lvl>
    <w:lvl w:ilvl="8" w:tplc="F57C4984">
      <w:numFmt w:val="bullet"/>
      <w:lvlText w:val="•"/>
      <w:lvlJc w:val="left"/>
      <w:pPr>
        <w:ind w:left="7728" w:hanging="221"/>
      </w:pPr>
      <w:rPr>
        <w:rFonts w:hint="default"/>
        <w:lang w:val="ms" w:eastAsia="en-US" w:bidi="ar-SA"/>
      </w:rPr>
    </w:lvl>
  </w:abstractNum>
  <w:abstractNum w:abstractNumId="1" w15:restartNumberingAfterBreak="0">
    <w:nsid w:val="72241A39"/>
    <w:multiLevelType w:val="hybridMultilevel"/>
    <w:tmpl w:val="511057E2"/>
    <w:lvl w:ilvl="0" w:tplc="F5323F8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8BA47CBA">
      <w:numFmt w:val="bullet"/>
      <w:lvlText w:val="•"/>
      <w:lvlJc w:val="left"/>
      <w:pPr>
        <w:ind w:left="1696" w:hanging="360"/>
      </w:pPr>
      <w:rPr>
        <w:rFonts w:hint="default"/>
        <w:lang w:val="ms" w:eastAsia="en-US" w:bidi="ar-SA"/>
      </w:rPr>
    </w:lvl>
    <w:lvl w:ilvl="2" w:tplc="683A0140">
      <w:numFmt w:val="bullet"/>
      <w:lvlText w:val="•"/>
      <w:lvlJc w:val="left"/>
      <w:pPr>
        <w:ind w:left="2572" w:hanging="360"/>
      </w:pPr>
      <w:rPr>
        <w:rFonts w:hint="default"/>
        <w:lang w:val="ms" w:eastAsia="en-US" w:bidi="ar-SA"/>
      </w:rPr>
    </w:lvl>
    <w:lvl w:ilvl="3" w:tplc="2E66626A">
      <w:numFmt w:val="bullet"/>
      <w:lvlText w:val="•"/>
      <w:lvlJc w:val="left"/>
      <w:pPr>
        <w:ind w:left="3448" w:hanging="360"/>
      </w:pPr>
      <w:rPr>
        <w:rFonts w:hint="default"/>
        <w:lang w:val="ms" w:eastAsia="en-US" w:bidi="ar-SA"/>
      </w:rPr>
    </w:lvl>
    <w:lvl w:ilvl="4" w:tplc="01903FA4">
      <w:numFmt w:val="bullet"/>
      <w:lvlText w:val="•"/>
      <w:lvlJc w:val="left"/>
      <w:pPr>
        <w:ind w:left="4324" w:hanging="360"/>
      </w:pPr>
      <w:rPr>
        <w:rFonts w:hint="default"/>
        <w:lang w:val="ms" w:eastAsia="en-US" w:bidi="ar-SA"/>
      </w:rPr>
    </w:lvl>
    <w:lvl w:ilvl="5" w:tplc="E40AD5F2">
      <w:numFmt w:val="bullet"/>
      <w:lvlText w:val="•"/>
      <w:lvlJc w:val="left"/>
      <w:pPr>
        <w:ind w:left="5200" w:hanging="360"/>
      </w:pPr>
      <w:rPr>
        <w:rFonts w:hint="default"/>
        <w:lang w:val="ms" w:eastAsia="en-US" w:bidi="ar-SA"/>
      </w:rPr>
    </w:lvl>
    <w:lvl w:ilvl="6" w:tplc="42D090E4">
      <w:numFmt w:val="bullet"/>
      <w:lvlText w:val="•"/>
      <w:lvlJc w:val="left"/>
      <w:pPr>
        <w:ind w:left="6076" w:hanging="360"/>
      </w:pPr>
      <w:rPr>
        <w:rFonts w:hint="default"/>
        <w:lang w:val="ms" w:eastAsia="en-US" w:bidi="ar-SA"/>
      </w:rPr>
    </w:lvl>
    <w:lvl w:ilvl="7" w:tplc="F184FA94">
      <w:numFmt w:val="bullet"/>
      <w:lvlText w:val="•"/>
      <w:lvlJc w:val="left"/>
      <w:pPr>
        <w:ind w:left="6952" w:hanging="360"/>
      </w:pPr>
      <w:rPr>
        <w:rFonts w:hint="default"/>
        <w:lang w:val="ms" w:eastAsia="en-US" w:bidi="ar-SA"/>
      </w:rPr>
    </w:lvl>
    <w:lvl w:ilvl="8" w:tplc="A33EF67E">
      <w:numFmt w:val="bullet"/>
      <w:lvlText w:val="•"/>
      <w:lvlJc w:val="left"/>
      <w:pPr>
        <w:ind w:left="7828" w:hanging="360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50"/>
    <w:rsid w:val="002A211F"/>
    <w:rsid w:val="004C6949"/>
    <w:rsid w:val="00794D63"/>
    <w:rsid w:val="00D90450"/>
    <w:rsid w:val="00DC61BD"/>
    <w:rsid w:val="00E93009"/>
    <w:rsid w:val="00F7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D7C65-9E2F-4FEB-867D-F0ABF8C9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ind w:left="315" w:right="33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235"/>
    </w:pPr>
  </w:style>
  <w:style w:type="paragraph" w:styleId="Header">
    <w:name w:val="header"/>
    <w:basedOn w:val="Normal"/>
    <w:link w:val="HeaderChar"/>
    <w:uiPriority w:val="99"/>
    <w:unhideWhenUsed/>
    <w:rsid w:val="00F741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17C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F741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17C"/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STAFF_PMBS</dc:creator>
  <cp:lastModifiedBy>Mohamad Shukri Bin Muda</cp:lastModifiedBy>
  <cp:revision>2</cp:revision>
  <dcterms:created xsi:type="dcterms:W3CDTF">2023-05-26T03:25:00Z</dcterms:created>
  <dcterms:modified xsi:type="dcterms:W3CDTF">2023-05-26T03:25:00Z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</Properties>
</file>